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CB" w:rsidRPr="00581529" w:rsidRDefault="00581529" w:rsidP="006557C0">
      <w:pPr>
        <w:pStyle w:val="a9"/>
        <w:spacing w:before="1440" w:after="0"/>
      </w:pPr>
      <w:r w:rsidRPr="00581529">
        <w:t>Лао-</w:t>
      </w:r>
      <w:r w:rsidR="00800A29" w:rsidRPr="00581529">
        <w:t>Цзи</w:t>
      </w:r>
    </w:p>
    <w:p w:rsidR="00895452" w:rsidRDefault="00581529" w:rsidP="0096243B">
      <w:pPr>
        <w:pStyle w:val="a7"/>
        <w:spacing w:before="480"/>
        <w:rPr>
          <w:sz w:val="64"/>
          <w:lang w:val="uk-UA"/>
        </w:rPr>
      </w:pPr>
      <w:r w:rsidRPr="00581529">
        <w:rPr>
          <w:sz w:val="64"/>
          <w:lang w:val="uk-UA"/>
        </w:rPr>
        <w:t>Дао Де Дзин</w:t>
      </w:r>
    </w:p>
    <w:p w:rsidR="006557C0" w:rsidRPr="00895452" w:rsidRDefault="00895452" w:rsidP="00895452">
      <w:pPr>
        <w:pStyle w:val="a7"/>
        <w:spacing w:before="240"/>
        <w:rPr>
          <w:sz w:val="32"/>
          <w:lang w:val="uk-UA"/>
        </w:rPr>
      </w:pPr>
      <w:r w:rsidRPr="00895452">
        <w:rPr>
          <w:sz w:val="32"/>
          <w:lang w:val="uk-UA"/>
        </w:rPr>
        <w:t>книга шляху і шляхетності</w:t>
      </w:r>
    </w:p>
    <w:p w:rsidR="00581529" w:rsidRPr="00581529" w:rsidRDefault="00581529" w:rsidP="00581529">
      <w:pPr>
        <w:pStyle w:val="Corporation"/>
        <w:spacing w:before="480" w:after="240"/>
        <w:ind w:firstLine="0"/>
        <w:jc w:val="center"/>
        <w:rPr>
          <w:sz w:val="40"/>
        </w:rPr>
      </w:pPr>
      <w:r w:rsidRPr="00581529">
        <w:rPr>
          <w:sz w:val="40"/>
        </w:rPr>
        <w:t>1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Незбагненні дороги, якими ходять люди.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 має імені початок Неба й Землі,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хоча природу і називають Праматір</w:t>
      </w:r>
      <w:r w:rsidR="00A54E59">
        <w:t>’</w:t>
      </w:r>
      <w:r w:rsidRPr="00581529">
        <w:t>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Усе суще має спільні витоки, а ім</w:t>
      </w:r>
      <w:r w:rsidR="00A54E59">
        <w:t>’</w:t>
      </w:r>
      <w:r w:rsidRPr="00581529">
        <w:t>я не істотне.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Незбагненному підходять усі імена.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Звільнись від пристрастей,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щоб відчути заповітну таємницю Дао,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або завзято шукай його реальних проявів.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Перехід від містичного до реального</w:t>
      </w:r>
    </w:p>
    <w:p w:rsidR="00A54E59" w:rsidRDefault="00581529" w:rsidP="00096D9F">
      <w:pPr>
        <w:pStyle w:val="Corporation"/>
        <w:ind w:left="1701" w:firstLine="0"/>
      </w:pPr>
      <w:r w:rsidRPr="00581529">
        <w:t>і є дверима до всіх чудес світу.</w:t>
      </w:r>
    </w:p>
    <w:p w:rsidR="00A54E59" w:rsidRPr="00A54E59" w:rsidRDefault="00A54E59" w:rsidP="00096D9F">
      <w:pPr>
        <w:pStyle w:val="Corporation"/>
        <w:spacing w:before="480" w:after="240"/>
        <w:ind w:firstLine="0"/>
        <w:jc w:val="center"/>
        <w:rPr>
          <w:sz w:val="40"/>
        </w:rPr>
      </w:pPr>
      <w:r w:rsidRPr="00A54E59">
        <w:rPr>
          <w:sz w:val="40"/>
        </w:rPr>
        <w:t>2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Розуміння природи прекрасного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викликає усвідомлення потворного;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попит на добро виникає, коли шириться зло.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Тому </w:t>
      </w:r>
      <w:r w:rsidR="00955CE4">
        <w:t>—</w:t>
      </w:r>
      <w:r w:rsidRPr="00581529">
        <w:t xml:space="preserve"> життя і смерть завжди поруч.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Про важке знаємо завдяки існуванню легкого;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відмінність між довгим і коротким,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як і різницю між високим і низьким,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бачимо у порівнянні </w:t>
      </w:r>
      <w:r w:rsidR="00955CE4">
        <w:t>—</w:t>
      </w:r>
      <w:r w:rsidRPr="00581529">
        <w:t xml:space="preserve"> і так без кінця.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Різні звуки, поєднуючись, утворюють мелодію;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завершення одного стає початком іншого.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Щира людина робить потрібне без зайвих слів;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 місці не стоїть і дозволяє рухатися іншим;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 забуває про вигоду, але зиску не шукає;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напружується помірно; успіхом не хвалиться </w:t>
      </w:r>
      <w:r w:rsidR="00955CE4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саме тому її не цураються.</w:t>
      </w:r>
    </w:p>
    <w:p w:rsidR="00955CE4" w:rsidRDefault="00955CE4" w:rsidP="00955CE4">
      <w:pPr>
        <w:pStyle w:val="Corporation"/>
        <w:spacing w:before="480" w:after="240"/>
        <w:ind w:firstLine="0"/>
        <w:jc w:val="center"/>
        <w:rPr>
          <w:sz w:val="40"/>
        </w:rPr>
        <w:sectPr w:rsidR="00955CE4" w:rsidSect="008F5848">
          <w:footerReference w:type="even" r:id="rId7"/>
          <w:footerReference w:type="default" r:id="rId8"/>
          <w:footnotePr>
            <w:numRestart w:val="eachPage"/>
          </w:footnotePr>
          <w:pgSz w:w="11906" w:h="16838" w:code="9"/>
          <w:pgMar w:top="851" w:right="1134" w:bottom="1134" w:left="851" w:header="709" w:footer="709" w:gutter="0"/>
          <w:cols w:space="708"/>
          <w:docGrid w:linePitch="360"/>
        </w:sectPr>
      </w:pPr>
    </w:p>
    <w:p w:rsidR="00955CE4" w:rsidRPr="00955CE4" w:rsidRDefault="00581529" w:rsidP="00955CE4">
      <w:pPr>
        <w:pStyle w:val="Corporation"/>
        <w:spacing w:before="480" w:after="240"/>
        <w:ind w:firstLine="0"/>
        <w:jc w:val="center"/>
        <w:rPr>
          <w:sz w:val="40"/>
        </w:rPr>
      </w:pPr>
      <w:r w:rsidRPr="00955CE4">
        <w:rPr>
          <w:sz w:val="40"/>
        </w:rPr>
        <w:lastRenderedPageBreak/>
        <w:t>3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Звеличення та надмірна розкіш одних </w:t>
      </w:r>
      <w:r w:rsidR="00A01F16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причина заздрощів і штовхають інших красти.</w:t>
      </w:r>
    </w:p>
    <w:p w:rsidR="00581529" w:rsidRPr="00581529" w:rsidRDefault="00A01F16" w:rsidP="00096D9F">
      <w:pPr>
        <w:pStyle w:val="Corporation"/>
        <w:ind w:left="1701" w:firstLine="0"/>
      </w:pPr>
      <w:r>
        <w:t>Позбався проблем —</w:t>
      </w:r>
      <w:r w:rsidR="00581529" w:rsidRPr="00581529">
        <w:t xml:space="preserve"> добре ховай свої гроші.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Зайві знання змушують людей діяти.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Коли повні животи та спокійні серця,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зникає заздрість і бажання все знати.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Відсутність напружених дій веде до спокою.</w:t>
      </w:r>
    </w:p>
    <w:p w:rsidR="00A01F16" w:rsidRPr="00A01F16" w:rsidRDefault="00581529" w:rsidP="00A01F16">
      <w:pPr>
        <w:pStyle w:val="Corporation"/>
        <w:spacing w:before="480" w:after="240"/>
        <w:ind w:firstLine="0"/>
        <w:jc w:val="center"/>
        <w:rPr>
          <w:sz w:val="40"/>
        </w:rPr>
      </w:pPr>
      <w:r w:rsidRPr="00A01F16">
        <w:rPr>
          <w:sz w:val="40"/>
        </w:rPr>
        <w:t>4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Дао </w:t>
      </w:r>
      <w:r w:rsidR="00A01F16">
        <w:t>—</w:t>
      </w:r>
      <w:r w:rsidRPr="00581529">
        <w:t xml:space="preserve"> так називають те,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що неможливо описати або зрозуміти </w:t>
      </w:r>
      <w:r w:rsidR="00A01F16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це порожнеча, з якої виникають усі речі,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це причина, яка породжує всі наслідки.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Найбільша річ </w:t>
      </w:r>
      <w:r w:rsidR="00A01F16">
        <w:t>—</w:t>
      </w:r>
      <w:r w:rsidRPr="00581529">
        <w:t xml:space="preserve"> мов порошинка, поруч з ним.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 існує міри його гармонії й хаосу,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міри його милосердя і невблаганності.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Воно існує завжди, існує невідомо чому.</w:t>
      </w:r>
    </w:p>
    <w:p w:rsidR="00A01F16" w:rsidRPr="00A01F16" w:rsidRDefault="00581529" w:rsidP="00A01F16">
      <w:pPr>
        <w:pStyle w:val="Corporation"/>
        <w:spacing w:before="480" w:after="240"/>
        <w:ind w:firstLine="0"/>
        <w:jc w:val="center"/>
        <w:rPr>
          <w:sz w:val="40"/>
        </w:rPr>
      </w:pPr>
      <w:r w:rsidRPr="00A01F16">
        <w:rPr>
          <w:sz w:val="40"/>
        </w:rPr>
        <w:t>5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Небо і Земля позбавлені співчуття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 не заважають діяти всьому живому.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Людині слід без жалю сприймати себе й інших,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як солом</w:t>
      </w:r>
      <w:r w:rsidR="00A54E59">
        <w:t>’</w:t>
      </w:r>
      <w:r w:rsidRPr="00581529">
        <w:t>яне опудало, яке спалять на святі.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Прост</w:t>
      </w:r>
      <w:r w:rsidR="00A01F16">
        <w:t>ір між Небом і Землею порожній 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тому він не зникає і придатний для життя.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Він мінливий </w:t>
      </w:r>
      <w:r w:rsidR="00A01F16">
        <w:t>—</w:t>
      </w:r>
      <w:r w:rsidRPr="00581529">
        <w:t xml:space="preserve"> тому незрівнянний у проявах.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Але доволі </w:t>
      </w:r>
      <w:r w:rsidR="00A01F16">
        <w:t>—</w:t>
      </w:r>
      <w:r w:rsidRPr="00581529">
        <w:t xml:space="preserve"> життя не любить марних слів.</w:t>
      </w:r>
    </w:p>
    <w:p w:rsidR="004B442E" w:rsidRPr="004B442E" w:rsidRDefault="00581529" w:rsidP="004B442E">
      <w:pPr>
        <w:pStyle w:val="Corporation"/>
        <w:spacing w:before="480" w:after="240"/>
        <w:ind w:firstLine="0"/>
        <w:jc w:val="center"/>
        <w:rPr>
          <w:sz w:val="40"/>
        </w:rPr>
      </w:pPr>
      <w:r w:rsidRPr="004B442E">
        <w:rPr>
          <w:sz w:val="40"/>
        </w:rPr>
        <w:t>6</w:t>
      </w:r>
    </w:p>
    <w:p w:rsidR="00581529" w:rsidRPr="00581529" w:rsidRDefault="004B442E" w:rsidP="00096D9F">
      <w:pPr>
        <w:pStyle w:val="Corporation"/>
        <w:ind w:left="1701" w:firstLine="0"/>
      </w:pPr>
      <w:r>
        <w:t>Невичерпні можливості,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приховані в пітьмі нереалізованого.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Невідомі корені живого між Небом і Землею.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Буття проявляється в безконечному розмаїтті </w:t>
      </w:r>
      <w:r w:rsidR="004B442E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жива нитка поєднує і підтримує все суще.</w:t>
      </w:r>
    </w:p>
    <w:p w:rsidR="004B442E" w:rsidRDefault="004B442E" w:rsidP="004B442E">
      <w:pPr>
        <w:pStyle w:val="Corporation"/>
        <w:spacing w:before="480" w:after="240"/>
        <w:ind w:firstLine="0"/>
        <w:jc w:val="center"/>
        <w:rPr>
          <w:sz w:val="40"/>
        </w:rPr>
        <w:sectPr w:rsidR="004B442E" w:rsidSect="008F5848">
          <w:footnotePr>
            <w:numRestart w:val="eachPage"/>
          </w:footnotePr>
          <w:pgSz w:w="11906" w:h="16838" w:code="9"/>
          <w:pgMar w:top="851" w:right="1134" w:bottom="1134" w:left="851" w:header="709" w:footer="709" w:gutter="0"/>
          <w:cols w:space="708"/>
          <w:docGrid w:linePitch="360"/>
        </w:sectPr>
      </w:pPr>
    </w:p>
    <w:p w:rsidR="004B442E" w:rsidRPr="004B442E" w:rsidRDefault="00581529" w:rsidP="004B442E">
      <w:pPr>
        <w:pStyle w:val="Corporation"/>
        <w:spacing w:before="480" w:after="240"/>
        <w:ind w:firstLine="0"/>
        <w:jc w:val="center"/>
        <w:rPr>
          <w:sz w:val="40"/>
        </w:rPr>
      </w:pPr>
      <w:r w:rsidRPr="004B442E">
        <w:rPr>
          <w:sz w:val="40"/>
        </w:rPr>
        <w:lastRenderedPageBreak/>
        <w:t>7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Небо </w:t>
      </w:r>
      <w:r w:rsidR="004B442E">
        <w:t xml:space="preserve">— </w:t>
      </w:r>
      <w:r w:rsidRPr="00581529">
        <w:t>найбільше із сущого,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а Земля </w:t>
      </w:r>
      <w:r w:rsidR="004B442E">
        <w:t>—</w:t>
      </w:r>
      <w:r w:rsidRPr="00581529">
        <w:t xml:space="preserve"> найдавніша з істот.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Як вони досягли величі й довголіття?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Небо і Земля живуть, забувши про себе.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Уникаючи обмежень і страхів власного «я»,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звільни своє тіло </w:t>
      </w:r>
      <w:r w:rsidR="004B442E">
        <w:t>—</w:t>
      </w:r>
      <w:r w:rsidRPr="00581529">
        <w:t xml:space="preserve"> воно саме обере дорогу.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Живи спокійно, а не думай про спасіння.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Але хіба не вийде, що так собі нашкодиш?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Навпаки </w:t>
      </w:r>
      <w:r w:rsidR="004B442E">
        <w:t>—</w:t>
      </w:r>
      <w:r w:rsidRPr="00581529">
        <w:t xml:space="preserve"> так і досягають повноти реалізації.</w:t>
      </w:r>
    </w:p>
    <w:p w:rsidR="004B442E" w:rsidRPr="004B442E" w:rsidRDefault="00581529" w:rsidP="004B442E">
      <w:pPr>
        <w:pStyle w:val="Corporation"/>
        <w:spacing w:before="480" w:after="240"/>
        <w:ind w:firstLine="0"/>
        <w:jc w:val="center"/>
        <w:rPr>
          <w:sz w:val="40"/>
        </w:rPr>
      </w:pPr>
      <w:r w:rsidRPr="004B442E">
        <w:rPr>
          <w:sz w:val="40"/>
        </w:rPr>
        <w:t>8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Вищі чесноти подібні до води.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Вода приносить усім користь </w:t>
      </w:r>
      <w:r w:rsidR="004B442E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вона не шукає вигоди, просто хоче спокою.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Жити у спокої </w:t>
      </w:r>
      <w:r w:rsidR="004B442E">
        <w:t>—</w:t>
      </w:r>
      <w:r w:rsidRPr="00581529">
        <w:t xml:space="preserve"> це не втеча від справ,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 те, що надміру перейматися ними не варто.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Щире серце підвладне внутрішнім мотивів.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Щирість сприяє збереженню гідності людини;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наділяє силою і точністю її судження,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дає змогу керуватися в житті головним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 тому справи завершуються успішно,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 зміни завжди відбуваються вчасно.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Лише той, хто поступливий, як вода,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звільняється від помилок.</w:t>
      </w:r>
    </w:p>
    <w:p w:rsidR="004B442E" w:rsidRPr="004B442E" w:rsidRDefault="00581529" w:rsidP="004B442E">
      <w:pPr>
        <w:pStyle w:val="Corporation"/>
        <w:spacing w:before="480" w:after="240"/>
        <w:ind w:firstLine="0"/>
        <w:jc w:val="center"/>
        <w:rPr>
          <w:sz w:val="40"/>
        </w:rPr>
      </w:pPr>
      <w:r w:rsidRPr="004B442E">
        <w:rPr>
          <w:sz w:val="40"/>
        </w:rPr>
        <w:t>9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Вода витікає, коли налити через край.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Ніж псується, якщо його постійно гострити.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Багатство робить людину самовпевненою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 тим пильнішою має бути її охорона.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Вчасно зупинитися, кинути завершену справу </w:t>
      </w:r>
      <w:r w:rsidR="004B442E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це шлях Неба і саме так має робити людина.</w:t>
      </w:r>
    </w:p>
    <w:p w:rsidR="004B442E" w:rsidRPr="004B442E" w:rsidRDefault="00581529" w:rsidP="004B442E">
      <w:pPr>
        <w:pStyle w:val="Corporation"/>
        <w:spacing w:before="480" w:after="240"/>
        <w:ind w:firstLine="0"/>
        <w:jc w:val="center"/>
        <w:rPr>
          <w:sz w:val="40"/>
        </w:rPr>
      </w:pPr>
      <w:r w:rsidRPr="004B442E">
        <w:rPr>
          <w:sz w:val="40"/>
        </w:rPr>
        <w:t>10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Як зберегти душу й тіло, об</w:t>
      </w:r>
      <w:r w:rsidR="00A54E59">
        <w:t>’</w:t>
      </w:r>
      <w:r w:rsidRPr="00581529">
        <w:t>єднавши їх;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як досягти спокою дитини, тамуючи подих?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lastRenderedPageBreak/>
        <w:t>Як уникнути омани, очистивши душу?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Як керувати людьми, покладаючись на любов,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але не маючи досвіду керування?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Як бути добрим, осягнувши природний шлях,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адже всі небесні шляхи починаються на землі?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Чи збудешся справ, довіряючи логіці природи?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Створювати і ростити, не привласнюючи;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рухати, не докладаючи зусиль;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керуючи, не вважати себе володарем </w:t>
      </w:r>
      <w:r w:rsidR="004B442E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це і є прояв моральної сили Де.</w:t>
      </w:r>
    </w:p>
    <w:p w:rsidR="004B442E" w:rsidRPr="004B442E" w:rsidRDefault="00581529" w:rsidP="004B442E">
      <w:pPr>
        <w:pStyle w:val="Corporation"/>
        <w:spacing w:before="480" w:after="240"/>
        <w:ind w:firstLine="0"/>
        <w:jc w:val="center"/>
        <w:rPr>
          <w:sz w:val="40"/>
        </w:rPr>
      </w:pPr>
      <w:r w:rsidRPr="004B442E">
        <w:rPr>
          <w:sz w:val="40"/>
        </w:rPr>
        <w:t>11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Тридцять спиць утворюють колесо,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змушуючи порожнечу служити опорою.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Глечик корисний, адже пустий всередині.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Вікна й двері, а також вільне нутро,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роблять житло зручним у користуванні.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Тому </w:t>
      </w:r>
      <w:r w:rsidR="00417B6F">
        <w:t>—</w:t>
      </w:r>
      <w:r w:rsidRPr="00581529">
        <w:t xml:space="preserve"> наповнення приносить прибуток,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спустошення приносить користь.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Реалізація Де можлива у порожнечі Дао.</w:t>
      </w:r>
    </w:p>
    <w:p w:rsidR="00417B6F" w:rsidRPr="00417B6F" w:rsidRDefault="00581529" w:rsidP="00417B6F">
      <w:pPr>
        <w:pStyle w:val="Corporation"/>
        <w:spacing w:before="480" w:after="240"/>
        <w:ind w:firstLine="0"/>
        <w:jc w:val="center"/>
        <w:rPr>
          <w:sz w:val="40"/>
        </w:rPr>
      </w:pPr>
      <w:r w:rsidRPr="00417B6F">
        <w:rPr>
          <w:sz w:val="40"/>
        </w:rPr>
        <w:t>12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Хто чує п</w:t>
      </w:r>
      <w:r w:rsidR="00A54E59">
        <w:t>’</w:t>
      </w:r>
      <w:r w:rsidRPr="00581529">
        <w:t xml:space="preserve">ять звуків одразу </w:t>
      </w:r>
      <w:r w:rsidR="00417B6F">
        <w:t>—</w:t>
      </w:r>
      <w:r w:rsidRPr="00581529">
        <w:t xml:space="preserve"> глухне.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Хто бачить одночасно п</w:t>
      </w:r>
      <w:r w:rsidR="00A54E59">
        <w:t>’</w:t>
      </w:r>
      <w:r w:rsidRPr="00581529">
        <w:t xml:space="preserve">ять кольорів </w:t>
      </w:r>
      <w:r w:rsidR="00EA1E3C">
        <w:t>—</w:t>
      </w:r>
      <w:r w:rsidRPr="00581529">
        <w:t xml:space="preserve"> сліпне.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Хто відчуває п</w:t>
      </w:r>
      <w:r w:rsidR="00A54E59">
        <w:t>’</w:t>
      </w:r>
      <w:r w:rsidRPr="00581529">
        <w:t>ять смаків, впадає в оману.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Прагнення до мети, змушує мчати щодуху,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 серце робиться нестримним і байдужим.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Гонитва за чудесами збіднює життя.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Тому щира людина відчуває світ душею,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 не тільки очима, вухами і язиком;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зрікаючись оманливого </w:t>
      </w:r>
      <w:r w:rsidR="00EA1E3C">
        <w:t>—</w:t>
      </w:r>
      <w:r w:rsidRPr="00581529">
        <w:t xml:space="preserve"> знаходить основне.</w:t>
      </w:r>
    </w:p>
    <w:p w:rsidR="00EA1E3C" w:rsidRPr="00EA1E3C" w:rsidRDefault="00581529" w:rsidP="00EA1E3C">
      <w:pPr>
        <w:pStyle w:val="Corporation"/>
        <w:spacing w:before="480" w:after="240"/>
        <w:ind w:firstLine="0"/>
        <w:jc w:val="center"/>
        <w:rPr>
          <w:sz w:val="40"/>
        </w:rPr>
      </w:pPr>
      <w:r w:rsidRPr="00EA1E3C">
        <w:rPr>
          <w:sz w:val="40"/>
        </w:rPr>
        <w:t>13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Любов, як і ненависть, джерело страху.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Найвища насолода, як і найбільша турбота,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виснажує найбільше.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Людс</w:t>
      </w:r>
      <w:r w:rsidR="00D1074A">
        <w:t>ька любов робить тебе залежним 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боїшся не здобути її, потім </w:t>
      </w:r>
      <w:r w:rsidR="00D1074A">
        <w:t>—</w:t>
      </w:r>
      <w:r w:rsidRPr="00581529">
        <w:t xml:space="preserve"> боїшся втратити.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Дбаючи тільки про себе, людина протистоїть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lastRenderedPageBreak/>
        <w:t>всьому світові й тим завдає собі шкоди.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Коли людина не прагне до власної вигоди,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 якої шкоди можна їй заподіяти?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Тому високо цінуй не тільки себе, а й землю,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 якій живеш, і людей, що тебе оточують,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щоб жити спокійно, маючи опору і сприяння.</w:t>
      </w:r>
    </w:p>
    <w:p w:rsidR="00D1074A" w:rsidRPr="00D1074A" w:rsidRDefault="00581529" w:rsidP="00D1074A">
      <w:pPr>
        <w:pStyle w:val="Corporation"/>
        <w:spacing w:before="480" w:after="240"/>
        <w:ind w:firstLine="0"/>
        <w:jc w:val="center"/>
        <w:rPr>
          <w:sz w:val="40"/>
        </w:rPr>
      </w:pPr>
      <w:r w:rsidRPr="00D1074A">
        <w:rPr>
          <w:sz w:val="40"/>
        </w:rPr>
        <w:t>14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Бачити </w:t>
      </w:r>
      <w:r w:rsidR="00D1074A">
        <w:t>—</w:t>
      </w:r>
      <w:r w:rsidRPr="00581529">
        <w:t xml:space="preserve"> для цього мало просто дивитися,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варто бути спокійним, зливаючись зі світом.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Чути </w:t>
      </w:r>
      <w:r w:rsidR="00D1074A">
        <w:t>—</w:t>
      </w:r>
      <w:r w:rsidRPr="00581529">
        <w:t xml:space="preserve"> це не просто слухати,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а значить </w:t>
      </w:r>
      <w:r w:rsidR="00D1074A">
        <w:t>—</w:t>
      </w:r>
      <w:r w:rsidRPr="00581529">
        <w:t xml:space="preserve"> бути безмовним і порожнім.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Бути помірним </w:t>
      </w:r>
      <w:r w:rsidR="00D1074A">
        <w:t>—</w:t>
      </w:r>
      <w:r w:rsidRPr="00581529">
        <w:t xml:space="preserve"> це не обмежувати себе,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ніби скнарі, а цінувати те, що маєш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 спокійно приймати неминучі втрати.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Хто застосовує ці правила, той припадає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до невичерпного джерела мудрості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та поєднуючи їх разом, може досягти єдності.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У чому ж суть єдності? Їй не притаманні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риси святості або винятковості.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Вона не додає світла і не множить темряви.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Вона нескінченна й безіменна </w:t>
      </w:r>
      <w:r w:rsidR="00D1074A">
        <w:t>—</w:t>
      </w:r>
      <w:r w:rsidRPr="00581529">
        <w:t xml:space="preserve"> це і є Дао.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Постає з небуття і повертається в небуття.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Це форма без форми, образ без сутності.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Воно химерне й незрозуміле.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Можна стояти перед ним і не бачити його.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Дао зв</w:t>
      </w:r>
      <w:r w:rsidR="00A54E59">
        <w:t>’</w:t>
      </w:r>
      <w:r w:rsidRPr="00581529">
        <w:t>язує живою ниткою майбутнє й минуле,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 ця нитка протягнута через сьогодення.</w:t>
      </w:r>
    </w:p>
    <w:p w:rsidR="00D1074A" w:rsidRPr="00D1074A" w:rsidRDefault="00581529" w:rsidP="00D1074A">
      <w:pPr>
        <w:pStyle w:val="Corporation"/>
        <w:spacing w:before="480" w:after="240"/>
        <w:ind w:firstLine="0"/>
        <w:jc w:val="center"/>
        <w:rPr>
          <w:sz w:val="40"/>
        </w:rPr>
      </w:pPr>
      <w:r w:rsidRPr="00D1074A">
        <w:rPr>
          <w:sz w:val="40"/>
        </w:rPr>
        <w:t>15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Давні даоси проникали в суть явищ </w:t>
      </w:r>
      <w:r w:rsidR="00D1074A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необізнаному їх важко зрозуміти.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Лише їхні слова та їхні дії, можуть допомогти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зрозуміти їхній світогляд та їхнє переконання.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 життя, вони були такими обережними,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наче ішли по кризі через потік;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були насторожі,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наче ворог міг наскочити у будь-яку мить.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Невибагливі, як просте дерево,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завжди поводилися чемно, як у гостях.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lastRenderedPageBreak/>
        <w:t>Податливі, немов весняний сніг,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вони були неосяжними, наче провалля.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Непроглядні, як потік каламутної води,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вони, залишаючись незбагненними самі,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здатні були все пояснити.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Кинувши справи, спонукали інших до дій.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Вони послідовно трималися Дао,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вгамувавши свої бажання; тішилися існуючим,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замість того, щоб створювати нове.</w:t>
      </w:r>
    </w:p>
    <w:p w:rsidR="00D1074A" w:rsidRPr="00D1074A" w:rsidRDefault="00581529" w:rsidP="00D1074A">
      <w:pPr>
        <w:pStyle w:val="Corporation"/>
        <w:spacing w:before="480" w:after="240"/>
        <w:ind w:firstLine="0"/>
        <w:jc w:val="center"/>
        <w:rPr>
          <w:sz w:val="40"/>
        </w:rPr>
      </w:pPr>
      <w:r w:rsidRPr="00D1074A">
        <w:rPr>
          <w:sz w:val="40"/>
        </w:rPr>
        <w:t>16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Тримаючи свідомість у нерухомості,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я досягаю порожнечі меж цього світу </w:t>
      </w:r>
      <w:r w:rsidR="00D1074A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там єднається все, що є навкруги.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Всі численні істоти, породжені у світі,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повернуться до витоку, до спокою і тиші.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Все живе, почувши свою душу,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збагне споконвічне і прийме свою долю.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Всі ми сліпо йдемо назустріч власному лиху,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нехтуючи споконвічним, забувши,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що воно і є загальною скарбницею,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що ця скарбниця і є верховним правителем,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цей правитель і є Небо, що Небо і є Дао,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що Дао і є те саме </w:t>
      </w:r>
      <w:r w:rsidR="00D1074A">
        <w:t>—</w:t>
      </w:r>
      <w:r w:rsidRPr="00581529">
        <w:t xml:space="preserve"> безмежне, вічне.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Воно втратило своє тіло, своє «я»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 тому його життєві сили невичерпні.</w:t>
      </w:r>
    </w:p>
    <w:p w:rsidR="00D1074A" w:rsidRPr="00D1074A" w:rsidRDefault="00581529" w:rsidP="00D1074A">
      <w:pPr>
        <w:pStyle w:val="Corporation"/>
        <w:spacing w:before="480" w:after="240"/>
        <w:ind w:firstLine="0"/>
        <w:jc w:val="center"/>
        <w:rPr>
          <w:sz w:val="40"/>
        </w:rPr>
      </w:pPr>
      <w:r w:rsidRPr="00D1074A">
        <w:rPr>
          <w:sz w:val="40"/>
        </w:rPr>
        <w:t>17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Вищий правитель, воно дарує можливість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самоусвідомлення своїм підданим,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але не прагне звеличити або нагородити їх.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 бажає вселити страх до себе,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 вимагає тупої покори.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Сліпа віра потрібна, коли бракує знання </w:t>
      </w:r>
      <w:r w:rsidR="00D1074A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хто все бачить сам, тому навіщо вірити сліпо?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Успіх у справах </w:t>
      </w:r>
      <w:r w:rsidR="00D1074A">
        <w:t>—</w:t>
      </w:r>
      <w:r w:rsidRPr="00581529">
        <w:t xml:space="preserve"> абсолютно природна річ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для людини, якій світ відкрив свою душу.</w:t>
      </w:r>
    </w:p>
    <w:p w:rsidR="006B24D2" w:rsidRDefault="006B24D2" w:rsidP="006B24D2">
      <w:pPr>
        <w:pStyle w:val="Corporation"/>
        <w:spacing w:before="480" w:after="240"/>
        <w:ind w:firstLine="0"/>
        <w:jc w:val="center"/>
        <w:rPr>
          <w:sz w:val="40"/>
        </w:rPr>
        <w:sectPr w:rsidR="006B24D2" w:rsidSect="008F5848">
          <w:footnotePr>
            <w:numRestart w:val="eachPage"/>
          </w:footnotePr>
          <w:pgSz w:w="11906" w:h="16838" w:code="9"/>
          <w:pgMar w:top="851" w:right="1134" w:bottom="1134" w:left="851" w:header="709" w:footer="709" w:gutter="0"/>
          <w:cols w:space="708"/>
          <w:docGrid w:linePitch="360"/>
        </w:sectPr>
      </w:pPr>
    </w:p>
    <w:p w:rsidR="006B24D2" w:rsidRPr="006B24D2" w:rsidRDefault="00581529" w:rsidP="006B24D2">
      <w:pPr>
        <w:pStyle w:val="Corporation"/>
        <w:spacing w:before="480" w:after="240"/>
        <w:ind w:firstLine="0"/>
        <w:jc w:val="center"/>
        <w:rPr>
          <w:sz w:val="40"/>
        </w:rPr>
      </w:pPr>
      <w:r w:rsidRPr="006B24D2">
        <w:rPr>
          <w:sz w:val="40"/>
        </w:rPr>
        <w:lastRenderedPageBreak/>
        <w:t>18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Коли світ стає надміру жорстоким,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тоді черга за «гуманізмом» і «справедливістю».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Коли навколо багато розумників,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тоді з</w:t>
      </w:r>
      <w:r w:rsidR="00A54E59">
        <w:t>’</w:t>
      </w:r>
      <w:r w:rsidRPr="00581529">
        <w:t>являється велике лицемірство.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Коли в родині розлад, тоді вимагають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«батьківської любові» та «чемності».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Коли в державі безлад і колотнеча,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тоді об</w:t>
      </w:r>
      <w:r w:rsidR="00A54E59">
        <w:t>’</w:t>
      </w:r>
      <w:r w:rsidRPr="00581529">
        <w:t>являються «щирі патріоти».</w:t>
      </w:r>
    </w:p>
    <w:p w:rsidR="006B24D2" w:rsidRPr="006B24D2" w:rsidRDefault="00581529" w:rsidP="006B24D2">
      <w:pPr>
        <w:pStyle w:val="Corporation"/>
        <w:spacing w:before="480" w:after="240"/>
        <w:ind w:firstLine="0"/>
        <w:jc w:val="center"/>
        <w:rPr>
          <w:sz w:val="40"/>
        </w:rPr>
      </w:pPr>
      <w:r w:rsidRPr="006B24D2">
        <w:rPr>
          <w:sz w:val="40"/>
        </w:rPr>
        <w:t>19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Збагачуючи свої знання,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людина йде до мудрості, а не до щастя.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Без претензій на справедливість та співчуття,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воскресне взаємна любов і пошана до батьків.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Знищення власної жадібності й хитрості,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призведе до зникнення злодіїв та грабіжників.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Ці три правила </w:t>
      </w:r>
      <w:r w:rsidR="006B24D2">
        <w:t>—</w:t>
      </w:r>
      <w:r w:rsidRPr="00581529">
        <w:t xml:space="preserve"> шлях до досконалості.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В чемності та простоті </w:t>
      </w:r>
      <w:r w:rsidR="006B24D2">
        <w:t>—</w:t>
      </w:r>
      <w:r w:rsidRPr="00581529">
        <w:t xml:space="preserve"> сила життя.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Позбудься корисливих інтересів,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щоб звільнитися від пристрастей.</w:t>
      </w:r>
    </w:p>
    <w:p w:rsidR="006B24D2" w:rsidRPr="006B24D2" w:rsidRDefault="00581529" w:rsidP="006B24D2">
      <w:pPr>
        <w:pStyle w:val="Corporation"/>
        <w:spacing w:before="480" w:after="240"/>
        <w:ind w:firstLine="0"/>
        <w:jc w:val="center"/>
        <w:rPr>
          <w:sz w:val="40"/>
        </w:rPr>
      </w:pPr>
      <w:r w:rsidRPr="006B24D2">
        <w:rPr>
          <w:sz w:val="40"/>
        </w:rPr>
        <w:t>20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Залежність від речей і від людей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призводить до смутку й горя.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Взаємні надії та сподівання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позбавляють опори в житті.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Намагаючись зробити добро іншим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приносимо їм зло.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Страх перед самотністю лякає людину,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але нікому не минути цього!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Поки всі люди веселі,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наче святкують прихід вічної Весни,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хтось залишається тихим і непомітним,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наче мала дитина, що не вміє ще сміятися,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така знесилена, така сумна, як мандрівник,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що втратив можливість повернутися додому.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Усі люди тішать своє «я»,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lastRenderedPageBreak/>
        <w:t>лише хтось відмовляється від цього.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Його серце схоже на серце дурня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таке темне, таке непроникне!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Буденний світ людей ясний та очевидний,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лише хтось живе у світі непевному,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подібному до вечірніх сутінків.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Життя людей розписане до дрібниць,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лише хтось живе у світі неквапливому,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потаємному, спокійному і тихому, як озеро;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неочікуваному, подібно до подиху вітру!</w:t>
      </w:r>
    </w:p>
    <w:p w:rsidR="006B24D2" w:rsidRDefault="00581529" w:rsidP="00096D9F">
      <w:pPr>
        <w:pStyle w:val="Corporation"/>
        <w:ind w:left="1701" w:firstLine="0"/>
      </w:pPr>
      <w:r w:rsidRPr="00581529">
        <w:t>Людям завжди є чим зайнятися,</w:t>
      </w:r>
    </w:p>
    <w:p w:rsidR="006B24D2" w:rsidRDefault="00581529" w:rsidP="00096D9F">
      <w:pPr>
        <w:pStyle w:val="Corporation"/>
        <w:ind w:left="1701" w:firstLine="0"/>
      </w:pPr>
      <w:r w:rsidRPr="00581529">
        <w:t>лише я один живу безжурно,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подібно до невченого дикуна.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Лиш я один відрізняюся від інших тим,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що понад усе ціную коріння життя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Праматір усього Світу.</w:t>
      </w:r>
    </w:p>
    <w:p w:rsidR="006B24D2" w:rsidRPr="006B24D2" w:rsidRDefault="00581529" w:rsidP="006B24D2">
      <w:pPr>
        <w:pStyle w:val="Corporation"/>
        <w:spacing w:before="480" w:after="240"/>
        <w:ind w:firstLine="0"/>
        <w:jc w:val="center"/>
        <w:rPr>
          <w:sz w:val="40"/>
        </w:rPr>
      </w:pPr>
      <w:r w:rsidRPr="006B24D2">
        <w:rPr>
          <w:sz w:val="40"/>
        </w:rPr>
        <w:t>21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Сама сутність Де витікає з Дао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Дао зумовлює можливості Де.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Дао </w:t>
      </w:r>
      <w:r w:rsidR="006B24D2">
        <w:t>—</w:t>
      </w:r>
      <w:r w:rsidRPr="00581529">
        <w:t xml:space="preserve"> це основа реалізації всього сущого,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шлях його загадковий і незбагненний.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Воно туманне й розпливчасте: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у його бездонній глибині сховані образи речей,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у його неясності прихований зміст,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у його суцільній пітьмі чекають свого часу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зерна можливого існування.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Потенціал усієї Природи,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її ймовірна реальність дрімає в ньому.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Від давніх часів до наших днів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 припиняються спроби, знайти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виразне його тлумачення, необхідне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як інструмент пізнання основи всіх речей.</w:t>
      </w:r>
    </w:p>
    <w:p w:rsidR="006C38B4" w:rsidRPr="006C38B4" w:rsidRDefault="00581529" w:rsidP="006C38B4">
      <w:pPr>
        <w:pStyle w:val="Corporation"/>
        <w:spacing w:before="480" w:after="240"/>
        <w:ind w:firstLine="0"/>
        <w:jc w:val="center"/>
        <w:rPr>
          <w:sz w:val="40"/>
        </w:rPr>
      </w:pPr>
      <w:r w:rsidRPr="006C38B4">
        <w:rPr>
          <w:sz w:val="40"/>
        </w:rPr>
        <w:t>22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Збиткове змінюється прибутковим,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замість неправди приходить правда,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після низької води настає повінь,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старе змінюється новим, мале </w:t>
      </w:r>
      <w:r w:rsidR="006B24D2">
        <w:t>—</w:t>
      </w:r>
      <w:r w:rsidRPr="00581529">
        <w:t xml:space="preserve"> великим.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У зменшенні </w:t>
      </w:r>
      <w:r w:rsidR="006B24D2">
        <w:t>—</w:t>
      </w:r>
      <w:r w:rsidRPr="00581529">
        <w:t xml:space="preserve"> джерело вигоди,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lastRenderedPageBreak/>
        <w:t xml:space="preserve">у збільшенні </w:t>
      </w:r>
      <w:r w:rsidR="006B24D2">
        <w:t>—</w:t>
      </w:r>
      <w:r w:rsidRPr="00581529">
        <w:t xml:space="preserve"> джерело сподівань і тривог.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Дослухайся свого розуму, своїх серця і душі.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Спокійний дух у того, хто не виставляє себе.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Душа чистіша, якщо не вважати себе святим.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Здобуваючи успіх, не варто боротися з собою.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Щоб розвиватися </w:t>
      </w:r>
      <w:r w:rsidR="006B24D2">
        <w:t>—</w:t>
      </w:r>
      <w:r w:rsidRPr="00581529">
        <w:t xml:space="preserve"> відкинь жалість до себе.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Той здатен жити у злагоді зі світом і із собою,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хто здолав потяг висовуватися перед усіма.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Але збиткове змінюється прибутковим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старі мудрі слова </w:t>
      </w:r>
      <w:r w:rsidR="006B24D2">
        <w:t>—</w:t>
      </w:r>
      <w:r w:rsidRPr="00581529">
        <w:t xml:space="preserve"> і це не порожні звуки.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Ставши цільним, врешті, зрозумієш і це.</w:t>
      </w:r>
    </w:p>
    <w:p w:rsidR="00421907" w:rsidRPr="00421907" w:rsidRDefault="00581529" w:rsidP="00421907">
      <w:pPr>
        <w:pStyle w:val="Corporation"/>
        <w:spacing w:before="480" w:after="240"/>
        <w:ind w:firstLine="0"/>
        <w:jc w:val="center"/>
        <w:rPr>
          <w:sz w:val="40"/>
        </w:rPr>
      </w:pPr>
      <w:r w:rsidRPr="00421907">
        <w:rPr>
          <w:sz w:val="40"/>
        </w:rPr>
        <w:t>23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Говори менше, а поводься простіше.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Шквальний вітер не дме весь ранок,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дошкульна злива не триває весь день,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хоч їх утворюють Небо і Земля.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Навіть Земля і Небо не породжують вічного.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А людина </w:t>
      </w:r>
      <w:r w:rsidR="006B24D2">
        <w:t>—</w:t>
      </w:r>
      <w:r w:rsidRPr="00581529">
        <w:t xml:space="preserve"> чи може вона рівнятися до них?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 порожньому шляху Дао, чистота душі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допомагає встановити зв</w:t>
      </w:r>
      <w:r w:rsidR="00A54E59">
        <w:t>’</w:t>
      </w:r>
      <w:r w:rsidRPr="00581529">
        <w:t>язок із силою Де.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Порожнеча бажань дорівнює порожнечі Дао,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чистота душі дорівнює чистоті Де.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Мудрість і чистота </w:t>
      </w:r>
      <w:r w:rsidR="006B24D2">
        <w:t>—</w:t>
      </w:r>
      <w:r w:rsidRPr="00581529">
        <w:t xml:space="preserve"> плід втрачених ілюзій.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Віра приходить на місце, вільне від сумнівів.</w:t>
      </w:r>
    </w:p>
    <w:p w:rsidR="00421907" w:rsidRPr="00421907" w:rsidRDefault="00581529" w:rsidP="00421907">
      <w:pPr>
        <w:pStyle w:val="Corporation"/>
        <w:spacing w:before="480" w:after="240"/>
        <w:ind w:firstLine="0"/>
        <w:jc w:val="center"/>
        <w:rPr>
          <w:sz w:val="40"/>
        </w:rPr>
      </w:pPr>
      <w:r w:rsidRPr="00421907">
        <w:rPr>
          <w:sz w:val="40"/>
        </w:rPr>
        <w:t>24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Навшпиньки довго не встоїш,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широким кроком не зайдеш далеко;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під яскравим світлом, важко бачити інших;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вихваляючись, не прославишся,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нападаючи, не переможеш.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Усе живе уникає марної метушні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та уникає даремної збитковості.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Жити згідно з Дао </w:t>
      </w:r>
      <w:r w:rsidR="006B24D2">
        <w:t>—</w:t>
      </w:r>
      <w:r w:rsidRPr="00581529">
        <w:t xml:space="preserve"> оптимальний шлях.</w:t>
      </w:r>
    </w:p>
    <w:p w:rsidR="00421907" w:rsidRPr="00421907" w:rsidRDefault="00581529" w:rsidP="00421907">
      <w:pPr>
        <w:pStyle w:val="Corporation"/>
        <w:spacing w:before="480" w:after="240"/>
        <w:ind w:firstLine="0"/>
        <w:jc w:val="center"/>
        <w:rPr>
          <w:sz w:val="40"/>
        </w:rPr>
      </w:pPr>
      <w:r w:rsidRPr="00421907">
        <w:rPr>
          <w:sz w:val="40"/>
        </w:rPr>
        <w:t>25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Те, що виникло з хаосу,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породжене не Небом і не Землею,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lastRenderedPageBreak/>
        <w:t xml:space="preserve">існує саме по собі </w:t>
      </w:r>
      <w:r w:rsidR="006B24D2">
        <w:t>—</w:t>
      </w:r>
      <w:r w:rsidRPr="00581529">
        <w:t xml:space="preserve"> таке безмовне,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таке порожнє, і немає йому ні кінця, ні краю.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Діє скрізь і не зупиняється ніколи,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тому його нарекли Праматір</w:t>
      </w:r>
      <w:r w:rsidR="00A54E59">
        <w:t>’</w:t>
      </w:r>
      <w:r w:rsidRPr="00581529">
        <w:t>ю всього сущого.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Не знаючи його імені, люди кажуть </w:t>
      </w:r>
      <w:r w:rsidR="006B24D2">
        <w:t>—</w:t>
      </w:r>
      <w:r w:rsidRPr="00581529">
        <w:t xml:space="preserve"> Дао.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Мабуть, краще назвати </w:t>
      </w:r>
      <w:r w:rsidR="006B24D2">
        <w:t>—</w:t>
      </w:r>
      <w:r w:rsidRPr="00581529">
        <w:t xml:space="preserve"> Велике.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Велике </w:t>
      </w:r>
      <w:r w:rsidR="006B24D2">
        <w:t>—</w:t>
      </w:r>
      <w:r w:rsidRPr="00581529">
        <w:t xml:space="preserve"> значить Невловиме,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Невловиме </w:t>
      </w:r>
      <w:r w:rsidR="006B24D2">
        <w:t>—</w:t>
      </w:r>
      <w:r w:rsidRPr="00581529">
        <w:t xml:space="preserve"> значить Найглибше,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а це значить </w:t>
      </w:r>
      <w:r w:rsidR="006B24D2">
        <w:t>—</w:t>
      </w:r>
      <w:r w:rsidRPr="00581529">
        <w:t xml:space="preserve"> невичерпне в перетвореннях.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Дао </w:t>
      </w:r>
      <w:r w:rsidR="006B24D2">
        <w:t>—</w:t>
      </w:r>
      <w:r w:rsidRPr="00581529">
        <w:t xml:space="preserve"> це Велике, Небо </w:t>
      </w:r>
      <w:r w:rsidR="006B24D2">
        <w:t>—</w:t>
      </w:r>
      <w:r w:rsidRPr="00581529">
        <w:t xml:space="preserve"> це Велике,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Земля </w:t>
      </w:r>
      <w:r w:rsidR="006B24D2">
        <w:t>—</w:t>
      </w:r>
      <w:r w:rsidRPr="00581529">
        <w:t xml:space="preserve"> це Велике і людина також </w:t>
      </w:r>
      <w:r w:rsidR="006B24D2">
        <w:t>—</w:t>
      </w:r>
      <w:r w:rsidRPr="00581529">
        <w:t xml:space="preserve"> Велике.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 світі існують чотири Великі речі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і життя людини </w:t>
      </w:r>
      <w:r w:rsidR="006B24D2">
        <w:t>—</w:t>
      </w:r>
      <w:r w:rsidRPr="00581529">
        <w:t xml:space="preserve"> це одна з них.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Людина підкоряється велінням Землі,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Земля підкоряється велінням Неба,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Небо підкоряється велінням Дао,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Дао підпорядковане тільки саме собі.</w:t>
      </w:r>
    </w:p>
    <w:p w:rsidR="00421907" w:rsidRPr="00421907" w:rsidRDefault="00581529" w:rsidP="00421907">
      <w:pPr>
        <w:pStyle w:val="Corporation"/>
        <w:spacing w:before="480" w:after="240"/>
        <w:ind w:firstLine="0"/>
        <w:jc w:val="center"/>
        <w:rPr>
          <w:sz w:val="40"/>
        </w:rPr>
      </w:pPr>
      <w:r w:rsidRPr="00421907">
        <w:rPr>
          <w:sz w:val="40"/>
        </w:rPr>
        <w:t>26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Важке лежить в основі легкого.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Спокій </w:t>
      </w:r>
      <w:r w:rsidR="006B24D2">
        <w:t>—</w:t>
      </w:r>
      <w:r w:rsidRPr="00581529">
        <w:t xml:space="preserve"> головне у русі.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Людині спокійній, до снаги бути пильною,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йдучи весь день біля возу з вантажем.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Що вдієш з тим, хто став незалежним?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Він сприймає дійсність без нарікань,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керується тільки особистими мотивами.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Володар десяти тисяч возів втрачає пильність,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дозволяє презирству роз</w:t>
      </w:r>
      <w:r w:rsidR="00A54E59">
        <w:t>’</w:t>
      </w:r>
      <w:r w:rsidRPr="00581529">
        <w:t>їдати власну душу.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Поспіх і метушня ведуть до втрати влади.</w:t>
      </w:r>
    </w:p>
    <w:p w:rsidR="00442F6A" w:rsidRPr="00442F6A" w:rsidRDefault="00581529" w:rsidP="00442F6A">
      <w:pPr>
        <w:pStyle w:val="Corporation"/>
        <w:spacing w:before="480" w:after="240"/>
        <w:ind w:firstLine="0"/>
        <w:jc w:val="center"/>
        <w:rPr>
          <w:sz w:val="40"/>
        </w:rPr>
      </w:pPr>
      <w:r w:rsidRPr="00442F6A">
        <w:rPr>
          <w:sz w:val="40"/>
        </w:rPr>
        <w:t>27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Істинний шлях не зберігає слідів,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щирі слова промовляються без зусилля.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Найкращий план </w:t>
      </w:r>
      <w:r w:rsidR="006B24D2">
        <w:t>—</w:t>
      </w:r>
      <w:r w:rsidRPr="00581529">
        <w:t xml:space="preserve"> це відсутність планів.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Найміцніші двері не мають замка,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тому його неможливо зламати.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Найміцніші пута утримують без мотузки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 їх неможливо розітнути.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Мудрість у тому, щоб допомагати ближнім;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у сприянні будь-якій істоті; у тому,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lastRenderedPageBreak/>
        <w:t>щоб нікого не уникати і не цуратися.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Це й називається </w:t>
      </w:r>
      <w:r w:rsidR="006B24D2">
        <w:t>—</w:t>
      </w:r>
      <w:r w:rsidRPr="00581529">
        <w:t xml:space="preserve"> бути щирим і відкритим.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Той, хто пробує поліпшити життя людей,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 може бути гідним наставником.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 цінуй високо своїх настанов,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 дорожи тим, що маєш,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адже знання </w:t>
      </w:r>
      <w:r w:rsidR="006B24D2">
        <w:t>—</w:t>
      </w:r>
      <w:r w:rsidRPr="00581529">
        <w:t xml:space="preserve"> це велика омана.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 це справді, глибока думка.</w:t>
      </w:r>
    </w:p>
    <w:p w:rsidR="00442F6A" w:rsidRPr="00442F6A" w:rsidRDefault="00581529" w:rsidP="00442F6A">
      <w:pPr>
        <w:pStyle w:val="Corporation"/>
        <w:spacing w:before="480" w:after="240"/>
        <w:ind w:firstLine="0"/>
        <w:jc w:val="center"/>
        <w:rPr>
          <w:sz w:val="40"/>
        </w:rPr>
      </w:pPr>
      <w:r w:rsidRPr="00442F6A">
        <w:rPr>
          <w:sz w:val="40"/>
        </w:rPr>
        <w:t>28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Небо наділяє серця мужністю і рішучістю.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Земля вчить безмірного терпіння </w:t>
      </w:r>
      <w:r w:rsidR="006B24D2">
        <w:t>—</w:t>
      </w:r>
      <w:r w:rsidRPr="00581529">
        <w:t xml:space="preserve"> це та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бездонна посудина, з якої живиться всесвіт.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Тільки так можна сприймати світ цілісно,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так само, як сприймає його немовля.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Виходячи на світло, пам</w:t>
      </w:r>
      <w:r w:rsidR="00A54E59">
        <w:t>’</w:t>
      </w:r>
      <w:r w:rsidRPr="00581529">
        <w:t>ятай про темряву,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Будь-яке «так» містить приховане «ні»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будь-яке ствердження містить протиріччя.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У всякої палиці є інший кінець.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Кожен із нас є взірцем таких суперечностей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постійне усвідомлення їх присутності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допомагає уникнути багатьох ілюзій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це дорога до самоствердження і пізнання світу.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Женці слави, пам</w:t>
      </w:r>
      <w:r w:rsidR="00A54E59">
        <w:t>’</w:t>
      </w:r>
      <w:r w:rsidRPr="00581529">
        <w:t>ятайте про приниження.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Перевал лежить між гординею і покорою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 цих вершинах неможливо встояти.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Проходячи між ними, збережи гідність.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Розумна людина, знаючи користь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від існування суперечностей у світі,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стає мудрою, але велика істина єдина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 не підлягає поділові чи аналізу.</w:t>
      </w:r>
    </w:p>
    <w:p w:rsidR="00442F6A" w:rsidRPr="00442F6A" w:rsidRDefault="00581529" w:rsidP="00442F6A">
      <w:pPr>
        <w:pStyle w:val="Corporation"/>
        <w:spacing w:before="480" w:after="240"/>
        <w:ind w:firstLine="0"/>
        <w:jc w:val="center"/>
        <w:rPr>
          <w:sz w:val="40"/>
        </w:rPr>
      </w:pPr>
      <w:r w:rsidRPr="00442F6A">
        <w:rPr>
          <w:sz w:val="40"/>
        </w:rPr>
        <w:t>29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Бажання правити світом відоме кожному,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 хтось прагне цього понад усе,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та від цього немає великої вигоди.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Світ </w:t>
      </w:r>
      <w:r w:rsidR="006B24D2">
        <w:t>—</w:t>
      </w:r>
      <w:r w:rsidRPr="00581529">
        <w:t xml:space="preserve"> вмістилище духу </w:t>
      </w:r>
      <w:r w:rsidR="006B24D2">
        <w:t>—</w:t>
      </w:r>
      <w:r w:rsidRPr="00581529">
        <w:t xml:space="preserve"> річ прекрасна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і таємнича </w:t>
      </w:r>
      <w:r w:rsidR="006B24D2">
        <w:t>—</w:t>
      </w:r>
      <w:r w:rsidRPr="00581529">
        <w:t xml:space="preserve"> ним неможливо володіти.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Кожен, хто прагне цього, зазнає невдач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бажаючи втримати, тільки втрачає.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lastRenderedPageBreak/>
        <w:t>Кожна жива істота або намагається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втекти від долі або приймає свою долю;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пихтить і схлипує або дихає повними грудьми;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вибивається із сил або смиренно приймає те,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що дає життя; або береже себе, або губить.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Уникай беззастережності та крайностей.</w:t>
      </w:r>
    </w:p>
    <w:p w:rsidR="00442F6A" w:rsidRPr="00442F6A" w:rsidRDefault="00581529" w:rsidP="00442F6A">
      <w:pPr>
        <w:pStyle w:val="Corporation"/>
        <w:spacing w:before="480" w:after="240"/>
        <w:ind w:firstLine="0"/>
        <w:jc w:val="center"/>
        <w:rPr>
          <w:sz w:val="40"/>
        </w:rPr>
      </w:pPr>
      <w:r w:rsidRPr="00442F6A">
        <w:rPr>
          <w:sz w:val="40"/>
        </w:rPr>
        <w:t>30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Покладаючись на Дао, служи собі та людям,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але не як той солдат, що жертвує собою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заради інших, будь готовий з легким серцем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покинути все, чому служиш.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Адже найцінніше </w:t>
      </w:r>
      <w:r w:rsidR="006B24D2">
        <w:t>—</w:t>
      </w:r>
      <w:r w:rsidRPr="00581529">
        <w:t xml:space="preserve"> спокій і злагода,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 служіння і справи ведуть у реп</w:t>
      </w:r>
      <w:r w:rsidR="00A54E59">
        <w:t>’</w:t>
      </w:r>
      <w:r w:rsidRPr="00581529">
        <w:t>яхи й терен.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Віддавши всі сили одному, втрачаєш у іншому.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Успіх </w:t>
      </w:r>
      <w:r w:rsidR="006B24D2">
        <w:t>—</w:t>
      </w:r>
      <w:r w:rsidRPr="00581529">
        <w:t xml:space="preserve"> це наслідок, він має свої причини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його важко досягти, дбаючи тільки про нього.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Забудь про милосердя і не жалій себе,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дій не грубою силою, а неквапливо,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позбудься зарозумілості та самовпевненості.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Успіх прийде сам собою </w:t>
      </w:r>
      <w:r w:rsidR="006B24D2">
        <w:t>—</w:t>
      </w:r>
      <w:r w:rsidRPr="00581529">
        <w:t xml:space="preserve"> не варто гнатися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 ним та намагатися здобути його будь-що.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Усе живе, досягши розквіту, починає марніти,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тому що досягло цілі </w:t>
      </w:r>
      <w:r w:rsidR="006B24D2">
        <w:t>—</w:t>
      </w:r>
      <w:r w:rsidRPr="00581529">
        <w:t xml:space="preserve"> виконало призначення.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Той, хто зберіг зв</w:t>
      </w:r>
      <w:r w:rsidR="00A54E59">
        <w:t>’</w:t>
      </w:r>
      <w:r w:rsidRPr="00581529">
        <w:t>язок з Дао, береже життя.</w:t>
      </w:r>
    </w:p>
    <w:p w:rsidR="00743A02" w:rsidRPr="00743A02" w:rsidRDefault="00581529" w:rsidP="00743A02">
      <w:pPr>
        <w:pStyle w:val="Corporation"/>
        <w:spacing w:before="480" w:after="240"/>
        <w:ind w:firstLine="0"/>
        <w:jc w:val="center"/>
        <w:rPr>
          <w:sz w:val="40"/>
        </w:rPr>
      </w:pPr>
      <w:r w:rsidRPr="00743A02">
        <w:rPr>
          <w:sz w:val="40"/>
        </w:rPr>
        <w:t>31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Дао вчить уникати битви.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Зброя </w:t>
      </w:r>
      <w:r w:rsidR="006B24D2">
        <w:t>—</w:t>
      </w:r>
      <w:r w:rsidRPr="00581529">
        <w:t xml:space="preserve"> погане знаряддя пошуку щастя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воно лише вгамовує бажання присвоювати.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Великі війни породжують голод.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Перемігши, великий воїн спиняє насилля;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перемагає, адже його змушують;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перемагає і не пишається перемогою.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Радість перемоги ґрунтується на смерті.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Свято перемоги схоже на поминки.</w:t>
      </w:r>
    </w:p>
    <w:p w:rsidR="000A7B66" w:rsidRPr="000A7B66" w:rsidRDefault="00581529" w:rsidP="000A7B66">
      <w:pPr>
        <w:pStyle w:val="Corporation"/>
        <w:spacing w:before="480" w:after="240"/>
        <w:ind w:firstLine="0"/>
        <w:jc w:val="center"/>
        <w:rPr>
          <w:sz w:val="40"/>
        </w:rPr>
      </w:pPr>
      <w:r w:rsidRPr="000A7B66">
        <w:rPr>
          <w:sz w:val="40"/>
        </w:rPr>
        <w:t>32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Дао існує завжди, хоч як його назви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lastRenderedPageBreak/>
        <w:t>воно велике навіть у незначному,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ніхто не може підкорити його своїй волі.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Досконале правління тих повелителів,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що керуються мудрістю Дао.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Небо і Земля знаходяться у взаємній злагоді,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вони поступливі і не шкодять перебігові подій.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Жорстке керування і суворий контроль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погіршують долю простих людей.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Нова влада називає старі речі заново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але назв бракує, тому слід зупинитися вчасно.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 коли вмієш своєчасно зупинятися,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Назв та слів завжди вистачає.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Описати Дао словами неможливо, як і звести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воду всіх річок і морів в одне русло.</w:t>
      </w:r>
    </w:p>
    <w:p w:rsidR="000A7B66" w:rsidRPr="000A7B66" w:rsidRDefault="00581529" w:rsidP="000A7B66">
      <w:pPr>
        <w:pStyle w:val="Corporation"/>
        <w:spacing w:before="480" w:after="240"/>
        <w:ind w:firstLine="0"/>
        <w:jc w:val="center"/>
        <w:rPr>
          <w:sz w:val="40"/>
        </w:rPr>
      </w:pPr>
      <w:r w:rsidRPr="000A7B66">
        <w:rPr>
          <w:sz w:val="40"/>
        </w:rPr>
        <w:t>33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Хто знає людей </w:t>
      </w:r>
      <w:r w:rsidR="006B24D2">
        <w:t>—</w:t>
      </w:r>
      <w:r w:rsidRPr="00581529">
        <w:t xml:space="preserve"> той мудрий,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Хто знає себе </w:t>
      </w:r>
      <w:r w:rsidR="006B24D2">
        <w:t>—</w:t>
      </w:r>
      <w:r w:rsidRPr="00581529">
        <w:t xml:space="preserve"> той чистий духом.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Хто перемагає людей </w:t>
      </w:r>
      <w:r w:rsidR="006B24D2">
        <w:t>—</w:t>
      </w:r>
      <w:r w:rsidRPr="00581529">
        <w:t xml:space="preserve"> той сильний,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Хто перемагає себе </w:t>
      </w:r>
      <w:r w:rsidR="006B24D2">
        <w:t>—</w:t>
      </w:r>
      <w:r w:rsidRPr="00581529">
        <w:t xml:space="preserve"> той міцний.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Кому досить того, що має, той досконалий,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Хто нездоланний </w:t>
      </w:r>
      <w:r w:rsidR="006B24D2">
        <w:t>—</w:t>
      </w:r>
      <w:r w:rsidRPr="00581529">
        <w:t xml:space="preserve"> той володіє волею.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Хто не витрачається марно </w:t>
      </w:r>
      <w:r w:rsidR="006B24D2">
        <w:t>—</w:t>
      </w:r>
      <w:r w:rsidRPr="00581529">
        <w:t xml:space="preserve"> той надійний,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Хто, вмираючи, живе </w:t>
      </w:r>
      <w:r w:rsidR="006B24D2">
        <w:t>—</w:t>
      </w:r>
      <w:r w:rsidRPr="00581529">
        <w:t xml:space="preserve"> той збагнув вічність.</w:t>
      </w:r>
    </w:p>
    <w:p w:rsidR="000A7B66" w:rsidRPr="000A7B66" w:rsidRDefault="00581529" w:rsidP="000A7B66">
      <w:pPr>
        <w:pStyle w:val="Corporation"/>
        <w:spacing w:before="480" w:after="240"/>
        <w:ind w:firstLine="0"/>
        <w:jc w:val="center"/>
        <w:rPr>
          <w:sz w:val="40"/>
        </w:rPr>
      </w:pPr>
      <w:r w:rsidRPr="000A7B66">
        <w:rPr>
          <w:sz w:val="40"/>
        </w:rPr>
        <w:t>34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Дао </w:t>
      </w:r>
      <w:r w:rsidR="006B24D2">
        <w:t>—</w:t>
      </w:r>
      <w:r w:rsidRPr="00581529">
        <w:t xml:space="preserve"> немовби плин великої річки,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безліч його потоків розходяться всюди.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Все суще виникає і триває в ньому.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Дао вдало діє повсюди і уникає слави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 вимагає сприймати себе, як володаря.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Хто позбувся пристрасті, той досяг малого.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Досяг великого той, хто вільний від величі.</w:t>
      </w:r>
    </w:p>
    <w:p w:rsidR="000A7B66" w:rsidRPr="000A7B66" w:rsidRDefault="00581529" w:rsidP="000A7B66">
      <w:pPr>
        <w:pStyle w:val="Corporation"/>
        <w:spacing w:before="480" w:after="240"/>
        <w:ind w:firstLine="0"/>
        <w:jc w:val="center"/>
        <w:rPr>
          <w:sz w:val="40"/>
        </w:rPr>
      </w:pPr>
      <w:r w:rsidRPr="000A7B66">
        <w:rPr>
          <w:sz w:val="40"/>
        </w:rPr>
        <w:t>35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У великому взірці </w:t>
      </w:r>
      <w:r w:rsidR="006B24D2">
        <w:t>—</w:t>
      </w:r>
      <w:r w:rsidRPr="00581529">
        <w:t xml:space="preserve"> гармонія всього світу.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Цінуй його і добудеш мир, злагоду і повноту.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Незворушно сприймаючи реальність,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я йду в позамежне, і радість переповнює мене.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lastRenderedPageBreak/>
        <w:t xml:space="preserve">Дао </w:t>
      </w:r>
      <w:r w:rsidR="006B24D2">
        <w:t>—</w:t>
      </w:r>
      <w:r w:rsidRPr="00581529">
        <w:t xml:space="preserve"> це те, що знаходиться за гранню слів.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Таке тонке, що не має ні смаку, ні запаху.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Вдивляючись, не можу його розгледіти,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прислухаючись, не можу його почути,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користуюся ним і не можу його вичерпати!</w:t>
      </w:r>
    </w:p>
    <w:p w:rsidR="00422106" w:rsidRPr="00422106" w:rsidRDefault="00581529" w:rsidP="00422106">
      <w:pPr>
        <w:pStyle w:val="Corporation"/>
        <w:spacing w:before="480" w:after="240"/>
        <w:ind w:firstLine="0"/>
        <w:jc w:val="center"/>
        <w:rPr>
          <w:sz w:val="40"/>
        </w:rPr>
      </w:pPr>
      <w:r w:rsidRPr="00422106">
        <w:rPr>
          <w:sz w:val="40"/>
        </w:rPr>
        <w:t>36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Велика пристрасть виснажує і мучить,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непорушна рішучість сповнює силою.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Велика пристрасть робить тебе кволим,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незламна рішучість </w:t>
      </w:r>
      <w:r w:rsidR="006B24D2">
        <w:t>—</w:t>
      </w:r>
      <w:r w:rsidRPr="00581529">
        <w:t xml:space="preserve"> могутнім.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Велика пристрасть оволодіває тобою,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непохитна рішучість робить тебе вільним.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Щоб у когось забрати, потрібно спочатку дати.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Слова ці несуть прихований зміст.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М</w:t>
      </w:r>
      <w:r w:rsidR="00A54E59">
        <w:t>’</w:t>
      </w:r>
      <w:r w:rsidRPr="00581529">
        <w:t>яке і поступливе долає тверде і жорстке.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Риба ховається там де глибше,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так і людина приховує справжні мотиви.</w:t>
      </w:r>
    </w:p>
    <w:p w:rsidR="00422106" w:rsidRPr="00422106" w:rsidRDefault="00581529" w:rsidP="00422106">
      <w:pPr>
        <w:pStyle w:val="Corporation"/>
        <w:spacing w:before="480" w:after="240"/>
        <w:ind w:firstLine="0"/>
        <w:jc w:val="center"/>
        <w:rPr>
          <w:sz w:val="40"/>
        </w:rPr>
      </w:pPr>
      <w:r w:rsidRPr="00422106">
        <w:rPr>
          <w:sz w:val="40"/>
        </w:rPr>
        <w:t>37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Дао ігнорує інтереси будь-якої справи,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але не марнує часу на байдикування.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Повелитель, у своїх діях схожий на нього,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править ненав</w:t>
      </w:r>
      <w:r w:rsidR="00A54E59">
        <w:t>’</w:t>
      </w:r>
      <w:r w:rsidRPr="00581529">
        <w:t xml:space="preserve">язливо й цілеспрямовано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життя саме долає спроби стрімких змін.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Угамуй жагу до здійснення справ.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Жити у простоті, без нав</w:t>
      </w:r>
      <w:r w:rsidR="00A54E59">
        <w:t>’</w:t>
      </w:r>
      <w:r w:rsidRPr="00581529">
        <w:t xml:space="preserve">язливих думок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це і є звільнення від пристрастей та бажань.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Коли прийдеш до внутрішнього спокою,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тоді весь світ затихне разом із тобою.</w:t>
      </w:r>
    </w:p>
    <w:p w:rsidR="00422106" w:rsidRPr="00422106" w:rsidRDefault="00581529" w:rsidP="00422106">
      <w:pPr>
        <w:pStyle w:val="Corporation"/>
        <w:spacing w:before="480" w:after="240"/>
        <w:ind w:firstLine="0"/>
        <w:jc w:val="center"/>
        <w:rPr>
          <w:sz w:val="40"/>
        </w:rPr>
      </w:pPr>
      <w:r w:rsidRPr="00422106">
        <w:rPr>
          <w:sz w:val="40"/>
        </w:rPr>
        <w:t>38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Людина добра не прагне робити добро.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Щира душа діє, не вдаючись до дії.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Метушня у справах шкодить чистоті намірів.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Любов до людей не потребує напруження.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Справедливість здійснюється за необхідності.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Роби добро забувши про вдячність.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На подяку розраховує прихильник ритуалів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lastRenderedPageBreak/>
        <w:t>він замість Дао користується Де,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замість Де користується справедливістю,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замість любові проявляє турботу.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Коли справедливість заміняють ритуалом,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нищаться основи і зароджується смута.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Зовнішнє </w:t>
      </w:r>
      <w:r w:rsidR="006B24D2">
        <w:t>—</w:t>
      </w:r>
      <w:r w:rsidRPr="00581529">
        <w:t xml:space="preserve"> квітка Дао, яка вабить невігласів.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Бери суть </w:t>
      </w:r>
      <w:r w:rsidR="006B24D2">
        <w:t>—</w:t>
      </w:r>
      <w:r w:rsidRPr="00581529">
        <w:t xml:space="preserve"> залиш дріб</w:t>
      </w:r>
      <w:r w:rsidR="00A54E59">
        <w:t>’</w:t>
      </w:r>
      <w:r w:rsidRPr="00581529">
        <w:t>язкове.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Візьми плід </w:t>
      </w:r>
      <w:r w:rsidR="006B24D2">
        <w:t>—</w:t>
      </w:r>
      <w:r w:rsidRPr="00581529">
        <w:t xml:space="preserve"> відкинь квітку.</w:t>
      </w:r>
    </w:p>
    <w:p w:rsidR="00422106" w:rsidRPr="00422106" w:rsidRDefault="00581529" w:rsidP="00422106">
      <w:pPr>
        <w:pStyle w:val="Corporation"/>
        <w:spacing w:before="480" w:after="240"/>
        <w:ind w:firstLine="0"/>
        <w:jc w:val="center"/>
        <w:rPr>
          <w:sz w:val="40"/>
        </w:rPr>
      </w:pPr>
      <w:r w:rsidRPr="00422106">
        <w:rPr>
          <w:sz w:val="40"/>
        </w:rPr>
        <w:t>39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Основа життя всього сущого </w:t>
      </w:r>
      <w:r w:rsidR="006B24D2">
        <w:t>—</w:t>
      </w:r>
      <w:r w:rsidRPr="00581529">
        <w:t xml:space="preserve"> у єдності.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Завдяки єдності небо стало чистим,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земля </w:t>
      </w:r>
      <w:r w:rsidR="006B24D2">
        <w:t>—</w:t>
      </w:r>
      <w:r w:rsidRPr="00581529">
        <w:t xml:space="preserve"> непорушною, дух </w:t>
      </w:r>
      <w:r w:rsidR="006B24D2">
        <w:t>—</w:t>
      </w:r>
      <w:r w:rsidRPr="00581529">
        <w:t xml:space="preserve"> чистим,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долини </w:t>
      </w:r>
      <w:r w:rsidR="006B24D2">
        <w:t>—</w:t>
      </w:r>
      <w:r w:rsidRPr="00581529">
        <w:t xml:space="preserve"> квітучими, народилися всі істоти.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Єдність робить повелителя взірцем у світі.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Коли зникає єдність </w:t>
      </w:r>
      <w:r w:rsidR="006B24D2">
        <w:t>—</w:t>
      </w:r>
      <w:r w:rsidRPr="00581529">
        <w:t xml:space="preserve"> руйнується небо;</w:t>
      </w:r>
    </w:p>
    <w:p w:rsidR="00422106" w:rsidRDefault="00581529" w:rsidP="00096D9F">
      <w:pPr>
        <w:pStyle w:val="Corporation"/>
        <w:ind w:left="1701" w:firstLine="0"/>
      </w:pPr>
      <w:r w:rsidRPr="00581529">
        <w:t>стає хиткою земля;</w:t>
      </w:r>
      <w:r w:rsidR="00422106">
        <w:t xml:space="preserve"> </w:t>
      </w:r>
      <w:r w:rsidRPr="00581529">
        <w:t>долини, що не квітнуть,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перетворяться на пустелю;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істоти, що не народжують, зникають;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зарозумілих повелителів скидають.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Прості люди </w:t>
      </w:r>
      <w:r w:rsidR="006B24D2">
        <w:t>—</w:t>
      </w:r>
      <w:r w:rsidRPr="00581529">
        <w:t xml:space="preserve"> основа для можновладних,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як низьке </w:t>
      </w:r>
      <w:r w:rsidR="006B24D2">
        <w:t>—</w:t>
      </w:r>
      <w:r w:rsidRPr="00581529">
        <w:t xml:space="preserve"> опора для високого.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Правитель називає себе «самотнім» тоді,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коли забуває, що народ </w:t>
      </w:r>
      <w:r w:rsidR="006B24D2">
        <w:t>—</w:t>
      </w:r>
      <w:r w:rsidRPr="00581529">
        <w:t xml:space="preserve"> його опора.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Адже колісниця не їде без коліс,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 коштовний камінь найкраще виблискує,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поміж простого каміння.</w:t>
      </w:r>
    </w:p>
    <w:p w:rsidR="00422106" w:rsidRPr="00422106" w:rsidRDefault="00581529" w:rsidP="00422106">
      <w:pPr>
        <w:pStyle w:val="Corporation"/>
        <w:spacing w:before="480" w:after="240"/>
        <w:ind w:firstLine="0"/>
        <w:jc w:val="center"/>
        <w:rPr>
          <w:sz w:val="40"/>
        </w:rPr>
      </w:pPr>
      <w:r w:rsidRPr="00422106">
        <w:rPr>
          <w:sz w:val="40"/>
        </w:rPr>
        <w:t>40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Перетворення на протилежне </w:t>
      </w:r>
      <w:r w:rsidR="006B24D2">
        <w:t>—</w:t>
      </w:r>
      <w:r w:rsidRPr="00581529">
        <w:t xml:space="preserve"> основа Дао.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Усе живе виринає з небуття і йде у небуття.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Лише виявляючи м</w:t>
      </w:r>
      <w:r w:rsidR="00A54E59">
        <w:t>’</w:t>
      </w:r>
      <w:r w:rsidRPr="00581529">
        <w:t>якість і податливість,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залишаєшся придатним для змін і для життя.</w:t>
      </w:r>
    </w:p>
    <w:p w:rsidR="00EE0253" w:rsidRPr="00EE0253" w:rsidRDefault="00581529" w:rsidP="00EE0253">
      <w:pPr>
        <w:pStyle w:val="Corporation"/>
        <w:spacing w:before="480" w:after="240"/>
        <w:ind w:firstLine="0"/>
        <w:jc w:val="center"/>
        <w:rPr>
          <w:sz w:val="40"/>
        </w:rPr>
      </w:pPr>
      <w:r w:rsidRPr="00EE0253">
        <w:rPr>
          <w:sz w:val="40"/>
        </w:rPr>
        <w:t>41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Хтось змінює все </w:t>
      </w:r>
      <w:r w:rsidR="00EE0253">
        <w:t>«</w:t>
      </w:r>
      <w:r w:rsidRPr="00581529">
        <w:t>на краще</w:t>
      </w:r>
      <w:r w:rsidR="00EE0253">
        <w:t>»</w:t>
      </w:r>
      <w:r w:rsidRPr="00581529">
        <w:t>, доки є сили.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Інший живе не тільки розумом, а й серцем.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Ледачий глузує над цими обома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гумор угамовує розпач перед непоборним.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lastRenderedPageBreak/>
        <w:t>Отже, не шукай істини у словах.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Шлях світла не кращий за блукання у темряві;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перемога й поразка завжди поруч;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найвища вершина зустрічає холодним вітром;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широка дорога важка, як шлях над проваллям;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видатні люди поневіряються, як і звичайні,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 доля геніїв важка, як і доля безталанних.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Любити весь світ важко, як і кохати жінку.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Опиратися долі </w:t>
      </w:r>
      <w:r w:rsidR="006B24D2">
        <w:t>—</w:t>
      </w:r>
      <w:r w:rsidRPr="00581529">
        <w:t xml:space="preserve"> пусте, як і підкоритися їй.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Солодкою буває брехня й гіркою щира правда.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Великий квадрат не має кутів;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найкраще дається безкоштовно;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голос Всесвіту тихіший за власний;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образ Бога окреслюється в немовляті.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Доля невідома й невідворотна,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але ми </w:t>
      </w:r>
      <w:r w:rsidR="006B24D2">
        <w:t>—</w:t>
      </w:r>
      <w:r w:rsidRPr="00581529">
        <w:t xml:space="preserve"> єдине, що в неї є.</w:t>
      </w:r>
    </w:p>
    <w:p w:rsidR="00EE0253" w:rsidRPr="00EE0253" w:rsidRDefault="00581529" w:rsidP="00EE0253">
      <w:pPr>
        <w:pStyle w:val="Corporation"/>
        <w:spacing w:before="480" w:after="240"/>
        <w:ind w:firstLine="0"/>
        <w:jc w:val="center"/>
        <w:rPr>
          <w:sz w:val="40"/>
        </w:rPr>
      </w:pPr>
      <w:r w:rsidRPr="00EE0253">
        <w:rPr>
          <w:sz w:val="40"/>
        </w:rPr>
        <w:t>42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Людина самотня між Небом і Землею.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Все, що є у цьому світі, живе у гармонії.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Дитина щаслива, бо спершу знає тільки маму,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потім тата, а зрештою, пізнає всі речі світу.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Жіноче пересилює за рахунок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поступливості чоловічого й навпаки.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У природі, як і в людей, усе вирішується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у взаємодії і суперечності Інь та Янь,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енергією Ци наповнене все на світі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тому рух по колу продовжується завжди.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Самотні, сірі й безталанні служать панам,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владики звуть себе так само </w:t>
      </w:r>
      <w:r w:rsidR="006B24D2">
        <w:t>—</w:t>
      </w:r>
      <w:r w:rsidRPr="00581529">
        <w:t xml:space="preserve"> слугами народу.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Всі ми працюємо або на себе, або </w:t>
      </w:r>
      <w:r w:rsidR="006B24D2">
        <w:t>—</w:t>
      </w:r>
      <w:r w:rsidRPr="00581529">
        <w:t xml:space="preserve"> на інших.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Те, чого вчать мудрі люди, повторю і я: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сильний духом не зігнеться перед смертю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та сила духу і впертість ще нікого не вберегли.</w:t>
      </w:r>
    </w:p>
    <w:p w:rsidR="00EE0253" w:rsidRPr="00EE0253" w:rsidRDefault="00581529" w:rsidP="00EE0253">
      <w:pPr>
        <w:pStyle w:val="Corporation"/>
        <w:spacing w:before="480" w:after="240"/>
        <w:ind w:firstLine="0"/>
        <w:jc w:val="center"/>
        <w:rPr>
          <w:sz w:val="40"/>
        </w:rPr>
      </w:pPr>
      <w:r w:rsidRPr="00EE0253">
        <w:rPr>
          <w:sz w:val="40"/>
        </w:rPr>
        <w:t>43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Слабкі долають сильних.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Жорстокі та міцні не вмирають своєю смертю.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Небуття, як вода, байдуже до форми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 проходить там, де нема жодної шпарини.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lastRenderedPageBreak/>
        <w:t xml:space="preserve">Відсутність справ </w:t>
      </w:r>
      <w:r w:rsidR="006B24D2">
        <w:t>—</w:t>
      </w:r>
      <w:r w:rsidRPr="00581529">
        <w:t xml:space="preserve"> найвигідніша справа,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а знання без слів найглибші та найточніші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насправді, мало хто здатний це збагнути.</w:t>
      </w:r>
    </w:p>
    <w:p w:rsidR="004B245F" w:rsidRPr="004B245F" w:rsidRDefault="00581529" w:rsidP="004B245F">
      <w:pPr>
        <w:pStyle w:val="Corporation"/>
        <w:spacing w:before="480" w:after="240"/>
        <w:ind w:firstLine="0"/>
        <w:jc w:val="center"/>
        <w:rPr>
          <w:sz w:val="40"/>
        </w:rPr>
      </w:pPr>
      <w:r w:rsidRPr="004B245F">
        <w:rPr>
          <w:sz w:val="40"/>
        </w:rPr>
        <w:t>44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Що точніше </w:t>
      </w:r>
      <w:r w:rsidR="006B24D2">
        <w:t>—</w:t>
      </w:r>
      <w:r w:rsidRPr="00581529">
        <w:t xml:space="preserve"> назва чи зміст?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Що дорожче </w:t>
      </w:r>
      <w:r w:rsidR="006B24D2">
        <w:t>—</w:t>
      </w:r>
      <w:r w:rsidRPr="00581529">
        <w:t xml:space="preserve"> сама річ чи її ціна?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Більше втратить той, хто прагне збагачення,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чи той, хто не боїться збитків?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Найпалкіша любов, потребує великих витрат;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те, що сховане найліпше, швидше загубиш.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Почуття міри рятує від ганьби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хто зупиняється вчасно, не потрапить у біду,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 здобуде відчуття абсолютного, безкінечного.</w:t>
      </w:r>
    </w:p>
    <w:p w:rsidR="004B245F" w:rsidRPr="004B245F" w:rsidRDefault="00581529" w:rsidP="004B245F">
      <w:pPr>
        <w:pStyle w:val="Corporation"/>
        <w:spacing w:before="480" w:after="240"/>
        <w:ind w:firstLine="0"/>
        <w:jc w:val="center"/>
        <w:rPr>
          <w:sz w:val="40"/>
        </w:rPr>
      </w:pPr>
      <w:r w:rsidRPr="004B245F">
        <w:rPr>
          <w:sz w:val="40"/>
        </w:rPr>
        <w:t>45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Досконала річ має звичайний вигляд.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Повне вщерть сприймається, як порожнє.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Щира правда схожа на брехню.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Великий майстер робить все просто.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Рух зігріває, спокій захищає від спеки.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Ясна та спокійна свідомість </w:t>
      </w:r>
      <w:r w:rsidR="006B24D2">
        <w:t>—</w:t>
      </w:r>
      <w:r w:rsidRPr="00581529">
        <w:t xml:space="preserve"> найцінніша річ.</w:t>
      </w:r>
    </w:p>
    <w:p w:rsidR="00344197" w:rsidRPr="00344197" w:rsidRDefault="00581529" w:rsidP="00344197">
      <w:pPr>
        <w:pStyle w:val="Corporation"/>
        <w:spacing w:before="480" w:after="240"/>
        <w:ind w:firstLine="0"/>
        <w:jc w:val="center"/>
        <w:rPr>
          <w:sz w:val="40"/>
        </w:rPr>
      </w:pPr>
      <w:r w:rsidRPr="00344197">
        <w:rPr>
          <w:sz w:val="40"/>
        </w:rPr>
        <w:t>46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Коли все йде своїм шляхом,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коні запряжені, щоб орати землю.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Коли зникає гармонія у світі,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бойові коні топчуть нові шляхи через поля.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Невдоволення існуючим шкодить найдужче.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Прагнення володіти більшим </w:t>
      </w:r>
      <w:r w:rsidR="006B24D2">
        <w:t>—</w:t>
      </w:r>
      <w:r w:rsidRPr="00581529">
        <w:t xml:space="preserve"> згубне.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Невичерпна та криниця, з якої береш у міру.</w:t>
      </w:r>
    </w:p>
    <w:p w:rsidR="00344197" w:rsidRPr="00344197" w:rsidRDefault="00581529" w:rsidP="00344197">
      <w:pPr>
        <w:pStyle w:val="Corporation"/>
        <w:spacing w:before="480" w:after="240"/>
        <w:ind w:firstLine="0"/>
        <w:jc w:val="center"/>
        <w:rPr>
          <w:sz w:val="40"/>
        </w:rPr>
      </w:pPr>
      <w:r w:rsidRPr="00344197">
        <w:rPr>
          <w:sz w:val="40"/>
        </w:rPr>
        <w:t>47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 виходячи надвір, знати все на світі;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 визираючи у вікно, бачити шлях Неба;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іти далі, а знати все менше </w:t>
      </w:r>
      <w:r w:rsidR="006B24D2">
        <w:t>—</w:t>
      </w:r>
      <w:r w:rsidRPr="00581529">
        <w:t xml:space="preserve"> правдива людина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знає те, до чого не доїхати, не дійти.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lastRenderedPageBreak/>
        <w:t>Знає про те, чого не видно неозброєним оком,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вона діє без умислу, тому і досягає успіху.</w:t>
      </w:r>
    </w:p>
    <w:p w:rsidR="001D4EEF" w:rsidRPr="001D4EEF" w:rsidRDefault="00581529" w:rsidP="001D4EEF">
      <w:pPr>
        <w:pStyle w:val="Corporation"/>
        <w:spacing w:before="480" w:after="240"/>
        <w:ind w:firstLine="0"/>
        <w:jc w:val="center"/>
        <w:rPr>
          <w:sz w:val="40"/>
        </w:rPr>
      </w:pPr>
      <w:r w:rsidRPr="001D4EEF">
        <w:rPr>
          <w:sz w:val="40"/>
        </w:rPr>
        <w:t>48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Дотримуючись мудрих вказівок,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кожного дня щось та одержиш.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Якщо йдеш своїм шляхом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повсякчас лише втрачаєш.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Втративши усе, що можеш, разом із тим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позбудешся необхідності будь-що робити.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Звільнення від справ, визволяє і від лінощів.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Володар Світу завжди вільний від справ.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Хто прикутий до справ </w:t>
      </w:r>
      <w:r w:rsidR="006B24D2">
        <w:t>—</w:t>
      </w:r>
      <w:r w:rsidRPr="00581529">
        <w:t xml:space="preserve"> не володіє і собою,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 не те, щоб володіти всім Світом.</w:t>
      </w:r>
    </w:p>
    <w:p w:rsidR="001D4EEF" w:rsidRPr="001D4EEF" w:rsidRDefault="00581529" w:rsidP="001D4EEF">
      <w:pPr>
        <w:pStyle w:val="Corporation"/>
        <w:spacing w:before="480" w:after="240"/>
        <w:ind w:firstLine="0"/>
        <w:jc w:val="center"/>
        <w:rPr>
          <w:sz w:val="40"/>
        </w:rPr>
      </w:pPr>
      <w:r w:rsidRPr="001D4EEF">
        <w:rPr>
          <w:sz w:val="40"/>
        </w:rPr>
        <w:t>49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Щире серце не може бути незмінним,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адже воно таке, як у всіх людей.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Хто добрий до мене, той робить гарну справу;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хто недобрий до мене </w:t>
      </w:r>
      <w:r w:rsidR="006B24D2">
        <w:t>—</w:t>
      </w:r>
      <w:r w:rsidRPr="00581529">
        <w:t xml:space="preserve"> так само робить добро,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адже він допомагає мені стати кращим.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Я вірю тим, хто щирий із мною, але брехунам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я теж вірю </w:t>
      </w:r>
      <w:r w:rsidR="006B24D2">
        <w:t>—</w:t>
      </w:r>
      <w:r w:rsidRPr="00581529">
        <w:t xml:space="preserve"> так зможу стати правдивим.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У світі є не тільки щирі люди </w:t>
      </w:r>
      <w:r w:rsidR="006B24D2">
        <w:t>—</w:t>
      </w:r>
      <w:r w:rsidRPr="00581529">
        <w:t xml:space="preserve"> тут живуть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підлесники, чиї серця мов стічна канава.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Мене породив цей світ і в мені, як у дзеркалі,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відбивається все, що є у ньому.</w:t>
      </w:r>
    </w:p>
    <w:p w:rsidR="001D4EEF" w:rsidRPr="001D4EEF" w:rsidRDefault="00581529" w:rsidP="001D4EEF">
      <w:pPr>
        <w:pStyle w:val="Corporation"/>
        <w:spacing w:before="480" w:after="240"/>
        <w:ind w:firstLine="0"/>
        <w:jc w:val="center"/>
        <w:rPr>
          <w:sz w:val="40"/>
        </w:rPr>
      </w:pPr>
      <w:r w:rsidRPr="001D4EEF">
        <w:rPr>
          <w:sz w:val="40"/>
        </w:rPr>
        <w:t>50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Народження та смерть </w:t>
      </w:r>
      <w:r w:rsidR="006B24D2">
        <w:t>—</w:t>
      </w:r>
      <w:r w:rsidRPr="00581529">
        <w:t xml:space="preserve"> вхід і вихід.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Завжди вихід буває там, де раніше був вхід.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 кожних десяти троє народжені вмерти,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а троє </w:t>
      </w:r>
      <w:r w:rsidR="006B24D2">
        <w:t>—</w:t>
      </w:r>
      <w:r w:rsidRPr="00581529">
        <w:t xml:space="preserve"> народитися щоб жити;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ще троє вмирають через свої дії,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бо вони надміру прагнуть вижити.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Той, хто сприймає життя щиро, береже себе,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він не стає жертвою носорога або тигра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 не загине випадково або на війні.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Носорогові нікуди буде встромити свій ріг,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lastRenderedPageBreak/>
        <w:t>тигрові ні в кого буде запустити свої пазурі,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ворогові нікого буде вразити своїм мечем.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Адже у ньому нема того, що шукає смерті.</w:t>
      </w:r>
    </w:p>
    <w:p w:rsidR="009A0487" w:rsidRPr="009A0487" w:rsidRDefault="00581529" w:rsidP="009A0487">
      <w:pPr>
        <w:pStyle w:val="Corporation"/>
        <w:spacing w:before="480" w:after="240"/>
        <w:ind w:firstLine="0"/>
        <w:jc w:val="center"/>
        <w:rPr>
          <w:sz w:val="40"/>
        </w:rPr>
      </w:pPr>
      <w:r w:rsidRPr="009A0487">
        <w:rPr>
          <w:sz w:val="40"/>
        </w:rPr>
        <w:t>51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Усе, що бере початок із Дао,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зростає завдяки силі Де </w:t>
      </w:r>
      <w:r w:rsidR="006B24D2">
        <w:t>—</w:t>
      </w:r>
      <w:r w:rsidRPr="00581529">
        <w:t xml:space="preserve"> завдяки їй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знаходять форми і народжуються істоти.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Все живе знаходить своє призначення,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проходить і завершує свій шлях.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Тому поважають Дао і цінують силу Де.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Дао </w:t>
      </w:r>
      <w:r w:rsidR="006B24D2">
        <w:t>—</w:t>
      </w:r>
      <w:r w:rsidRPr="00581529">
        <w:t xml:space="preserve"> найбільша річ у світі,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а Де </w:t>
      </w:r>
      <w:r w:rsidR="006B24D2">
        <w:t>—</w:t>
      </w:r>
      <w:r w:rsidRPr="00581529">
        <w:t xml:space="preserve"> найцінніша річ у світі.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Адже воно не піддається чужим настановам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 безперервно утворюється саме по собі.</w:t>
      </w:r>
    </w:p>
    <w:p w:rsidR="009A0487" w:rsidRDefault="00581529" w:rsidP="00096D9F">
      <w:pPr>
        <w:pStyle w:val="Corporation"/>
        <w:ind w:left="1701" w:firstLine="0"/>
      </w:pPr>
      <w:r w:rsidRPr="00581529">
        <w:t>Воістину все, що походить з Дао,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росте завдяки силі Де </w:t>
      </w:r>
      <w:r w:rsidR="006B24D2">
        <w:t>—</w:t>
      </w:r>
      <w:r w:rsidRPr="00581529">
        <w:t xml:space="preserve"> вона утримує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й опікується, встановлює і підкорює,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виховує і береже, зумовлює, але не володіє;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діє, але не розраховує на інших;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переважає все, але не прагне очолювати.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От що значить чудесна сила Де.</w:t>
      </w:r>
    </w:p>
    <w:p w:rsidR="009A0487" w:rsidRPr="009A0487" w:rsidRDefault="00581529" w:rsidP="009A0487">
      <w:pPr>
        <w:pStyle w:val="Corporation"/>
        <w:spacing w:before="480" w:after="240"/>
        <w:ind w:firstLine="0"/>
        <w:jc w:val="center"/>
        <w:rPr>
          <w:sz w:val="40"/>
        </w:rPr>
      </w:pPr>
      <w:r w:rsidRPr="009A0487">
        <w:rPr>
          <w:sz w:val="40"/>
        </w:rPr>
        <w:t>52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Праматір </w:t>
      </w:r>
      <w:r w:rsidR="006B24D2">
        <w:t>—</w:t>
      </w:r>
      <w:r w:rsidRPr="00581529">
        <w:t xml:space="preserve"> це і є основа Світу.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Зливаючись з нею, знаєш </w:t>
      </w:r>
      <w:r w:rsidR="006B24D2">
        <w:t>—</w:t>
      </w:r>
      <w:r w:rsidRPr="00581529">
        <w:t xml:space="preserve"> ти її дитина.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Розуміючи, що ти її дитина,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робиш так, щоб у всьому слухатися її.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Позбувшись свого «я», вже не пропадеш.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Зачини свої вікна і закрий свої двері,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щоб уникнути страждань і неприємностей.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Відкрий себе світові та покинь свої справи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 не матимеш перешкод до кінця своїх днів.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Здатність бачити непримітне </w:t>
      </w:r>
      <w:r w:rsidR="006B24D2">
        <w:t>—</w:t>
      </w:r>
      <w:r w:rsidRPr="00581529">
        <w:t xml:space="preserve"> ясність.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Здатність утримувати оманливе </w:t>
      </w:r>
      <w:r w:rsidR="006B24D2">
        <w:t>—</w:t>
      </w:r>
      <w:r w:rsidRPr="00581529">
        <w:t xml:space="preserve"> сила.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Прислухайся до своєї душі й знайдеш ясність.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Втративши все, щезне саме собою твоє «я»,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це і є </w:t>
      </w:r>
      <w:r w:rsidR="006B24D2">
        <w:t>—</w:t>
      </w:r>
      <w:r w:rsidRPr="00581529">
        <w:t xml:space="preserve"> за життя знайти безкінечне, вічне.</w:t>
      </w:r>
    </w:p>
    <w:p w:rsidR="0084763C" w:rsidRDefault="0084763C" w:rsidP="0084763C">
      <w:pPr>
        <w:pStyle w:val="Corporation"/>
        <w:spacing w:before="480" w:after="240"/>
        <w:ind w:firstLine="0"/>
        <w:jc w:val="center"/>
        <w:rPr>
          <w:sz w:val="40"/>
        </w:rPr>
        <w:sectPr w:rsidR="0084763C" w:rsidSect="008F5848">
          <w:footnotePr>
            <w:numRestart w:val="eachPage"/>
          </w:footnotePr>
          <w:pgSz w:w="11906" w:h="16838" w:code="9"/>
          <w:pgMar w:top="851" w:right="1134" w:bottom="1134" w:left="851" w:header="709" w:footer="709" w:gutter="0"/>
          <w:cols w:space="708"/>
          <w:docGrid w:linePitch="360"/>
        </w:sectPr>
      </w:pPr>
    </w:p>
    <w:p w:rsidR="0084763C" w:rsidRPr="0084763C" w:rsidRDefault="00581529" w:rsidP="0084763C">
      <w:pPr>
        <w:pStyle w:val="Corporation"/>
        <w:spacing w:before="480" w:after="240"/>
        <w:ind w:firstLine="0"/>
        <w:jc w:val="center"/>
        <w:rPr>
          <w:sz w:val="40"/>
        </w:rPr>
      </w:pPr>
      <w:r w:rsidRPr="0084763C">
        <w:rPr>
          <w:sz w:val="40"/>
        </w:rPr>
        <w:lastRenderedPageBreak/>
        <w:t>53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Якби знаття </w:t>
      </w:r>
      <w:r w:rsidR="006B24D2">
        <w:t>—</w:t>
      </w:r>
      <w:r w:rsidRPr="00581529">
        <w:t xml:space="preserve"> ходив би зручним шляхом: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вузенькі стежки через хащі, лякають мене.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Широкою дорогою зручно йти до мети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натомість мушу ходити манівцями.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Багаті хороми, високі паркани, красивий одяг,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вірний захист, нажива, пиятика та розпуста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все це у високій ціні для людей.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Надійна комора миліша відкритого серця.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Байдуже, що поля поросли бур</w:t>
      </w:r>
      <w:r w:rsidR="00A54E59">
        <w:t>’</w:t>
      </w:r>
      <w:r w:rsidRPr="00581529">
        <w:t>янами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 вмирають від голоду чужі діти.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Ці люди і є довершені бандити і грабіжники,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воістину </w:t>
      </w:r>
      <w:r w:rsidR="006B24D2">
        <w:t>—</w:t>
      </w:r>
      <w:r w:rsidRPr="00581529">
        <w:t xml:space="preserve"> навіщо їм Дао?</w:t>
      </w:r>
    </w:p>
    <w:p w:rsidR="000D4C8F" w:rsidRPr="000D4C8F" w:rsidRDefault="00581529" w:rsidP="000D4C8F">
      <w:pPr>
        <w:pStyle w:val="Corporation"/>
        <w:spacing w:before="480" w:after="240"/>
        <w:ind w:firstLine="0"/>
        <w:jc w:val="center"/>
        <w:rPr>
          <w:sz w:val="40"/>
        </w:rPr>
      </w:pPr>
      <w:r w:rsidRPr="000D4C8F">
        <w:rPr>
          <w:sz w:val="40"/>
        </w:rPr>
        <w:t>54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Важко вирвати те, що має міцне коріння,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годі легковажити тим, чим усі керуються.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Марну віру батьків передаємо дітям і онукам.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Коли звільнишся від цього сам,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твій дух здобуде джерельну чистоту.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Коли зможеш зреалізувати це в сім</w:t>
      </w:r>
      <w:r w:rsidR="00A54E59">
        <w:t>’</w:t>
      </w:r>
      <w:r w:rsidRPr="00581529">
        <w:t>ї,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сила твого духу поллється через край.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Коли зможеш практикувати з іншими,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сила твого духу стане визначною.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Коли зможеш розповсюдити це по країні,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сила твого духу стане непереборною.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Коли зможеш діяти так скрізь,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сила духу твого стане безмежною.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Лише спостерігаючи за собою, пізнаєш себе;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лише живучи в родині, пізнаєш, яка вона;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лише серед людей можна вивчити їхню вдачу;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лише вболіваючи за країну, розумієш її діла;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лише вдивляючись у світ, можна щось бачити.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Що потрібно для того, щоб пізнати весь світ?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Тільки те, що тебе оточує.</w:t>
      </w:r>
    </w:p>
    <w:p w:rsidR="000D4C8F" w:rsidRPr="000D4C8F" w:rsidRDefault="00581529" w:rsidP="000D4C8F">
      <w:pPr>
        <w:pStyle w:val="Corporation"/>
        <w:spacing w:before="480" w:after="240"/>
        <w:ind w:firstLine="0"/>
        <w:jc w:val="center"/>
        <w:rPr>
          <w:sz w:val="40"/>
        </w:rPr>
      </w:pPr>
      <w:r w:rsidRPr="000D4C8F">
        <w:rPr>
          <w:sz w:val="40"/>
        </w:rPr>
        <w:t>55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Здобувши повноту сили Де,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lastRenderedPageBreak/>
        <w:t>людина стає схожа на немовля.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Змія її не вжалить, дикий звір її не розірве,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хижий птах не встромить у неї своїх кігтів.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М</w:t>
      </w:r>
      <w:r w:rsidR="00A54E59">
        <w:t>’</w:t>
      </w:r>
      <w:r w:rsidRPr="00581529">
        <w:t>якість духу й гнучкість тіла,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дозволяє досягти безмежного.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 відрізняючи, де самка, а де самець,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така людина сприймає все у єдності,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вона звільняється від гонитви за результатом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 досягає початкової чистоти.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Може кричати весь день і не захрипнути,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тому, що перебуває в гармонії.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Досягти гармонії </w:t>
      </w:r>
      <w:r w:rsidR="006B24D2">
        <w:t>—</w:t>
      </w:r>
      <w:r w:rsidRPr="00581529">
        <w:t xml:space="preserve"> значить знайти одвічне.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Пізнати одвічне </w:t>
      </w:r>
      <w:r w:rsidR="006B24D2">
        <w:t>—</w:t>
      </w:r>
      <w:r w:rsidRPr="00581529">
        <w:t xml:space="preserve"> значить знайти ясність.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Життя, наповнене до країв, </w:t>
      </w:r>
      <w:r w:rsidR="006B24D2">
        <w:t>—</w:t>
      </w:r>
      <w:r w:rsidRPr="00581529">
        <w:t xml:space="preserve"> це і є щастя.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Серце, до якого дослухаються, наділяє силою.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Все у цьому світі, ледь досягши цвітіння,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одразу марніє, пориваючи зв</w:t>
      </w:r>
      <w:r w:rsidR="00A54E59">
        <w:t>’</w:t>
      </w:r>
      <w:r w:rsidRPr="00581529">
        <w:t>язок із Дао.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Підтримуючи цей зв</w:t>
      </w:r>
      <w:r w:rsidR="00A54E59">
        <w:t>’</w:t>
      </w:r>
      <w:r w:rsidRPr="00581529">
        <w:t>язок, відновлюєш життя.</w:t>
      </w:r>
    </w:p>
    <w:p w:rsidR="000D4C8F" w:rsidRPr="000D4C8F" w:rsidRDefault="00581529" w:rsidP="000D4C8F">
      <w:pPr>
        <w:pStyle w:val="Corporation"/>
        <w:spacing w:before="480" w:after="240"/>
        <w:ind w:firstLine="0"/>
        <w:jc w:val="center"/>
        <w:rPr>
          <w:sz w:val="40"/>
        </w:rPr>
      </w:pPr>
      <w:r w:rsidRPr="000D4C8F">
        <w:rPr>
          <w:sz w:val="40"/>
        </w:rPr>
        <w:t>56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Знання і досвід годі пояснити й передати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бо той, хто не знає, не зможе зрозуміти.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Закрити свої вікна, зачинити свої двері,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стримати жагу годити, обмежити свій запал,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привести до гармонії свою душу,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сприйняти все у житті без упередження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це і значить досягти внутрішньої єдності.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Воістину, не можна знайти це,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 позбувшись співчуття до ближнього,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байдужості та брутальності,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прагнення до благодіянь, заздрості й гніву,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захоплення високим, презирства до низького.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Внутрішній Світ </w:t>
      </w:r>
      <w:r w:rsidR="006B24D2">
        <w:t>—</w:t>
      </w:r>
      <w:r w:rsidRPr="00581529">
        <w:t xml:space="preserve"> найцінніша річ під Небом.</w:t>
      </w:r>
    </w:p>
    <w:p w:rsidR="000D4C8F" w:rsidRPr="000D4C8F" w:rsidRDefault="00581529" w:rsidP="000D4C8F">
      <w:pPr>
        <w:pStyle w:val="Corporation"/>
        <w:spacing w:before="480" w:after="240"/>
        <w:ind w:firstLine="0"/>
        <w:jc w:val="center"/>
        <w:rPr>
          <w:sz w:val="40"/>
        </w:rPr>
      </w:pPr>
      <w:r w:rsidRPr="000D4C8F">
        <w:rPr>
          <w:sz w:val="40"/>
        </w:rPr>
        <w:t>57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Справедливість керує державою;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хитрість дає перевагу на війні;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незворушне сприйняття існуючого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становить основу володіння усім світом.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Як же пересвідчитися, що це так? А от як: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lastRenderedPageBreak/>
        <w:t>Коли в суспільстві множаться заборони,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тоді в народі стає більше сірих і убогих.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Коли серед людей розповсюджується зброя,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тоді збирається морок над державою.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Коли багато хитромудрих знавців,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тоді й зникає віра в чудесне.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Чим жорстокіші укази і методи управління,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тим більше злодіїв і бунтівників.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Тому мудра людина каже собі: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я звільнюсь від прагнення змінювати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 все саме собою замінюється на краще;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я прагну до тиші і спокою </w:t>
      </w:r>
      <w:r w:rsidR="006B24D2">
        <w:t>—</w:t>
      </w:r>
      <w:r w:rsidRPr="00581529">
        <w:t xml:space="preserve"> і все набуває ладу;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я не керую справами </w:t>
      </w:r>
      <w:r w:rsidR="006B24D2">
        <w:t>—</w:t>
      </w:r>
      <w:r w:rsidRPr="00581529">
        <w:t xml:space="preserve"> і все вдається;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я звільняюсь від захоплень і пристрастей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 все повертається до простоти і природності.</w:t>
      </w:r>
    </w:p>
    <w:p w:rsidR="000D4C8F" w:rsidRPr="000D4C8F" w:rsidRDefault="00581529" w:rsidP="000D4C8F">
      <w:pPr>
        <w:pStyle w:val="Corporation"/>
        <w:spacing w:before="480" w:after="240"/>
        <w:ind w:firstLine="0"/>
        <w:jc w:val="center"/>
        <w:rPr>
          <w:sz w:val="40"/>
        </w:rPr>
      </w:pPr>
      <w:r w:rsidRPr="000D4C8F">
        <w:rPr>
          <w:sz w:val="40"/>
        </w:rPr>
        <w:t>58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Спокійне і зважене керування державою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робить народ щасливим.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Занадто діяльний уряд веде до нещастя.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У нещасті </w:t>
      </w:r>
      <w:r w:rsidR="006B24D2">
        <w:t>—</w:t>
      </w:r>
      <w:r w:rsidRPr="00581529">
        <w:t xml:space="preserve"> причина прагнення кращого;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надлишок щастя </w:t>
      </w:r>
      <w:r w:rsidR="006B24D2">
        <w:t>—</w:t>
      </w:r>
      <w:r w:rsidRPr="00581529">
        <w:t xml:space="preserve"> шлях до біди.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Яка між цим різниця, адже немає чіткої межі?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Справедливість стає хитрістю, добро </w:t>
      </w:r>
      <w:r w:rsidR="006B24D2">
        <w:t>—</w:t>
      </w:r>
      <w:r w:rsidRPr="00581529">
        <w:t xml:space="preserve"> злом,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людина завжди </w:t>
      </w:r>
      <w:r w:rsidR="006B24D2">
        <w:t>—</w:t>
      </w:r>
      <w:r w:rsidRPr="00581529">
        <w:t xml:space="preserve"> бранець ілюзій.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Бути щирим і не зазіхати на чуже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це і є прояв справедливості.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Безкорисливість нікому не шкодить,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 правдивість не підштовхує до зла.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Чистота душі звільняє від гонитви за славою.</w:t>
      </w:r>
    </w:p>
    <w:p w:rsidR="00D23DCC" w:rsidRPr="00D23DCC" w:rsidRDefault="00581529" w:rsidP="00D23DCC">
      <w:pPr>
        <w:pStyle w:val="Corporation"/>
        <w:spacing w:before="480" w:after="240"/>
        <w:ind w:firstLine="0"/>
        <w:jc w:val="center"/>
        <w:rPr>
          <w:sz w:val="40"/>
        </w:rPr>
      </w:pPr>
      <w:r w:rsidRPr="00D23DCC">
        <w:rPr>
          <w:sz w:val="40"/>
        </w:rPr>
        <w:t>59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</w:t>
      </w:r>
      <w:r w:rsidR="00D23DCC">
        <w:t>равлячи людьми і слугуючи Небу,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дотримуйся помірності </w:t>
      </w:r>
      <w:r w:rsidR="006B24D2">
        <w:t>—</w:t>
      </w:r>
      <w:r w:rsidRPr="00581529">
        <w:t xml:space="preserve"> будь стриманим.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Помірність удосконалює чистоту Де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бездоганна чистота </w:t>
      </w:r>
      <w:r w:rsidR="006B24D2">
        <w:t>—</w:t>
      </w:r>
      <w:r w:rsidRPr="00581529">
        <w:t xml:space="preserve"> це вирішальна перемога.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Велика перемога дає невичерпну силу.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Невичерпна сила підкорює весь світ.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Доля світу залежить від безмежного,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первісного, незмінного </w:t>
      </w:r>
      <w:r w:rsidR="00D23DCC" w:rsidRPr="00581529">
        <w:t>і довічного Дао.</w:t>
      </w:r>
    </w:p>
    <w:p w:rsidR="00D23DCC" w:rsidRDefault="00D23DCC" w:rsidP="00D23DCC">
      <w:pPr>
        <w:pStyle w:val="Corporation"/>
        <w:spacing w:before="480" w:after="240"/>
        <w:ind w:firstLine="0"/>
        <w:jc w:val="center"/>
        <w:rPr>
          <w:sz w:val="40"/>
        </w:rPr>
        <w:sectPr w:rsidR="00D23DCC" w:rsidSect="008F5848">
          <w:footnotePr>
            <w:numRestart w:val="eachPage"/>
          </w:footnotePr>
          <w:pgSz w:w="11906" w:h="16838" w:code="9"/>
          <w:pgMar w:top="851" w:right="1134" w:bottom="1134" w:left="851" w:header="709" w:footer="709" w:gutter="0"/>
          <w:cols w:space="708"/>
          <w:docGrid w:linePitch="360"/>
        </w:sectPr>
      </w:pPr>
    </w:p>
    <w:p w:rsidR="00D23DCC" w:rsidRPr="00D23DCC" w:rsidRDefault="00581529" w:rsidP="00D23DCC">
      <w:pPr>
        <w:pStyle w:val="Corporation"/>
        <w:spacing w:before="480" w:after="240"/>
        <w:ind w:firstLine="0"/>
        <w:jc w:val="center"/>
        <w:rPr>
          <w:sz w:val="40"/>
        </w:rPr>
      </w:pPr>
      <w:r w:rsidRPr="00D23DCC">
        <w:rPr>
          <w:sz w:val="40"/>
        </w:rPr>
        <w:lastRenderedPageBreak/>
        <w:t>60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Правління світом і готування дрібної риби,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потребує наполегливості та терпіння.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Дао керує світом, не змінюючи своєї сутності,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але його дії спричинюють усі зміни.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Воно діє не на шкоду людям, але без його дій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 було б людських страждань.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Той, хто дотримується зв</w:t>
      </w:r>
      <w:r w:rsidR="00A54E59">
        <w:t>’</w:t>
      </w:r>
      <w:r w:rsidRPr="00581529">
        <w:t>язку з Дао, так само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 несе людям шкоди, бо єднає з ним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свою силу Де, тому і Дао не шкодить йому.</w:t>
      </w:r>
    </w:p>
    <w:p w:rsidR="007138BB" w:rsidRPr="007138BB" w:rsidRDefault="00581529" w:rsidP="007138BB">
      <w:pPr>
        <w:pStyle w:val="Corporation"/>
        <w:spacing w:before="480" w:after="240"/>
        <w:ind w:firstLine="0"/>
        <w:jc w:val="center"/>
        <w:rPr>
          <w:sz w:val="40"/>
        </w:rPr>
      </w:pPr>
      <w:r w:rsidRPr="007138BB">
        <w:rPr>
          <w:sz w:val="40"/>
        </w:rPr>
        <w:t>61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Державу робить міцною здатність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розвиватися й міцніти подібно до плину річки,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що вбирає в себе води інших річок і потічків.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Земля, на якій ми живемо, це приклад злагоди.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Земля, мов велика самиця, завжди перебуває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у спокої й тим долає будь-якого самця.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Знаходячись у спокої, вона готова до всього.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Мала держава слабша за велику,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бо велика держава може підкорити її силою.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Велика держава слабкіша малої,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бо мала перемагає її покорою.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 тому: щоб завоювати любов до себе,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потрібно бути нижчим або стати нижче.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Обов</w:t>
      </w:r>
      <w:r w:rsidR="00A54E59">
        <w:t>’</w:t>
      </w:r>
      <w:r w:rsidRPr="00581529">
        <w:t xml:space="preserve">язок великої держави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забезпечити необхідним усіх підлеглих.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Обов</w:t>
      </w:r>
      <w:r w:rsidR="00A54E59">
        <w:t>’</w:t>
      </w:r>
      <w:r w:rsidRPr="00581529">
        <w:t xml:space="preserve">язок малої держави </w:t>
      </w:r>
      <w:r w:rsidR="006B24D2">
        <w:t>—</w:t>
      </w:r>
      <w:r w:rsidRPr="00581529">
        <w:t xml:space="preserve"> служити людям.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Отже, місце великого </w:t>
      </w:r>
      <w:r w:rsidR="006B24D2">
        <w:t>—</w:t>
      </w:r>
      <w:r w:rsidRPr="00581529">
        <w:t xml:space="preserve"> внизу.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Будь терплячим і готовим до змін.</w:t>
      </w:r>
    </w:p>
    <w:p w:rsidR="00BA2A2D" w:rsidRPr="00BA2A2D" w:rsidRDefault="00581529" w:rsidP="00BA2A2D">
      <w:pPr>
        <w:pStyle w:val="Corporation"/>
        <w:spacing w:before="480" w:after="240"/>
        <w:ind w:firstLine="0"/>
        <w:jc w:val="center"/>
        <w:rPr>
          <w:sz w:val="40"/>
        </w:rPr>
      </w:pPr>
      <w:r w:rsidRPr="00BA2A2D">
        <w:rPr>
          <w:sz w:val="40"/>
        </w:rPr>
        <w:t>62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Дао </w:t>
      </w:r>
      <w:r w:rsidR="006B24D2">
        <w:t>—</w:t>
      </w:r>
      <w:r w:rsidRPr="00581529">
        <w:t xml:space="preserve"> це загадкова сутність світу,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скарб для добрих людей і захист для поганих.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Промовляючи красиві слова або демонструючи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гідність, важко позбутися недобрих людей.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Навіщо ж тоді вибирають повелителя?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Навіщо призначати йому радників?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lastRenderedPageBreak/>
        <w:t>Хіба повелитель і радники потрібні,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щоб носити наряди і їздити на колісницях,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краще б їм просто дотримуватися Дао!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У давнину дотримувалися Дао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 мріяли, а брали своє, нещадно караючи;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береглися від шкідливого і нечистого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це і є реальний шлях Дао.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От чому увесь світ скоряється перед Дао.</w:t>
      </w:r>
    </w:p>
    <w:p w:rsidR="005D72C1" w:rsidRPr="005D72C1" w:rsidRDefault="00581529" w:rsidP="005D72C1">
      <w:pPr>
        <w:pStyle w:val="Corporation"/>
        <w:spacing w:before="480" w:after="240"/>
        <w:ind w:firstLine="0"/>
        <w:jc w:val="center"/>
        <w:rPr>
          <w:sz w:val="40"/>
        </w:rPr>
      </w:pPr>
      <w:r w:rsidRPr="005D72C1">
        <w:rPr>
          <w:sz w:val="40"/>
        </w:rPr>
        <w:t>63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Відповіси добром на зло </w:t>
      </w:r>
      <w:r w:rsidR="006B24D2">
        <w:t>—</w:t>
      </w:r>
      <w:r w:rsidRPr="00581529">
        <w:t xml:space="preserve"> зробиш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те мале, з якого утворюється все велике.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Звільнись від думок і намірів.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Стаючи до справи, не будь залежним від неї.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Смакуй і не думай, що вважається смачним.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Сприймай складне, як просте і природне.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Знайди у визначному доступне і звичайне.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Відтак великі труднощі вирішаться самі собою,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 нереальне набере рис конкретного.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Людина щира, все доводить до завершення,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себе не ставить високо і так здобуває повагу.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Грандіозному пророцтву вірять найменше.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Просте на словах </w:t>
      </w:r>
      <w:r w:rsidR="006B24D2">
        <w:t>—</w:t>
      </w:r>
      <w:r w:rsidRPr="00581529">
        <w:t xml:space="preserve"> складне на ділі.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Людина правдива готова до гіршого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серйозно сприймає справи прості й складні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 тому зрештою позбувається проблем!</w:t>
      </w:r>
    </w:p>
    <w:p w:rsidR="005D72C1" w:rsidRPr="005D72C1" w:rsidRDefault="00581529" w:rsidP="005D72C1">
      <w:pPr>
        <w:pStyle w:val="Corporation"/>
        <w:spacing w:before="480" w:after="240"/>
        <w:ind w:firstLine="0"/>
        <w:jc w:val="center"/>
        <w:rPr>
          <w:sz w:val="40"/>
        </w:rPr>
      </w:pPr>
      <w:r w:rsidRPr="005D72C1">
        <w:rPr>
          <w:sz w:val="40"/>
        </w:rPr>
        <w:t>64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Те, що в рівновазі, легко втримати,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те, що народжується, набуде будь-якої форми.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Тонке і прозоре легко розтане;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мале і непримітне вільно проходить усюди.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Просто вершити те, чого ще нема,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очолювати те, що не чинить опору.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Товсте дерево виростає з дрібного зерна.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Вежа в дев</w:t>
      </w:r>
      <w:r w:rsidR="00A54E59">
        <w:t>’</w:t>
      </w:r>
      <w:r w:rsidRPr="00581529">
        <w:t>ять ярусів зростає з купи піску.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Шлях завдовжки в тисячу кілометрів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починається в тебе під ногами.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Той, хто підраховує </w:t>
      </w:r>
      <w:r w:rsidR="006B24D2">
        <w:t>—</w:t>
      </w:r>
      <w:r w:rsidRPr="00581529">
        <w:t xml:space="preserve"> програє,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той, хто намагається втримати </w:t>
      </w:r>
      <w:r w:rsidR="006B24D2">
        <w:t>—</w:t>
      </w:r>
      <w:r w:rsidRPr="00581529">
        <w:t xml:space="preserve"> втратить.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lastRenderedPageBreak/>
        <w:t>Щира людина не має звички передбачати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та розраховува</w:t>
      </w:r>
      <w:r w:rsidR="005D72C1">
        <w:t>ти, вільна від зайвого і невдач.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Забути про втрати і пристрасть, ходити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наявними дорогами, навчатися у неосвічених,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цінувати доступне </w:t>
      </w:r>
      <w:r w:rsidR="006B24D2">
        <w:t>—</w:t>
      </w:r>
      <w:r w:rsidRPr="00581529">
        <w:t xml:space="preserve"> це і є природний шлях.</w:t>
      </w:r>
    </w:p>
    <w:p w:rsidR="005D72C1" w:rsidRPr="005D72C1" w:rsidRDefault="00581529" w:rsidP="005D72C1">
      <w:pPr>
        <w:pStyle w:val="Corporation"/>
        <w:spacing w:before="480" w:after="240"/>
        <w:ind w:firstLine="0"/>
        <w:jc w:val="center"/>
        <w:rPr>
          <w:sz w:val="40"/>
        </w:rPr>
      </w:pPr>
      <w:r w:rsidRPr="005D72C1">
        <w:rPr>
          <w:sz w:val="40"/>
        </w:rPr>
        <w:t>65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Давні Даоси тримали свої знання при собі,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про них важко щось стверджувати напевне.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Істина, відома всім, це лихо для країни,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тому що надмірні знання не приносять щастя.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Так можна збагнути довічну чистоту Де.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Ця чистота глибока й неосяжна,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вона здається ворожою всьому живому,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але саме вона і поєднує все живе.</w:t>
      </w:r>
    </w:p>
    <w:p w:rsidR="00562459" w:rsidRPr="00562459" w:rsidRDefault="00581529" w:rsidP="00562459">
      <w:pPr>
        <w:pStyle w:val="Corporation"/>
        <w:spacing w:before="480" w:after="240"/>
        <w:ind w:firstLine="0"/>
        <w:jc w:val="center"/>
        <w:rPr>
          <w:sz w:val="40"/>
        </w:rPr>
      </w:pPr>
      <w:r w:rsidRPr="00562459">
        <w:rPr>
          <w:sz w:val="40"/>
        </w:rPr>
        <w:t>66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Річки і моря легко збігають униз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тому і можуть бути володарями низин.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Той, хто хоче стати вищим за інших,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має навчитися ставати нижчим.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Той, хто хоче стати на чолі,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мусить уміти давати іншим дорогу вперед.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Хто стоїть над усіма й нікого не пригноблює,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іде попереду, але нікому це не шкодить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таку людину люблять і підтримують.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Вона не бореться і тому нездоланна.</w:t>
      </w:r>
    </w:p>
    <w:p w:rsidR="00562459" w:rsidRPr="00562459" w:rsidRDefault="00581529" w:rsidP="00562459">
      <w:pPr>
        <w:pStyle w:val="Corporation"/>
        <w:spacing w:before="480" w:after="240"/>
        <w:jc w:val="center"/>
        <w:rPr>
          <w:sz w:val="40"/>
        </w:rPr>
      </w:pPr>
      <w:r w:rsidRPr="00562459">
        <w:rPr>
          <w:sz w:val="40"/>
        </w:rPr>
        <w:t>67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Мій шлях під Небом великий!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Він великий тому, що не має собі подібних,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тому, що ні на що більше не схожий.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Він такий досконалий, що співзвучний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морокові ночі незапам</w:t>
      </w:r>
      <w:r w:rsidR="00A54E59">
        <w:t>’</w:t>
      </w:r>
      <w:r w:rsidRPr="00581529">
        <w:t xml:space="preserve">ятних часів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його не вхопиш рукою!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Є три важливі речі, які пильно оберігаю.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Перше </w:t>
      </w:r>
      <w:r w:rsidR="006B24D2">
        <w:t>—</w:t>
      </w:r>
      <w:r w:rsidRPr="00581529">
        <w:t xml:space="preserve"> я милосердний.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Друге </w:t>
      </w:r>
      <w:r w:rsidR="006B24D2">
        <w:t>—</w:t>
      </w:r>
      <w:r w:rsidRPr="00581529">
        <w:t xml:space="preserve"> я ощадливий.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Третє </w:t>
      </w:r>
      <w:r w:rsidR="006B24D2">
        <w:t>—</w:t>
      </w:r>
      <w:r w:rsidRPr="00581529">
        <w:t xml:space="preserve"> не прагну бути попереду.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lastRenderedPageBreak/>
        <w:t xml:space="preserve">Я милосердний </w:t>
      </w:r>
      <w:r w:rsidR="006B24D2">
        <w:t>—</w:t>
      </w:r>
      <w:r w:rsidRPr="00581529">
        <w:t xml:space="preserve"> і можу ставати хоробрим.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Я ощадливий </w:t>
      </w:r>
      <w:r w:rsidR="006B24D2">
        <w:t>—</w:t>
      </w:r>
      <w:r w:rsidRPr="00581529">
        <w:t xml:space="preserve"> і можу бути щедрим.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Не рвуся вперед </w:t>
      </w:r>
      <w:r w:rsidR="006B24D2">
        <w:t>—</w:t>
      </w:r>
      <w:r w:rsidRPr="00581529">
        <w:t xml:space="preserve"> і можу стати лідером.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Хто кидає любов заради війни,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нехтує помірністю заради достатку,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зрікається місця господаря заради слави,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той обов</w:t>
      </w:r>
      <w:r w:rsidR="00A54E59">
        <w:t>’</w:t>
      </w:r>
      <w:r w:rsidRPr="00581529">
        <w:t>язково загине!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Милосердний у бою перемагає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оборона його неприступна,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Небо його охороняє, любов рятує.</w:t>
      </w:r>
    </w:p>
    <w:p w:rsidR="0091143F" w:rsidRPr="0091143F" w:rsidRDefault="00581529" w:rsidP="0091143F">
      <w:pPr>
        <w:pStyle w:val="Corporation"/>
        <w:spacing w:before="480" w:after="240"/>
        <w:ind w:firstLine="0"/>
        <w:jc w:val="center"/>
        <w:rPr>
          <w:sz w:val="40"/>
        </w:rPr>
      </w:pPr>
      <w:r w:rsidRPr="0091143F">
        <w:rPr>
          <w:sz w:val="40"/>
        </w:rPr>
        <w:t>68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Розумний командир не любить воювати.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Сильний проти рівного не протистоїть прямо,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Щоб вжити силу ворога, вчись відступати.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Уміння правити за законами природи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 боротися з тим, хто вищий,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уміти використовувати тих, хто сильніший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от що зветься остерігатися боротьби.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Ці чесноти Де, завжди придатні до вжитку.</w:t>
      </w:r>
    </w:p>
    <w:p w:rsidR="00DC7B28" w:rsidRPr="00DC7B28" w:rsidRDefault="00581529" w:rsidP="00DC7B28">
      <w:pPr>
        <w:pStyle w:val="Corporation"/>
        <w:spacing w:before="480" w:after="240"/>
        <w:ind w:firstLine="0"/>
        <w:jc w:val="center"/>
        <w:rPr>
          <w:sz w:val="40"/>
        </w:rPr>
      </w:pPr>
      <w:r w:rsidRPr="00DC7B28">
        <w:rPr>
          <w:sz w:val="40"/>
        </w:rPr>
        <w:t>69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Військове мистецтво вчить: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не починай битву першим </w:t>
      </w:r>
      <w:r w:rsidR="006B24D2">
        <w:t>—</w:t>
      </w:r>
      <w:r w:rsidRPr="00581529">
        <w:t xml:space="preserve"> вичікуй;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не осмілюйся наступати хоча б на крок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ліпше відступи на десять кроків; це значить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дія без діяння, перемога без зусилля.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Найгірше </w:t>
      </w:r>
      <w:r w:rsidR="006B24D2">
        <w:t>—</w:t>
      </w:r>
      <w:r w:rsidRPr="00581529">
        <w:t xml:space="preserve"> зневага до суперника.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Суперника долає той, хто переміг себе.</w:t>
      </w:r>
    </w:p>
    <w:p w:rsidR="00C07177" w:rsidRPr="00C07177" w:rsidRDefault="00581529" w:rsidP="00C07177">
      <w:pPr>
        <w:pStyle w:val="Corporation"/>
        <w:spacing w:before="480" w:after="240"/>
        <w:ind w:firstLine="0"/>
        <w:jc w:val="center"/>
        <w:rPr>
          <w:sz w:val="40"/>
        </w:rPr>
      </w:pPr>
      <w:r w:rsidRPr="00C07177">
        <w:rPr>
          <w:sz w:val="40"/>
        </w:rPr>
        <w:t>70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Я говорю про речі прості й зрозумілі,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я говорю про шлях легкий і відкритий.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Але ніхто з людей не може цього збагнути,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ніхто не здатний діяти так.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Вони вірять словам, але не доходять до справ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і тому їм ніколи почути самих себе.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Хто розуміє себе </w:t>
      </w:r>
      <w:r w:rsidR="006B24D2">
        <w:t>—</w:t>
      </w:r>
      <w:r w:rsidRPr="00581529">
        <w:t xml:space="preserve"> спокійний і непримітний,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це тому, що він себе цінує.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lastRenderedPageBreak/>
        <w:t>Людина щира неначе жебрак,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що приховує під одягом коштовну яшму.</w:t>
      </w:r>
    </w:p>
    <w:p w:rsidR="00C07177" w:rsidRPr="00C07177" w:rsidRDefault="00581529" w:rsidP="00C07177">
      <w:pPr>
        <w:pStyle w:val="Corporation"/>
        <w:spacing w:before="480" w:after="240"/>
        <w:ind w:firstLine="0"/>
        <w:jc w:val="center"/>
        <w:rPr>
          <w:sz w:val="40"/>
        </w:rPr>
      </w:pPr>
      <w:r w:rsidRPr="00C07177">
        <w:rPr>
          <w:sz w:val="40"/>
        </w:rPr>
        <w:t>71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Опановуючи і розбудовуючи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свій Внутрішній Світ, людина зростає.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Внутрішні протиріччя виснажують найбільше.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Бути відвертим із собою </w:t>
      </w:r>
      <w:r w:rsidR="006B24D2">
        <w:t>—</w:t>
      </w:r>
      <w:r w:rsidRPr="00581529">
        <w:t xml:space="preserve"> початок щирості.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Усвідомлення хвороби </w:t>
      </w:r>
      <w:r w:rsidR="006B24D2">
        <w:t>—</w:t>
      </w:r>
      <w:r w:rsidRPr="00581529">
        <w:t xml:space="preserve"> початок одужання.</w:t>
      </w:r>
    </w:p>
    <w:p w:rsidR="00AF4D86" w:rsidRPr="00AF4D86" w:rsidRDefault="00581529" w:rsidP="00AF4D86">
      <w:pPr>
        <w:pStyle w:val="Corporation"/>
        <w:spacing w:before="480" w:after="240"/>
        <w:ind w:firstLine="0"/>
        <w:jc w:val="center"/>
        <w:rPr>
          <w:sz w:val="40"/>
        </w:rPr>
      </w:pPr>
      <w:r w:rsidRPr="00AF4D86">
        <w:rPr>
          <w:sz w:val="40"/>
        </w:rPr>
        <w:t>72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Людей лякає самостійність,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тому вони й опиняються в неволі;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нехтуючи шансом жити вільно і безтурботно,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гублять можливість насолоджуватися життям.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Лише той має перепони, хто вибудовує їх сам.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Знай себе, але не виставляй напоказ.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Люби себе, але не піднось високо.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Так, зрікаючись одного, знайдеш інше.</w:t>
      </w:r>
    </w:p>
    <w:p w:rsidR="00CF361A" w:rsidRPr="00CF361A" w:rsidRDefault="00581529" w:rsidP="00CF361A">
      <w:pPr>
        <w:pStyle w:val="Corporation"/>
        <w:spacing w:before="480" w:after="240"/>
        <w:ind w:firstLine="0"/>
        <w:jc w:val="center"/>
        <w:rPr>
          <w:sz w:val="40"/>
        </w:rPr>
      </w:pPr>
      <w:r w:rsidRPr="00CF361A">
        <w:rPr>
          <w:sz w:val="40"/>
        </w:rPr>
        <w:t>73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Хоробрий і наполегливий воїн гине.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Хоробра але сумирна людина рятує своє життя.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Одному на користь, іншому на шкоду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хто знає, чому безжальне Небо?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Це і мудрецеві важко зрозуміти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небесне Дао переборює без насильства;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 переконує і легко отримує дозвіл;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 кличе до себе, а всі самі до нього йдуть;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діє стримано, але завжди домагається свого.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Небесні тенета розкинуті скрізь, і хоча мають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чималі отвори </w:t>
      </w:r>
      <w:r w:rsidR="006B24D2">
        <w:t>—</w:t>
      </w:r>
      <w:r w:rsidRPr="00581529">
        <w:t xml:space="preserve"> крізь них не проскочиш!</w:t>
      </w:r>
    </w:p>
    <w:p w:rsidR="003A0011" w:rsidRPr="003A0011" w:rsidRDefault="00581529" w:rsidP="003A0011">
      <w:pPr>
        <w:pStyle w:val="Corporation"/>
        <w:spacing w:before="480" w:after="240"/>
        <w:ind w:firstLine="0"/>
        <w:jc w:val="center"/>
        <w:rPr>
          <w:sz w:val="40"/>
        </w:rPr>
      </w:pPr>
      <w:r w:rsidRPr="003A0011">
        <w:rPr>
          <w:sz w:val="40"/>
        </w:rPr>
        <w:t>74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Люди забувають про смерть і не бояться її.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Чи варто нагадувати про неї та погрожувати нею?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Той вартий загибелі, хто тримає людей у страху.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lastRenderedPageBreak/>
        <w:t>Смерть споконвічна і приходить до всіх.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Хто може підмінити Великого Майстра?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Беручи сокиру Великого Майстра,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навряд чи зможеш зберегти цілими свої руки!</w:t>
      </w:r>
    </w:p>
    <w:p w:rsidR="003A0011" w:rsidRPr="003A0011" w:rsidRDefault="00581529" w:rsidP="003A0011">
      <w:pPr>
        <w:pStyle w:val="Corporation"/>
        <w:spacing w:before="480" w:after="240"/>
        <w:ind w:firstLine="0"/>
        <w:jc w:val="center"/>
        <w:rPr>
          <w:sz w:val="40"/>
        </w:rPr>
      </w:pPr>
      <w:r w:rsidRPr="003A0011">
        <w:rPr>
          <w:sz w:val="40"/>
        </w:rPr>
        <w:t>75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Люди весь час, мов негодовані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вони прагнуть загребти все більше й більше.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Людині важко змінитися,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коли понад усе вона ставить вигоду.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Кожен так дбає про власне життя,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що у скрутну годину не може опиратися смерті.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Лише той, хто справді, цінує життя,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 чіпляється за нього понад усе.</w:t>
      </w:r>
    </w:p>
    <w:p w:rsidR="0061495D" w:rsidRPr="0061495D" w:rsidRDefault="00581529" w:rsidP="0061495D">
      <w:pPr>
        <w:pStyle w:val="Corporation"/>
        <w:spacing w:before="480" w:after="240"/>
        <w:ind w:firstLine="0"/>
        <w:jc w:val="center"/>
        <w:rPr>
          <w:sz w:val="40"/>
        </w:rPr>
      </w:pPr>
      <w:r w:rsidRPr="0061495D">
        <w:rPr>
          <w:sz w:val="40"/>
        </w:rPr>
        <w:t>76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Людина народжена м</w:t>
      </w:r>
      <w:r w:rsidR="00A54E59">
        <w:t>’</w:t>
      </w:r>
      <w:r w:rsidRPr="00581529">
        <w:t>якою і податливою,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Вмираючи </w:t>
      </w:r>
      <w:r w:rsidR="006B24D2">
        <w:t>—</w:t>
      </w:r>
      <w:r w:rsidRPr="00581529">
        <w:t xml:space="preserve"> стає твердою й непоступливою.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Усе живе </w:t>
      </w:r>
      <w:r w:rsidR="006B24D2">
        <w:t>—</w:t>
      </w:r>
      <w:r w:rsidRPr="00581529">
        <w:t xml:space="preserve"> тварини, дерева і трави </w:t>
      </w:r>
      <w:r w:rsidR="006B24D2">
        <w:t>—</w:t>
      </w:r>
      <w:r w:rsidRPr="00581529">
        <w:t xml:space="preserve"> все,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що приходить у світ, таке поступливе і ніжне,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 вмираючи, стає твердим і ламким.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Хто м</w:t>
      </w:r>
      <w:r w:rsidR="00A54E59">
        <w:t>’</w:t>
      </w:r>
      <w:r w:rsidRPr="00581529">
        <w:t xml:space="preserve">який і податливий </w:t>
      </w:r>
      <w:r w:rsidR="006B24D2">
        <w:t>—</w:t>
      </w:r>
      <w:r w:rsidRPr="00581529">
        <w:t xml:space="preserve"> іде дорогою життя;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затятий і неподатливий іде шляхом смерті.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Сміливий воїн рветься у бій собі на погибель.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Дерево, високе й міцне, знайде свою сокиру.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Ніжне і слабке перевершує сильне і могутнє.</w:t>
      </w:r>
    </w:p>
    <w:p w:rsidR="00441902" w:rsidRPr="00441902" w:rsidRDefault="00581529" w:rsidP="00441902">
      <w:pPr>
        <w:pStyle w:val="Corporation"/>
        <w:spacing w:before="480" w:after="240"/>
        <w:ind w:firstLine="0"/>
        <w:jc w:val="center"/>
        <w:rPr>
          <w:sz w:val="40"/>
        </w:rPr>
      </w:pPr>
      <w:r w:rsidRPr="00441902">
        <w:rPr>
          <w:sz w:val="40"/>
        </w:rPr>
        <w:t>77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Небесне Дао немов би натягує лука: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Верх опускається, низ підіймається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надлишок вилучає, недолік наповнює.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Дао забирає у багатих і віддає бідним.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За людськими законами, навпаки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забирають у бідних, віддають багатим.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Хто ж має надлишок і сам віддає іншому?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Тільки той, хто керується законами Дао.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Щира людина трудиться не заради користі,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здійснює подвиги не заради слави.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Вона не має пристрастей, тому стає великою.</w:t>
      </w:r>
    </w:p>
    <w:p w:rsidR="002F1255" w:rsidRDefault="002F1255" w:rsidP="002F1255">
      <w:pPr>
        <w:pStyle w:val="Corporation"/>
        <w:spacing w:before="480" w:after="240"/>
        <w:ind w:firstLine="0"/>
        <w:jc w:val="center"/>
        <w:rPr>
          <w:sz w:val="40"/>
        </w:rPr>
        <w:sectPr w:rsidR="002F1255" w:rsidSect="008F5848">
          <w:footnotePr>
            <w:numRestart w:val="eachPage"/>
          </w:footnotePr>
          <w:pgSz w:w="11906" w:h="16838" w:code="9"/>
          <w:pgMar w:top="851" w:right="1134" w:bottom="1134" w:left="851" w:header="709" w:footer="709" w:gutter="0"/>
          <w:cols w:space="708"/>
          <w:docGrid w:linePitch="360"/>
        </w:sectPr>
      </w:pPr>
    </w:p>
    <w:p w:rsidR="002F1255" w:rsidRPr="002F1255" w:rsidRDefault="00581529" w:rsidP="002F1255">
      <w:pPr>
        <w:pStyle w:val="Corporation"/>
        <w:spacing w:before="480" w:after="240"/>
        <w:ind w:firstLine="0"/>
        <w:jc w:val="center"/>
        <w:rPr>
          <w:sz w:val="40"/>
        </w:rPr>
      </w:pPr>
      <w:r w:rsidRPr="002F1255">
        <w:rPr>
          <w:sz w:val="40"/>
        </w:rPr>
        <w:lastRenderedPageBreak/>
        <w:t>78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Вода м</w:t>
      </w:r>
      <w:r w:rsidR="00A54E59">
        <w:t>’</w:t>
      </w:r>
      <w:r w:rsidRPr="00581529">
        <w:t>яка й поступлива,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але розмиває тверде й міцне.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Її легко відтіснити, але важко пересилити.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Податливе переборює міцне,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м</w:t>
      </w:r>
      <w:r w:rsidR="00A54E59">
        <w:t>’</w:t>
      </w:r>
      <w:r w:rsidRPr="00581529">
        <w:t xml:space="preserve">яке долає тверде </w:t>
      </w:r>
      <w:r w:rsidR="006B24D2">
        <w:t>—</w:t>
      </w:r>
      <w:r w:rsidRPr="00581529">
        <w:t xml:space="preserve"> усі це знають,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але ніхто не насмілюється діяти таким чином.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Ось чому мудрі люди кажуть: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Стати господарем </w:t>
      </w:r>
      <w:r w:rsidR="006B24D2">
        <w:t>—</w:t>
      </w:r>
      <w:r w:rsidRPr="00581529">
        <w:t xml:space="preserve"> це взяти на себе всі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приниження країни, а щоб стати володарем,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треба прийняти всі нещастя країни.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Слова істини схожі на дурний жарт.</w:t>
      </w:r>
    </w:p>
    <w:p w:rsidR="00106FE2" w:rsidRPr="00106FE2" w:rsidRDefault="00581529" w:rsidP="00106FE2">
      <w:pPr>
        <w:pStyle w:val="Corporation"/>
        <w:spacing w:before="480" w:after="240"/>
        <w:ind w:firstLine="0"/>
        <w:jc w:val="center"/>
        <w:rPr>
          <w:sz w:val="40"/>
        </w:rPr>
      </w:pPr>
      <w:r w:rsidRPr="00106FE2">
        <w:rPr>
          <w:sz w:val="40"/>
        </w:rPr>
        <w:t>79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Великі збурення залишають наслідки.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Зовнішній спокій приховує потаємні образи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невже це і є загальним благом?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Розумні люди тримаються власних правил,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 не покладають відповідальність на інших.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Так і дії Неба вільні від будь-яких уподобань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воно завжди сприяє щирій людині.</w:t>
      </w:r>
    </w:p>
    <w:p w:rsidR="00F816D1" w:rsidRPr="00F816D1" w:rsidRDefault="00581529" w:rsidP="00F816D1">
      <w:pPr>
        <w:pStyle w:val="Corporation"/>
        <w:spacing w:before="480" w:after="240"/>
        <w:ind w:firstLine="0"/>
        <w:jc w:val="center"/>
        <w:rPr>
          <w:sz w:val="40"/>
        </w:rPr>
      </w:pPr>
      <w:r w:rsidRPr="00F816D1">
        <w:rPr>
          <w:sz w:val="40"/>
        </w:rPr>
        <w:t>80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Добре в малій державі, де мало людей.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Де можна обійтися без складних інструментів.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Жити хочеться так, щоб усе було поруч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і не було потреби їздити далеко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щоб човни і колісниці не були потрібні.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Воїнам, якщо вони і є, ліпше зберігати мир.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Замість грамоти й обчислення, щоб вистачало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лише зав</w:t>
      </w:r>
      <w:r w:rsidR="00A54E59">
        <w:t>’</w:t>
      </w:r>
      <w:r w:rsidRPr="00581529">
        <w:t>язувати вузлики на пам</w:t>
      </w:r>
      <w:r w:rsidR="00A54E59">
        <w:t>’</w:t>
      </w:r>
      <w:r w:rsidRPr="00581529">
        <w:t>ять.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Добре, якщо на всіх досить смачної їжі,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красивого одягу, зручного житла і тепла.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Добре, щоб були привітливі сусіди,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чути, як співають їхні півні і гавкають собаки.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В гості не ходити, а жити на одному місці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до самої старості, до самої смерті.</w:t>
      </w:r>
    </w:p>
    <w:p w:rsidR="00F816D1" w:rsidRDefault="00F816D1" w:rsidP="00F816D1">
      <w:pPr>
        <w:pStyle w:val="Corporation"/>
        <w:spacing w:before="480" w:after="240"/>
        <w:ind w:firstLine="0"/>
        <w:jc w:val="center"/>
        <w:rPr>
          <w:sz w:val="40"/>
        </w:rPr>
        <w:sectPr w:rsidR="00F816D1" w:rsidSect="008F5848">
          <w:footnotePr>
            <w:numRestart w:val="eachPage"/>
          </w:footnotePr>
          <w:pgSz w:w="11906" w:h="16838" w:code="9"/>
          <w:pgMar w:top="851" w:right="1134" w:bottom="1134" w:left="851" w:header="709" w:footer="709" w:gutter="0"/>
          <w:cols w:space="708"/>
          <w:docGrid w:linePitch="360"/>
        </w:sectPr>
      </w:pPr>
    </w:p>
    <w:p w:rsidR="00F816D1" w:rsidRPr="00F816D1" w:rsidRDefault="00581529" w:rsidP="00F816D1">
      <w:pPr>
        <w:pStyle w:val="Corporation"/>
        <w:spacing w:before="480" w:after="240"/>
        <w:ind w:firstLine="0"/>
        <w:jc w:val="center"/>
        <w:rPr>
          <w:sz w:val="40"/>
        </w:rPr>
      </w:pPr>
      <w:r w:rsidRPr="00F816D1">
        <w:rPr>
          <w:sz w:val="40"/>
        </w:rPr>
        <w:lastRenderedPageBreak/>
        <w:t>81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Правдива мова </w:t>
      </w:r>
      <w:r w:rsidR="006B24D2">
        <w:t>—</w:t>
      </w:r>
      <w:r w:rsidRPr="00581529">
        <w:t xml:space="preserve"> невимушена,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а вишукана мова вводить в оману.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Відверта людина не сперечатиметься </w:t>
      </w:r>
      <w:r w:rsidR="006B24D2">
        <w:t>—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слова мовлені в суперечці </w:t>
      </w:r>
      <w:r w:rsidR="006B24D2">
        <w:t>—</w:t>
      </w:r>
      <w:r w:rsidRPr="00581529">
        <w:t xml:space="preserve"> порожні слова.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 xml:space="preserve">Хто знає </w:t>
      </w:r>
      <w:r w:rsidR="006B24D2">
        <w:t>—</w:t>
      </w:r>
      <w:r w:rsidRPr="00581529">
        <w:t xml:space="preserve"> не переконує, має той, хто віддає.</w:t>
      </w:r>
    </w:p>
    <w:p w:rsidR="00581529" w:rsidRPr="00581529" w:rsidRDefault="00581529" w:rsidP="00096D9F">
      <w:pPr>
        <w:pStyle w:val="Corporation"/>
        <w:ind w:left="1701" w:firstLine="0"/>
      </w:pPr>
      <w:r w:rsidRPr="00581529">
        <w:t>Дао несе користь живому і нікому не шкодить.</w:t>
      </w:r>
    </w:p>
    <w:p w:rsidR="00581529" w:rsidRDefault="00581529" w:rsidP="00096D9F">
      <w:pPr>
        <w:pStyle w:val="Corporation"/>
        <w:ind w:left="1701" w:firstLine="0"/>
      </w:pPr>
      <w:r w:rsidRPr="00581529">
        <w:t xml:space="preserve">Істинний шлях людини </w:t>
      </w:r>
      <w:r w:rsidR="006B24D2">
        <w:t>—</w:t>
      </w:r>
      <w:r w:rsidRPr="00581529">
        <w:t xml:space="preserve"> дія без боротьби.</w:t>
      </w:r>
    </w:p>
    <w:p w:rsidR="001F4959" w:rsidRPr="001F4959" w:rsidRDefault="001F4959" w:rsidP="001F4959">
      <w:pPr>
        <w:pStyle w:val="Corporation"/>
        <w:spacing w:before="480" w:after="240"/>
        <w:ind w:firstLine="0"/>
        <w:jc w:val="center"/>
        <w:rPr>
          <w:b/>
          <w:szCs w:val="13"/>
        </w:rPr>
      </w:pPr>
      <w:r w:rsidRPr="001F4959">
        <w:rPr>
          <w:b/>
        </w:rPr>
        <w:t>Значення деяких ієрогліфів:</w:t>
      </w:r>
    </w:p>
    <w:p w:rsidR="001F4959" w:rsidRPr="001F4959" w:rsidRDefault="001F4959" w:rsidP="001F4959">
      <w:pPr>
        <w:pStyle w:val="Corporation"/>
        <w:rPr>
          <w:szCs w:val="13"/>
        </w:rPr>
      </w:pPr>
      <w:r w:rsidRPr="001F4959">
        <w:rPr>
          <w:szCs w:val="13"/>
        </w:rPr>
        <w:t xml:space="preserve">ДАО: складається із двох частин </w:t>
      </w:r>
      <w:r>
        <w:rPr>
          <w:szCs w:val="13"/>
        </w:rPr>
        <w:t>—</w:t>
      </w:r>
      <w:r w:rsidRPr="001F4959">
        <w:rPr>
          <w:szCs w:val="13"/>
        </w:rPr>
        <w:t xml:space="preserve"> </w:t>
      </w:r>
      <w:r>
        <w:rPr>
          <w:szCs w:val="13"/>
        </w:rPr>
        <w:t>«</w:t>
      </w:r>
      <w:r w:rsidRPr="001F4959">
        <w:rPr>
          <w:szCs w:val="13"/>
        </w:rPr>
        <w:t>дорога</w:t>
      </w:r>
      <w:r>
        <w:rPr>
          <w:szCs w:val="13"/>
        </w:rPr>
        <w:t>»</w:t>
      </w:r>
      <w:r w:rsidRPr="001F4959">
        <w:rPr>
          <w:szCs w:val="13"/>
        </w:rPr>
        <w:t xml:space="preserve"> і </w:t>
      </w:r>
      <w:r>
        <w:rPr>
          <w:szCs w:val="13"/>
        </w:rPr>
        <w:t>«</w:t>
      </w:r>
      <w:r w:rsidRPr="001F4959">
        <w:rPr>
          <w:szCs w:val="13"/>
        </w:rPr>
        <w:t>людина</w:t>
      </w:r>
      <w:r>
        <w:rPr>
          <w:szCs w:val="13"/>
        </w:rPr>
        <w:t>»</w:t>
      </w:r>
      <w:r w:rsidRPr="001F4959">
        <w:rPr>
          <w:szCs w:val="13"/>
        </w:rPr>
        <w:t>.</w:t>
      </w:r>
    </w:p>
    <w:p w:rsidR="001F4959" w:rsidRPr="001F4959" w:rsidRDefault="001F4959" w:rsidP="001F4959">
      <w:pPr>
        <w:pStyle w:val="Corporation"/>
        <w:rPr>
          <w:szCs w:val="13"/>
        </w:rPr>
      </w:pPr>
      <w:r w:rsidRPr="001F4959">
        <w:rPr>
          <w:szCs w:val="13"/>
        </w:rPr>
        <w:t>Дорога, шлях по якому ходять люди.</w:t>
      </w:r>
    </w:p>
    <w:p w:rsidR="001F4959" w:rsidRPr="001F4959" w:rsidRDefault="001F4959" w:rsidP="001F4959">
      <w:pPr>
        <w:pStyle w:val="Corporation"/>
        <w:spacing w:before="240"/>
        <w:rPr>
          <w:szCs w:val="13"/>
        </w:rPr>
      </w:pPr>
      <w:r w:rsidRPr="001F4959">
        <w:rPr>
          <w:szCs w:val="13"/>
        </w:rPr>
        <w:t xml:space="preserve">ДЕ: складається із трьох частин </w:t>
      </w:r>
      <w:r>
        <w:rPr>
          <w:szCs w:val="13"/>
        </w:rPr>
        <w:t>— «</w:t>
      </w:r>
      <w:r w:rsidRPr="001F4959">
        <w:rPr>
          <w:szCs w:val="13"/>
        </w:rPr>
        <w:t>іти</w:t>
      </w:r>
      <w:r>
        <w:rPr>
          <w:szCs w:val="13"/>
        </w:rPr>
        <w:t>»</w:t>
      </w:r>
      <w:r w:rsidRPr="001F4959">
        <w:rPr>
          <w:szCs w:val="13"/>
        </w:rPr>
        <w:t xml:space="preserve">, </w:t>
      </w:r>
      <w:r>
        <w:rPr>
          <w:szCs w:val="13"/>
        </w:rPr>
        <w:t>«</w:t>
      </w:r>
      <w:r w:rsidRPr="001F4959">
        <w:rPr>
          <w:szCs w:val="13"/>
        </w:rPr>
        <w:t>прямо</w:t>
      </w:r>
      <w:r>
        <w:rPr>
          <w:szCs w:val="13"/>
        </w:rPr>
        <w:t>»</w:t>
      </w:r>
      <w:r w:rsidRPr="001F4959">
        <w:rPr>
          <w:szCs w:val="13"/>
        </w:rPr>
        <w:t xml:space="preserve">, </w:t>
      </w:r>
      <w:r>
        <w:rPr>
          <w:szCs w:val="13"/>
        </w:rPr>
        <w:t>«</w:t>
      </w:r>
      <w:r w:rsidRPr="001F4959">
        <w:rPr>
          <w:szCs w:val="13"/>
        </w:rPr>
        <w:t>серце</w:t>
      </w:r>
      <w:r>
        <w:rPr>
          <w:szCs w:val="13"/>
        </w:rPr>
        <w:t>»</w:t>
      </w:r>
      <w:r w:rsidRPr="001F4959">
        <w:rPr>
          <w:szCs w:val="13"/>
        </w:rPr>
        <w:t>.</w:t>
      </w:r>
    </w:p>
    <w:p w:rsidR="001F4959" w:rsidRPr="001F4959" w:rsidRDefault="001F4959" w:rsidP="001F4959">
      <w:pPr>
        <w:pStyle w:val="Corporation"/>
        <w:rPr>
          <w:szCs w:val="13"/>
        </w:rPr>
      </w:pPr>
      <w:r w:rsidRPr="001F4959">
        <w:rPr>
          <w:szCs w:val="13"/>
        </w:rPr>
        <w:t>Зовнішні прояви людини і прояви внутрішньої самодостатно</w:t>
      </w:r>
      <w:r>
        <w:rPr>
          <w:szCs w:val="13"/>
        </w:rPr>
        <w:softHyphen/>
      </w:r>
      <w:r w:rsidRPr="001F4959">
        <w:rPr>
          <w:szCs w:val="13"/>
        </w:rPr>
        <w:t>сті.</w:t>
      </w:r>
    </w:p>
    <w:p w:rsidR="001F4959" w:rsidRPr="001F4959" w:rsidRDefault="001F4959" w:rsidP="001F4959">
      <w:pPr>
        <w:pStyle w:val="Corporation"/>
        <w:spacing w:before="240"/>
        <w:rPr>
          <w:szCs w:val="13"/>
        </w:rPr>
      </w:pPr>
      <w:r w:rsidRPr="001F4959">
        <w:rPr>
          <w:szCs w:val="13"/>
        </w:rPr>
        <w:t xml:space="preserve">Шен жень: </w:t>
      </w:r>
      <w:r>
        <w:rPr>
          <w:szCs w:val="13"/>
        </w:rPr>
        <w:t>«</w:t>
      </w:r>
      <w:r w:rsidRPr="001F4959">
        <w:rPr>
          <w:szCs w:val="13"/>
        </w:rPr>
        <w:t>дослухатися до голосу мудрості</w:t>
      </w:r>
      <w:r>
        <w:rPr>
          <w:szCs w:val="13"/>
        </w:rPr>
        <w:t>»</w:t>
      </w:r>
      <w:r w:rsidRPr="001F4959">
        <w:rPr>
          <w:szCs w:val="13"/>
        </w:rPr>
        <w:t xml:space="preserve">, </w:t>
      </w:r>
      <w:r>
        <w:rPr>
          <w:szCs w:val="13"/>
        </w:rPr>
        <w:t>«</w:t>
      </w:r>
      <w:r w:rsidRPr="001F4959">
        <w:rPr>
          <w:szCs w:val="13"/>
        </w:rPr>
        <w:t>повідомляти про почуте</w:t>
      </w:r>
      <w:r>
        <w:rPr>
          <w:szCs w:val="13"/>
        </w:rPr>
        <w:t>»</w:t>
      </w:r>
      <w:r w:rsidRPr="001F4959">
        <w:rPr>
          <w:szCs w:val="13"/>
        </w:rPr>
        <w:t xml:space="preserve"> </w:t>
      </w:r>
      <w:r>
        <w:rPr>
          <w:szCs w:val="13"/>
        </w:rPr>
        <w:t>—</w:t>
      </w:r>
      <w:r w:rsidRPr="001F4959">
        <w:rPr>
          <w:szCs w:val="13"/>
        </w:rPr>
        <w:t xml:space="preserve"> дуже мудра людина (у цьому тексті </w:t>
      </w:r>
      <w:r>
        <w:rPr>
          <w:szCs w:val="13"/>
        </w:rPr>
        <w:t>—</w:t>
      </w:r>
      <w:r w:rsidRPr="001F4959">
        <w:rPr>
          <w:szCs w:val="13"/>
        </w:rPr>
        <w:t xml:space="preserve"> щира, від</w:t>
      </w:r>
      <w:r>
        <w:rPr>
          <w:szCs w:val="13"/>
        </w:rPr>
        <w:softHyphen/>
      </w:r>
      <w:r w:rsidRPr="001F4959">
        <w:rPr>
          <w:szCs w:val="13"/>
        </w:rPr>
        <w:t>верта).</w:t>
      </w:r>
    </w:p>
    <w:sectPr w:rsidR="001F4959" w:rsidRPr="001F4959" w:rsidSect="008F5848">
      <w:footnotePr>
        <w:numRestart w:val="eachPage"/>
      </w:footnotePr>
      <w:pgSz w:w="11906" w:h="16838" w:code="9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4C6" w:rsidRDefault="009134C6" w:rsidP="0003066A">
      <w:r>
        <w:separator/>
      </w:r>
    </w:p>
  </w:endnote>
  <w:endnote w:type="continuationSeparator" w:id="0">
    <w:p w:rsidR="009134C6" w:rsidRDefault="009134C6" w:rsidP="00030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teraturnaya">
    <w:charset w:val="00"/>
    <w:family w:val="roman"/>
    <w:pitch w:val="variable"/>
    <w:sig w:usb0="00000003" w:usb1="00000000" w:usb2="00000000" w:usb3="00000000" w:csb0="00000001" w:csb1="00000000"/>
  </w:font>
  <w:font w:name="Academy 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29" w:rsidRPr="003173B8" w:rsidRDefault="008B0A96">
    <w:pPr>
      <w:pStyle w:val="ae"/>
      <w:rPr>
        <w:rFonts w:ascii="Verdana" w:hAnsi="Verdana"/>
        <w:sz w:val="32"/>
        <w:szCs w:val="32"/>
      </w:rPr>
    </w:pPr>
    <w:sdt>
      <w:sdtPr>
        <w:rPr>
          <w:rFonts w:ascii="Verdana" w:hAnsi="Verdana"/>
          <w:sz w:val="32"/>
          <w:szCs w:val="32"/>
        </w:rPr>
        <w:id w:val="36658096"/>
        <w:docPartObj>
          <w:docPartGallery w:val="Page Numbers (Bottom of Page)"/>
          <w:docPartUnique/>
        </w:docPartObj>
      </w:sdtPr>
      <w:sdtContent>
        <w:r w:rsidRPr="003173B8">
          <w:rPr>
            <w:rFonts w:ascii="Verdana" w:hAnsi="Verdana"/>
            <w:sz w:val="32"/>
            <w:szCs w:val="32"/>
          </w:rPr>
          <w:fldChar w:fldCharType="begin"/>
        </w:r>
        <w:r w:rsidR="00581529" w:rsidRPr="003173B8">
          <w:rPr>
            <w:rFonts w:ascii="Verdana" w:hAnsi="Verdana"/>
            <w:sz w:val="32"/>
            <w:szCs w:val="32"/>
          </w:rPr>
          <w:instrText xml:space="preserve"> PAGE   \* MERGEFORMAT </w:instrText>
        </w:r>
        <w:r w:rsidRPr="003173B8">
          <w:rPr>
            <w:rFonts w:ascii="Verdana" w:hAnsi="Verdana"/>
            <w:sz w:val="32"/>
            <w:szCs w:val="32"/>
          </w:rPr>
          <w:fldChar w:fldCharType="separate"/>
        </w:r>
        <w:r w:rsidR="00895452">
          <w:rPr>
            <w:rFonts w:ascii="Verdana" w:hAnsi="Verdana"/>
            <w:noProof/>
            <w:sz w:val="32"/>
            <w:szCs w:val="32"/>
          </w:rPr>
          <w:t>30</w:t>
        </w:r>
        <w:r w:rsidRPr="003173B8">
          <w:rPr>
            <w:rFonts w:ascii="Verdana" w:hAnsi="Verdana"/>
            <w:sz w:val="32"/>
            <w:szCs w:val="32"/>
          </w:rP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32"/>
      </w:rPr>
      <w:id w:val="36658097"/>
      <w:docPartObj>
        <w:docPartGallery w:val="Page Numbers (Bottom of Page)"/>
        <w:docPartUnique/>
      </w:docPartObj>
    </w:sdtPr>
    <w:sdtContent>
      <w:p w:rsidR="00581529" w:rsidRPr="00FC1DEE" w:rsidRDefault="008B0A96">
        <w:pPr>
          <w:pStyle w:val="ae"/>
          <w:jc w:val="right"/>
          <w:rPr>
            <w:rFonts w:ascii="Verdana" w:hAnsi="Verdana"/>
            <w:sz w:val="32"/>
          </w:rPr>
        </w:pPr>
        <w:r w:rsidRPr="00FC1DEE">
          <w:rPr>
            <w:rFonts w:ascii="Verdana" w:hAnsi="Verdana"/>
            <w:sz w:val="32"/>
          </w:rPr>
          <w:fldChar w:fldCharType="begin"/>
        </w:r>
        <w:r w:rsidR="00581529" w:rsidRPr="00FC1DEE">
          <w:rPr>
            <w:rFonts w:ascii="Verdana" w:hAnsi="Verdana"/>
            <w:sz w:val="32"/>
          </w:rPr>
          <w:instrText xml:space="preserve"> PAGE   \* MERGEFORMAT </w:instrText>
        </w:r>
        <w:r w:rsidRPr="00FC1DEE">
          <w:rPr>
            <w:rFonts w:ascii="Verdana" w:hAnsi="Verdana"/>
            <w:sz w:val="32"/>
          </w:rPr>
          <w:fldChar w:fldCharType="separate"/>
        </w:r>
        <w:r w:rsidR="00895452">
          <w:rPr>
            <w:rFonts w:ascii="Verdana" w:hAnsi="Verdana"/>
            <w:noProof/>
            <w:sz w:val="32"/>
          </w:rPr>
          <w:t>1</w:t>
        </w:r>
        <w:r w:rsidRPr="00FC1DEE">
          <w:rPr>
            <w:rFonts w:ascii="Verdana" w:hAnsi="Verdana"/>
            <w:sz w:val="3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4C6" w:rsidRDefault="009134C6" w:rsidP="0003066A">
      <w:r>
        <w:separator/>
      </w:r>
    </w:p>
  </w:footnote>
  <w:footnote w:type="continuationSeparator" w:id="0">
    <w:p w:rsidR="009134C6" w:rsidRDefault="009134C6" w:rsidP="000306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6557C0"/>
    <w:rsid w:val="000041A8"/>
    <w:rsid w:val="00005BFF"/>
    <w:rsid w:val="00005C43"/>
    <w:rsid w:val="00007C1C"/>
    <w:rsid w:val="000100A8"/>
    <w:rsid w:val="000107D7"/>
    <w:rsid w:val="00013F4D"/>
    <w:rsid w:val="0001451F"/>
    <w:rsid w:val="000172B0"/>
    <w:rsid w:val="00020587"/>
    <w:rsid w:val="00023F52"/>
    <w:rsid w:val="0003066A"/>
    <w:rsid w:val="0003413B"/>
    <w:rsid w:val="00037EDF"/>
    <w:rsid w:val="000413A8"/>
    <w:rsid w:val="0004292B"/>
    <w:rsid w:val="00043A6A"/>
    <w:rsid w:val="000540FA"/>
    <w:rsid w:val="0005597A"/>
    <w:rsid w:val="00056C60"/>
    <w:rsid w:val="000675FF"/>
    <w:rsid w:val="00072208"/>
    <w:rsid w:val="000808DA"/>
    <w:rsid w:val="00080B35"/>
    <w:rsid w:val="00082791"/>
    <w:rsid w:val="000852C8"/>
    <w:rsid w:val="00087249"/>
    <w:rsid w:val="00091A3E"/>
    <w:rsid w:val="00092271"/>
    <w:rsid w:val="00092570"/>
    <w:rsid w:val="00092837"/>
    <w:rsid w:val="0009356F"/>
    <w:rsid w:val="000941A5"/>
    <w:rsid w:val="000950BA"/>
    <w:rsid w:val="00096D9F"/>
    <w:rsid w:val="000A3BE9"/>
    <w:rsid w:val="000A771F"/>
    <w:rsid w:val="000A7B66"/>
    <w:rsid w:val="000B04A8"/>
    <w:rsid w:val="000B05BA"/>
    <w:rsid w:val="000B2A35"/>
    <w:rsid w:val="000B3010"/>
    <w:rsid w:val="000B4274"/>
    <w:rsid w:val="000B42DB"/>
    <w:rsid w:val="000B5E2B"/>
    <w:rsid w:val="000C1E4B"/>
    <w:rsid w:val="000D19E4"/>
    <w:rsid w:val="000D1B8B"/>
    <w:rsid w:val="000D3200"/>
    <w:rsid w:val="000D3B4C"/>
    <w:rsid w:val="000D4C8F"/>
    <w:rsid w:val="000E4F0B"/>
    <w:rsid w:val="000E7C03"/>
    <w:rsid w:val="000F1947"/>
    <w:rsid w:val="000F2334"/>
    <w:rsid w:val="000F4BEE"/>
    <w:rsid w:val="000F5F81"/>
    <w:rsid w:val="000F7FA7"/>
    <w:rsid w:val="00100E80"/>
    <w:rsid w:val="00102441"/>
    <w:rsid w:val="00102C2B"/>
    <w:rsid w:val="001043FD"/>
    <w:rsid w:val="00106550"/>
    <w:rsid w:val="00106FD8"/>
    <w:rsid w:val="00106FE2"/>
    <w:rsid w:val="0011063E"/>
    <w:rsid w:val="00113B7B"/>
    <w:rsid w:val="00116902"/>
    <w:rsid w:val="00117712"/>
    <w:rsid w:val="001217D8"/>
    <w:rsid w:val="00122CF0"/>
    <w:rsid w:val="00125176"/>
    <w:rsid w:val="0012593F"/>
    <w:rsid w:val="00126204"/>
    <w:rsid w:val="00126612"/>
    <w:rsid w:val="0012672F"/>
    <w:rsid w:val="00126C88"/>
    <w:rsid w:val="00126FCC"/>
    <w:rsid w:val="0013117E"/>
    <w:rsid w:val="0013276F"/>
    <w:rsid w:val="001327CC"/>
    <w:rsid w:val="00136690"/>
    <w:rsid w:val="00142D2E"/>
    <w:rsid w:val="0014686B"/>
    <w:rsid w:val="0015131F"/>
    <w:rsid w:val="00151558"/>
    <w:rsid w:val="001517E7"/>
    <w:rsid w:val="00151E51"/>
    <w:rsid w:val="00153F17"/>
    <w:rsid w:val="0015532F"/>
    <w:rsid w:val="00155C58"/>
    <w:rsid w:val="00156535"/>
    <w:rsid w:val="00162329"/>
    <w:rsid w:val="00166CCB"/>
    <w:rsid w:val="00167A7B"/>
    <w:rsid w:val="00170545"/>
    <w:rsid w:val="00180741"/>
    <w:rsid w:val="00181BCC"/>
    <w:rsid w:val="00184640"/>
    <w:rsid w:val="0018697A"/>
    <w:rsid w:val="001903DA"/>
    <w:rsid w:val="00190C71"/>
    <w:rsid w:val="00190CC8"/>
    <w:rsid w:val="0019339C"/>
    <w:rsid w:val="00197940"/>
    <w:rsid w:val="001A0684"/>
    <w:rsid w:val="001A09E9"/>
    <w:rsid w:val="001A61C5"/>
    <w:rsid w:val="001A7D87"/>
    <w:rsid w:val="001B70FB"/>
    <w:rsid w:val="001B7148"/>
    <w:rsid w:val="001C13DC"/>
    <w:rsid w:val="001C4147"/>
    <w:rsid w:val="001C4D64"/>
    <w:rsid w:val="001C6AC9"/>
    <w:rsid w:val="001C75C8"/>
    <w:rsid w:val="001D2566"/>
    <w:rsid w:val="001D4EEF"/>
    <w:rsid w:val="001D5C48"/>
    <w:rsid w:val="001D703A"/>
    <w:rsid w:val="001E1E57"/>
    <w:rsid w:val="001E4CD7"/>
    <w:rsid w:val="001E6DF3"/>
    <w:rsid w:val="001F1BB2"/>
    <w:rsid w:val="001F2B1E"/>
    <w:rsid w:val="001F3528"/>
    <w:rsid w:val="001F3ABD"/>
    <w:rsid w:val="001F4959"/>
    <w:rsid w:val="001F59FD"/>
    <w:rsid w:val="001F60A2"/>
    <w:rsid w:val="00200CEF"/>
    <w:rsid w:val="00201B29"/>
    <w:rsid w:val="002038BB"/>
    <w:rsid w:val="00204DFA"/>
    <w:rsid w:val="002056AA"/>
    <w:rsid w:val="00206DDC"/>
    <w:rsid w:val="0021197A"/>
    <w:rsid w:val="00211BB4"/>
    <w:rsid w:val="0021336D"/>
    <w:rsid w:val="00215BA9"/>
    <w:rsid w:val="00217561"/>
    <w:rsid w:val="00221E77"/>
    <w:rsid w:val="0023244D"/>
    <w:rsid w:val="0023300F"/>
    <w:rsid w:val="00233F7A"/>
    <w:rsid w:val="00234D34"/>
    <w:rsid w:val="00236C18"/>
    <w:rsid w:val="002374DB"/>
    <w:rsid w:val="00237848"/>
    <w:rsid w:val="0024322D"/>
    <w:rsid w:val="00243F3A"/>
    <w:rsid w:val="002460B2"/>
    <w:rsid w:val="0025121D"/>
    <w:rsid w:val="002513C0"/>
    <w:rsid w:val="00252F24"/>
    <w:rsid w:val="00253AFA"/>
    <w:rsid w:val="00253EC1"/>
    <w:rsid w:val="0025432B"/>
    <w:rsid w:val="0025466E"/>
    <w:rsid w:val="00261BDC"/>
    <w:rsid w:val="00262101"/>
    <w:rsid w:val="00264815"/>
    <w:rsid w:val="0026627B"/>
    <w:rsid w:val="00266AEE"/>
    <w:rsid w:val="00270E08"/>
    <w:rsid w:val="00271665"/>
    <w:rsid w:val="0027331A"/>
    <w:rsid w:val="00273C85"/>
    <w:rsid w:val="00274571"/>
    <w:rsid w:val="00275E05"/>
    <w:rsid w:val="002769E8"/>
    <w:rsid w:val="002804D2"/>
    <w:rsid w:val="00280FBD"/>
    <w:rsid w:val="00281115"/>
    <w:rsid w:val="00282199"/>
    <w:rsid w:val="00284ED4"/>
    <w:rsid w:val="00291D23"/>
    <w:rsid w:val="002951E9"/>
    <w:rsid w:val="00295A82"/>
    <w:rsid w:val="00296DDD"/>
    <w:rsid w:val="002979D3"/>
    <w:rsid w:val="002A3E64"/>
    <w:rsid w:val="002A7501"/>
    <w:rsid w:val="002A753F"/>
    <w:rsid w:val="002B232C"/>
    <w:rsid w:val="002C16F3"/>
    <w:rsid w:val="002D59D2"/>
    <w:rsid w:val="002D61C4"/>
    <w:rsid w:val="002D6EEA"/>
    <w:rsid w:val="002E0995"/>
    <w:rsid w:val="002E0A8A"/>
    <w:rsid w:val="002E49F8"/>
    <w:rsid w:val="002E73FF"/>
    <w:rsid w:val="002F1255"/>
    <w:rsid w:val="002F1D7B"/>
    <w:rsid w:val="002F2BFA"/>
    <w:rsid w:val="002F3098"/>
    <w:rsid w:val="002F3D1A"/>
    <w:rsid w:val="002F54F7"/>
    <w:rsid w:val="00301AEE"/>
    <w:rsid w:val="00302552"/>
    <w:rsid w:val="00302926"/>
    <w:rsid w:val="00303374"/>
    <w:rsid w:val="00306A6A"/>
    <w:rsid w:val="00310462"/>
    <w:rsid w:val="00311C26"/>
    <w:rsid w:val="0031203B"/>
    <w:rsid w:val="003127F9"/>
    <w:rsid w:val="003173B8"/>
    <w:rsid w:val="00320BFC"/>
    <w:rsid w:val="00323B24"/>
    <w:rsid w:val="003264AC"/>
    <w:rsid w:val="00327ABB"/>
    <w:rsid w:val="00332B67"/>
    <w:rsid w:val="00336192"/>
    <w:rsid w:val="00336BA6"/>
    <w:rsid w:val="00341650"/>
    <w:rsid w:val="00344197"/>
    <w:rsid w:val="00351E37"/>
    <w:rsid w:val="0035214C"/>
    <w:rsid w:val="00355B73"/>
    <w:rsid w:val="00355FE8"/>
    <w:rsid w:val="00356CF6"/>
    <w:rsid w:val="00361E1A"/>
    <w:rsid w:val="00361EDE"/>
    <w:rsid w:val="00362ECE"/>
    <w:rsid w:val="00365C20"/>
    <w:rsid w:val="0036634C"/>
    <w:rsid w:val="0037161D"/>
    <w:rsid w:val="0037326F"/>
    <w:rsid w:val="003803D1"/>
    <w:rsid w:val="00384B1B"/>
    <w:rsid w:val="00384B46"/>
    <w:rsid w:val="00385B46"/>
    <w:rsid w:val="00386633"/>
    <w:rsid w:val="003871A8"/>
    <w:rsid w:val="00391277"/>
    <w:rsid w:val="0039393D"/>
    <w:rsid w:val="003A0011"/>
    <w:rsid w:val="003A01F9"/>
    <w:rsid w:val="003A5F9E"/>
    <w:rsid w:val="003B09EF"/>
    <w:rsid w:val="003B0D79"/>
    <w:rsid w:val="003B3A68"/>
    <w:rsid w:val="003B6D42"/>
    <w:rsid w:val="003C20A1"/>
    <w:rsid w:val="003C506B"/>
    <w:rsid w:val="003D0E5F"/>
    <w:rsid w:val="003D1DA7"/>
    <w:rsid w:val="003D3F82"/>
    <w:rsid w:val="003D5017"/>
    <w:rsid w:val="003E0532"/>
    <w:rsid w:val="003E0F12"/>
    <w:rsid w:val="003E71F8"/>
    <w:rsid w:val="003F147A"/>
    <w:rsid w:val="003F40FF"/>
    <w:rsid w:val="003F4874"/>
    <w:rsid w:val="003F5A51"/>
    <w:rsid w:val="003F5C55"/>
    <w:rsid w:val="003F6925"/>
    <w:rsid w:val="003F7B26"/>
    <w:rsid w:val="003F7FCB"/>
    <w:rsid w:val="0041497B"/>
    <w:rsid w:val="00415560"/>
    <w:rsid w:val="00417B6F"/>
    <w:rsid w:val="00421907"/>
    <w:rsid w:val="00422106"/>
    <w:rsid w:val="00423FF8"/>
    <w:rsid w:val="004243B1"/>
    <w:rsid w:val="00425476"/>
    <w:rsid w:val="00427AB3"/>
    <w:rsid w:val="00434DEF"/>
    <w:rsid w:val="00437272"/>
    <w:rsid w:val="00441902"/>
    <w:rsid w:val="00442F6A"/>
    <w:rsid w:val="00444F11"/>
    <w:rsid w:val="00451211"/>
    <w:rsid w:val="00452389"/>
    <w:rsid w:val="00456771"/>
    <w:rsid w:val="00460F6F"/>
    <w:rsid w:val="00462FBC"/>
    <w:rsid w:val="00463F46"/>
    <w:rsid w:val="0046702A"/>
    <w:rsid w:val="00473AEB"/>
    <w:rsid w:val="00476AB9"/>
    <w:rsid w:val="00477A3D"/>
    <w:rsid w:val="004800D3"/>
    <w:rsid w:val="004825EC"/>
    <w:rsid w:val="00484F60"/>
    <w:rsid w:val="0048615A"/>
    <w:rsid w:val="004866B5"/>
    <w:rsid w:val="00492014"/>
    <w:rsid w:val="004926D3"/>
    <w:rsid w:val="00493D72"/>
    <w:rsid w:val="004A0E3E"/>
    <w:rsid w:val="004A71EB"/>
    <w:rsid w:val="004A754B"/>
    <w:rsid w:val="004B0A63"/>
    <w:rsid w:val="004B245F"/>
    <w:rsid w:val="004B32CB"/>
    <w:rsid w:val="004B442E"/>
    <w:rsid w:val="004B47B8"/>
    <w:rsid w:val="004C3D92"/>
    <w:rsid w:val="004C566B"/>
    <w:rsid w:val="004D01C3"/>
    <w:rsid w:val="004D5E97"/>
    <w:rsid w:val="004D6CA6"/>
    <w:rsid w:val="004E03DC"/>
    <w:rsid w:val="004E1AAE"/>
    <w:rsid w:val="004E4303"/>
    <w:rsid w:val="004E438E"/>
    <w:rsid w:val="004E5073"/>
    <w:rsid w:val="004E6320"/>
    <w:rsid w:val="004F066E"/>
    <w:rsid w:val="004F1348"/>
    <w:rsid w:val="004F1C0F"/>
    <w:rsid w:val="004F215C"/>
    <w:rsid w:val="004F2833"/>
    <w:rsid w:val="004F2D81"/>
    <w:rsid w:val="004F36F8"/>
    <w:rsid w:val="004F4620"/>
    <w:rsid w:val="004F46A1"/>
    <w:rsid w:val="004F5F3C"/>
    <w:rsid w:val="0050022C"/>
    <w:rsid w:val="00504428"/>
    <w:rsid w:val="00510F1B"/>
    <w:rsid w:val="00511F19"/>
    <w:rsid w:val="0051219E"/>
    <w:rsid w:val="005155EA"/>
    <w:rsid w:val="00515CFE"/>
    <w:rsid w:val="00520B1F"/>
    <w:rsid w:val="0052263E"/>
    <w:rsid w:val="00526360"/>
    <w:rsid w:val="005263EC"/>
    <w:rsid w:val="005272A4"/>
    <w:rsid w:val="00527CE2"/>
    <w:rsid w:val="00531145"/>
    <w:rsid w:val="005343AC"/>
    <w:rsid w:val="00534400"/>
    <w:rsid w:val="005462D0"/>
    <w:rsid w:val="00547E43"/>
    <w:rsid w:val="00550242"/>
    <w:rsid w:val="005535B6"/>
    <w:rsid w:val="00554CC8"/>
    <w:rsid w:val="00562459"/>
    <w:rsid w:val="00565398"/>
    <w:rsid w:val="005664DA"/>
    <w:rsid w:val="00573D1E"/>
    <w:rsid w:val="00574951"/>
    <w:rsid w:val="00577513"/>
    <w:rsid w:val="005775A6"/>
    <w:rsid w:val="00580CAF"/>
    <w:rsid w:val="00581529"/>
    <w:rsid w:val="00585DC0"/>
    <w:rsid w:val="00587AF1"/>
    <w:rsid w:val="00591A6C"/>
    <w:rsid w:val="00592F07"/>
    <w:rsid w:val="00596DAD"/>
    <w:rsid w:val="00597B4E"/>
    <w:rsid w:val="005A589B"/>
    <w:rsid w:val="005B5904"/>
    <w:rsid w:val="005B6C4B"/>
    <w:rsid w:val="005B701E"/>
    <w:rsid w:val="005B7484"/>
    <w:rsid w:val="005C0697"/>
    <w:rsid w:val="005C0770"/>
    <w:rsid w:val="005C589F"/>
    <w:rsid w:val="005D0629"/>
    <w:rsid w:val="005D1076"/>
    <w:rsid w:val="005D4A0A"/>
    <w:rsid w:val="005D5A8D"/>
    <w:rsid w:val="005D70BA"/>
    <w:rsid w:val="005D72C1"/>
    <w:rsid w:val="005E239C"/>
    <w:rsid w:val="005E35C1"/>
    <w:rsid w:val="005E55D7"/>
    <w:rsid w:val="005E5DDA"/>
    <w:rsid w:val="005E7B14"/>
    <w:rsid w:val="005F0201"/>
    <w:rsid w:val="005F1B9E"/>
    <w:rsid w:val="005F1BC8"/>
    <w:rsid w:val="005F1CF4"/>
    <w:rsid w:val="005F3F16"/>
    <w:rsid w:val="005F6292"/>
    <w:rsid w:val="005F62BF"/>
    <w:rsid w:val="005F7238"/>
    <w:rsid w:val="00607218"/>
    <w:rsid w:val="00610FDC"/>
    <w:rsid w:val="0061348B"/>
    <w:rsid w:val="0061495D"/>
    <w:rsid w:val="00614C70"/>
    <w:rsid w:val="006153D4"/>
    <w:rsid w:val="006160F1"/>
    <w:rsid w:val="0061746A"/>
    <w:rsid w:val="006201B7"/>
    <w:rsid w:val="00620D7E"/>
    <w:rsid w:val="00624C24"/>
    <w:rsid w:val="006272AF"/>
    <w:rsid w:val="00632A9A"/>
    <w:rsid w:val="00634F9D"/>
    <w:rsid w:val="00640E8B"/>
    <w:rsid w:val="00644EF7"/>
    <w:rsid w:val="00646D8C"/>
    <w:rsid w:val="00655220"/>
    <w:rsid w:val="006557C0"/>
    <w:rsid w:val="006623AB"/>
    <w:rsid w:val="00664307"/>
    <w:rsid w:val="0066448A"/>
    <w:rsid w:val="006728A0"/>
    <w:rsid w:val="00672DE5"/>
    <w:rsid w:val="006738F0"/>
    <w:rsid w:val="006740F8"/>
    <w:rsid w:val="00674F4E"/>
    <w:rsid w:val="00675CE2"/>
    <w:rsid w:val="0067680C"/>
    <w:rsid w:val="00677232"/>
    <w:rsid w:val="006876BE"/>
    <w:rsid w:val="006A5615"/>
    <w:rsid w:val="006A7D4F"/>
    <w:rsid w:val="006B17A9"/>
    <w:rsid w:val="006B24D2"/>
    <w:rsid w:val="006B36B1"/>
    <w:rsid w:val="006B6C57"/>
    <w:rsid w:val="006B7B6A"/>
    <w:rsid w:val="006C060F"/>
    <w:rsid w:val="006C103A"/>
    <w:rsid w:val="006C121B"/>
    <w:rsid w:val="006C25C6"/>
    <w:rsid w:val="006C38B4"/>
    <w:rsid w:val="006C399E"/>
    <w:rsid w:val="006D06FC"/>
    <w:rsid w:val="006D56CB"/>
    <w:rsid w:val="006D7FEB"/>
    <w:rsid w:val="006E1553"/>
    <w:rsid w:val="006E3711"/>
    <w:rsid w:val="006E484F"/>
    <w:rsid w:val="006E5E17"/>
    <w:rsid w:val="006F0598"/>
    <w:rsid w:val="006F1EEB"/>
    <w:rsid w:val="006F3B12"/>
    <w:rsid w:val="006F459D"/>
    <w:rsid w:val="006F5A9D"/>
    <w:rsid w:val="00700490"/>
    <w:rsid w:val="00700F16"/>
    <w:rsid w:val="00703C36"/>
    <w:rsid w:val="007041DA"/>
    <w:rsid w:val="007072C9"/>
    <w:rsid w:val="0071297C"/>
    <w:rsid w:val="007138BB"/>
    <w:rsid w:val="0071394E"/>
    <w:rsid w:val="00713F82"/>
    <w:rsid w:val="007215A0"/>
    <w:rsid w:val="00725B34"/>
    <w:rsid w:val="00725E1B"/>
    <w:rsid w:val="00726B02"/>
    <w:rsid w:val="007279B3"/>
    <w:rsid w:val="00732FC1"/>
    <w:rsid w:val="00737D41"/>
    <w:rsid w:val="0074021D"/>
    <w:rsid w:val="00740345"/>
    <w:rsid w:val="00743A02"/>
    <w:rsid w:val="00744C94"/>
    <w:rsid w:val="0075185B"/>
    <w:rsid w:val="00754420"/>
    <w:rsid w:val="007551E8"/>
    <w:rsid w:val="007557E0"/>
    <w:rsid w:val="00756ED8"/>
    <w:rsid w:val="00757500"/>
    <w:rsid w:val="0076201E"/>
    <w:rsid w:val="00763084"/>
    <w:rsid w:val="007636CD"/>
    <w:rsid w:val="00764BFA"/>
    <w:rsid w:val="00767115"/>
    <w:rsid w:val="007725CF"/>
    <w:rsid w:val="0077346C"/>
    <w:rsid w:val="00773750"/>
    <w:rsid w:val="0077405E"/>
    <w:rsid w:val="00774F34"/>
    <w:rsid w:val="0078469D"/>
    <w:rsid w:val="00784ECB"/>
    <w:rsid w:val="00786461"/>
    <w:rsid w:val="00793074"/>
    <w:rsid w:val="00795D3D"/>
    <w:rsid w:val="007A2AEF"/>
    <w:rsid w:val="007A4A30"/>
    <w:rsid w:val="007A4B4C"/>
    <w:rsid w:val="007A5064"/>
    <w:rsid w:val="007A737B"/>
    <w:rsid w:val="007A7E17"/>
    <w:rsid w:val="007B2B45"/>
    <w:rsid w:val="007B2ECC"/>
    <w:rsid w:val="007B3874"/>
    <w:rsid w:val="007C103A"/>
    <w:rsid w:val="007C37E8"/>
    <w:rsid w:val="007C3D9D"/>
    <w:rsid w:val="007C44E1"/>
    <w:rsid w:val="007C5118"/>
    <w:rsid w:val="007C5A86"/>
    <w:rsid w:val="007D23F0"/>
    <w:rsid w:val="007D2448"/>
    <w:rsid w:val="007D7662"/>
    <w:rsid w:val="007D7665"/>
    <w:rsid w:val="007E0A95"/>
    <w:rsid w:val="007E1468"/>
    <w:rsid w:val="007E1EEE"/>
    <w:rsid w:val="007E3A3C"/>
    <w:rsid w:val="007E69C2"/>
    <w:rsid w:val="007F083A"/>
    <w:rsid w:val="007F0BCD"/>
    <w:rsid w:val="007F1807"/>
    <w:rsid w:val="007F1DCC"/>
    <w:rsid w:val="007F32A8"/>
    <w:rsid w:val="007F3604"/>
    <w:rsid w:val="00800A29"/>
    <w:rsid w:val="00800F7F"/>
    <w:rsid w:val="00801768"/>
    <w:rsid w:val="00801BB5"/>
    <w:rsid w:val="00801F68"/>
    <w:rsid w:val="00804A67"/>
    <w:rsid w:val="00804AD0"/>
    <w:rsid w:val="00804FAD"/>
    <w:rsid w:val="00811BC7"/>
    <w:rsid w:val="00812376"/>
    <w:rsid w:val="00812A23"/>
    <w:rsid w:val="00822C37"/>
    <w:rsid w:val="00825E04"/>
    <w:rsid w:val="0082677D"/>
    <w:rsid w:val="00830417"/>
    <w:rsid w:val="008335AF"/>
    <w:rsid w:val="00833CE3"/>
    <w:rsid w:val="00840C87"/>
    <w:rsid w:val="00845D69"/>
    <w:rsid w:val="00845FFB"/>
    <w:rsid w:val="0084763C"/>
    <w:rsid w:val="00855889"/>
    <w:rsid w:val="00855DB7"/>
    <w:rsid w:val="00857F94"/>
    <w:rsid w:val="00860E88"/>
    <w:rsid w:val="00861268"/>
    <w:rsid w:val="008622AD"/>
    <w:rsid w:val="00866296"/>
    <w:rsid w:val="008701F9"/>
    <w:rsid w:val="00871EC5"/>
    <w:rsid w:val="00871F3A"/>
    <w:rsid w:val="0087227A"/>
    <w:rsid w:val="0088234A"/>
    <w:rsid w:val="00883058"/>
    <w:rsid w:val="00883786"/>
    <w:rsid w:val="0089096F"/>
    <w:rsid w:val="00895452"/>
    <w:rsid w:val="008A2127"/>
    <w:rsid w:val="008A303E"/>
    <w:rsid w:val="008B0A96"/>
    <w:rsid w:val="008B1ADF"/>
    <w:rsid w:val="008B50E0"/>
    <w:rsid w:val="008C0930"/>
    <w:rsid w:val="008C1D00"/>
    <w:rsid w:val="008C2771"/>
    <w:rsid w:val="008C32FD"/>
    <w:rsid w:val="008C36B2"/>
    <w:rsid w:val="008C6CF8"/>
    <w:rsid w:val="008C744D"/>
    <w:rsid w:val="008C7988"/>
    <w:rsid w:val="008D1837"/>
    <w:rsid w:val="008D2B81"/>
    <w:rsid w:val="008D6161"/>
    <w:rsid w:val="008D6270"/>
    <w:rsid w:val="008E28FE"/>
    <w:rsid w:val="008E42F9"/>
    <w:rsid w:val="008E4B2B"/>
    <w:rsid w:val="008E57E8"/>
    <w:rsid w:val="008E6C77"/>
    <w:rsid w:val="008F190C"/>
    <w:rsid w:val="008F3445"/>
    <w:rsid w:val="008F5848"/>
    <w:rsid w:val="0090084A"/>
    <w:rsid w:val="00904795"/>
    <w:rsid w:val="0091143F"/>
    <w:rsid w:val="00911896"/>
    <w:rsid w:val="009134C6"/>
    <w:rsid w:val="0091469A"/>
    <w:rsid w:val="00917E0D"/>
    <w:rsid w:val="0092283E"/>
    <w:rsid w:val="00925545"/>
    <w:rsid w:val="0092586E"/>
    <w:rsid w:val="009332B4"/>
    <w:rsid w:val="00933A59"/>
    <w:rsid w:val="00935730"/>
    <w:rsid w:val="009434C7"/>
    <w:rsid w:val="0095355D"/>
    <w:rsid w:val="009548BC"/>
    <w:rsid w:val="00954AF7"/>
    <w:rsid w:val="0095519E"/>
    <w:rsid w:val="00955CE4"/>
    <w:rsid w:val="009565B7"/>
    <w:rsid w:val="00957D5F"/>
    <w:rsid w:val="00961296"/>
    <w:rsid w:val="009617D4"/>
    <w:rsid w:val="0096243B"/>
    <w:rsid w:val="009627F9"/>
    <w:rsid w:val="00963879"/>
    <w:rsid w:val="00964BAD"/>
    <w:rsid w:val="0096684C"/>
    <w:rsid w:val="00972F68"/>
    <w:rsid w:val="009754A6"/>
    <w:rsid w:val="00980420"/>
    <w:rsid w:val="00981BDC"/>
    <w:rsid w:val="00983430"/>
    <w:rsid w:val="00983A60"/>
    <w:rsid w:val="00990145"/>
    <w:rsid w:val="00995021"/>
    <w:rsid w:val="009A0487"/>
    <w:rsid w:val="009A0B70"/>
    <w:rsid w:val="009A216A"/>
    <w:rsid w:val="009A47B9"/>
    <w:rsid w:val="009A4C84"/>
    <w:rsid w:val="009B3CDD"/>
    <w:rsid w:val="009B7F29"/>
    <w:rsid w:val="009C3D4A"/>
    <w:rsid w:val="009C3E81"/>
    <w:rsid w:val="009C4DA5"/>
    <w:rsid w:val="009C76E8"/>
    <w:rsid w:val="009D11DA"/>
    <w:rsid w:val="009D3DB9"/>
    <w:rsid w:val="009D6E03"/>
    <w:rsid w:val="009D7067"/>
    <w:rsid w:val="009E053E"/>
    <w:rsid w:val="009E178F"/>
    <w:rsid w:val="009E4116"/>
    <w:rsid w:val="009E559D"/>
    <w:rsid w:val="009E6872"/>
    <w:rsid w:val="009F31A5"/>
    <w:rsid w:val="009F4444"/>
    <w:rsid w:val="009F5E49"/>
    <w:rsid w:val="00A01F16"/>
    <w:rsid w:val="00A042B0"/>
    <w:rsid w:val="00A06B07"/>
    <w:rsid w:val="00A06F2F"/>
    <w:rsid w:val="00A1649E"/>
    <w:rsid w:val="00A219DC"/>
    <w:rsid w:val="00A21C98"/>
    <w:rsid w:val="00A27EC5"/>
    <w:rsid w:val="00A35088"/>
    <w:rsid w:val="00A35FD4"/>
    <w:rsid w:val="00A52ABA"/>
    <w:rsid w:val="00A54E59"/>
    <w:rsid w:val="00A55DB4"/>
    <w:rsid w:val="00A55E0E"/>
    <w:rsid w:val="00A568FD"/>
    <w:rsid w:val="00A60836"/>
    <w:rsid w:val="00A61784"/>
    <w:rsid w:val="00A62F52"/>
    <w:rsid w:val="00A64763"/>
    <w:rsid w:val="00A70D0E"/>
    <w:rsid w:val="00A73ED6"/>
    <w:rsid w:val="00A76E6A"/>
    <w:rsid w:val="00A80951"/>
    <w:rsid w:val="00A85737"/>
    <w:rsid w:val="00A8669B"/>
    <w:rsid w:val="00A93C4B"/>
    <w:rsid w:val="00A955F5"/>
    <w:rsid w:val="00A96829"/>
    <w:rsid w:val="00AA2E82"/>
    <w:rsid w:val="00AA4813"/>
    <w:rsid w:val="00AA4A5E"/>
    <w:rsid w:val="00AA4E2B"/>
    <w:rsid w:val="00AB0231"/>
    <w:rsid w:val="00AB390C"/>
    <w:rsid w:val="00AB6632"/>
    <w:rsid w:val="00AC0156"/>
    <w:rsid w:val="00AC2E8E"/>
    <w:rsid w:val="00AC5974"/>
    <w:rsid w:val="00AC5E88"/>
    <w:rsid w:val="00AC6145"/>
    <w:rsid w:val="00AD7A87"/>
    <w:rsid w:val="00AD7FC8"/>
    <w:rsid w:val="00AE059D"/>
    <w:rsid w:val="00AE4160"/>
    <w:rsid w:val="00AE7CE7"/>
    <w:rsid w:val="00AF3049"/>
    <w:rsid w:val="00AF34D9"/>
    <w:rsid w:val="00AF4224"/>
    <w:rsid w:val="00AF4D86"/>
    <w:rsid w:val="00B058C2"/>
    <w:rsid w:val="00B05EEE"/>
    <w:rsid w:val="00B07780"/>
    <w:rsid w:val="00B102E0"/>
    <w:rsid w:val="00B112E4"/>
    <w:rsid w:val="00B12EAF"/>
    <w:rsid w:val="00B15CFE"/>
    <w:rsid w:val="00B17CA8"/>
    <w:rsid w:val="00B22A6B"/>
    <w:rsid w:val="00B22EA8"/>
    <w:rsid w:val="00B235C6"/>
    <w:rsid w:val="00B23C2C"/>
    <w:rsid w:val="00B25790"/>
    <w:rsid w:val="00B32755"/>
    <w:rsid w:val="00B401DA"/>
    <w:rsid w:val="00B47FB9"/>
    <w:rsid w:val="00B51AEB"/>
    <w:rsid w:val="00B52B84"/>
    <w:rsid w:val="00B553FD"/>
    <w:rsid w:val="00B560EA"/>
    <w:rsid w:val="00B6053C"/>
    <w:rsid w:val="00B6250F"/>
    <w:rsid w:val="00B67470"/>
    <w:rsid w:val="00B749A9"/>
    <w:rsid w:val="00B76F5E"/>
    <w:rsid w:val="00B8000F"/>
    <w:rsid w:val="00B80EB3"/>
    <w:rsid w:val="00B8170B"/>
    <w:rsid w:val="00B82B8F"/>
    <w:rsid w:val="00B83415"/>
    <w:rsid w:val="00B83D31"/>
    <w:rsid w:val="00B84707"/>
    <w:rsid w:val="00B86A7E"/>
    <w:rsid w:val="00B94009"/>
    <w:rsid w:val="00B97920"/>
    <w:rsid w:val="00B97C4D"/>
    <w:rsid w:val="00BA046F"/>
    <w:rsid w:val="00BA16CB"/>
    <w:rsid w:val="00BA1950"/>
    <w:rsid w:val="00BA2A2D"/>
    <w:rsid w:val="00BA2CAB"/>
    <w:rsid w:val="00BA56F2"/>
    <w:rsid w:val="00BA7F96"/>
    <w:rsid w:val="00BB010A"/>
    <w:rsid w:val="00BB035E"/>
    <w:rsid w:val="00BB0587"/>
    <w:rsid w:val="00BB0998"/>
    <w:rsid w:val="00BB1077"/>
    <w:rsid w:val="00BB4FFA"/>
    <w:rsid w:val="00BB6F44"/>
    <w:rsid w:val="00BC4E05"/>
    <w:rsid w:val="00BD0296"/>
    <w:rsid w:val="00BD0C4E"/>
    <w:rsid w:val="00BD4BAC"/>
    <w:rsid w:val="00BD53F4"/>
    <w:rsid w:val="00BD62B1"/>
    <w:rsid w:val="00BD685E"/>
    <w:rsid w:val="00BE2FAD"/>
    <w:rsid w:val="00BE36F5"/>
    <w:rsid w:val="00BE7A06"/>
    <w:rsid w:val="00BF454D"/>
    <w:rsid w:val="00C00EB9"/>
    <w:rsid w:val="00C0186A"/>
    <w:rsid w:val="00C03131"/>
    <w:rsid w:val="00C04F22"/>
    <w:rsid w:val="00C0585C"/>
    <w:rsid w:val="00C07177"/>
    <w:rsid w:val="00C11414"/>
    <w:rsid w:val="00C16D1A"/>
    <w:rsid w:val="00C17F0C"/>
    <w:rsid w:val="00C235F2"/>
    <w:rsid w:val="00C25507"/>
    <w:rsid w:val="00C30632"/>
    <w:rsid w:val="00C37324"/>
    <w:rsid w:val="00C43552"/>
    <w:rsid w:val="00C448FD"/>
    <w:rsid w:val="00C4537B"/>
    <w:rsid w:val="00C46DCC"/>
    <w:rsid w:val="00C470B2"/>
    <w:rsid w:val="00C5008F"/>
    <w:rsid w:val="00C504AC"/>
    <w:rsid w:val="00C50540"/>
    <w:rsid w:val="00C50B94"/>
    <w:rsid w:val="00C52A19"/>
    <w:rsid w:val="00C53BB7"/>
    <w:rsid w:val="00C544CA"/>
    <w:rsid w:val="00C63C53"/>
    <w:rsid w:val="00C70A97"/>
    <w:rsid w:val="00C7435A"/>
    <w:rsid w:val="00C7527E"/>
    <w:rsid w:val="00C76EC2"/>
    <w:rsid w:val="00C80E6E"/>
    <w:rsid w:val="00C812FB"/>
    <w:rsid w:val="00C847C7"/>
    <w:rsid w:val="00C84DD1"/>
    <w:rsid w:val="00C9016B"/>
    <w:rsid w:val="00C90A57"/>
    <w:rsid w:val="00C9521E"/>
    <w:rsid w:val="00C953D1"/>
    <w:rsid w:val="00C964D0"/>
    <w:rsid w:val="00C972D4"/>
    <w:rsid w:val="00CA0B5C"/>
    <w:rsid w:val="00CA1B2B"/>
    <w:rsid w:val="00CA22D1"/>
    <w:rsid w:val="00CA3F8B"/>
    <w:rsid w:val="00CA40E3"/>
    <w:rsid w:val="00CB2AF1"/>
    <w:rsid w:val="00CB2E23"/>
    <w:rsid w:val="00CB478E"/>
    <w:rsid w:val="00CB4B19"/>
    <w:rsid w:val="00CC3874"/>
    <w:rsid w:val="00CC55EC"/>
    <w:rsid w:val="00CD1190"/>
    <w:rsid w:val="00CD1840"/>
    <w:rsid w:val="00CD2844"/>
    <w:rsid w:val="00CD50D7"/>
    <w:rsid w:val="00CD5B3B"/>
    <w:rsid w:val="00CD69CB"/>
    <w:rsid w:val="00CD6FDD"/>
    <w:rsid w:val="00CE50F9"/>
    <w:rsid w:val="00CF219B"/>
    <w:rsid w:val="00CF361A"/>
    <w:rsid w:val="00CF5F7E"/>
    <w:rsid w:val="00D06CCD"/>
    <w:rsid w:val="00D1074A"/>
    <w:rsid w:val="00D11035"/>
    <w:rsid w:val="00D110AE"/>
    <w:rsid w:val="00D12899"/>
    <w:rsid w:val="00D13232"/>
    <w:rsid w:val="00D15A79"/>
    <w:rsid w:val="00D15CFA"/>
    <w:rsid w:val="00D16BE9"/>
    <w:rsid w:val="00D170C7"/>
    <w:rsid w:val="00D21B5D"/>
    <w:rsid w:val="00D2267E"/>
    <w:rsid w:val="00D23DCC"/>
    <w:rsid w:val="00D3216E"/>
    <w:rsid w:val="00D34F6D"/>
    <w:rsid w:val="00D36290"/>
    <w:rsid w:val="00D36A3E"/>
    <w:rsid w:val="00D42535"/>
    <w:rsid w:val="00D426DF"/>
    <w:rsid w:val="00D44926"/>
    <w:rsid w:val="00D45113"/>
    <w:rsid w:val="00D45A86"/>
    <w:rsid w:val="00D47073"/>
    <w:rsid w:val="00D50C75"/>
    <w:rsid w:val="00D515B6"/>
    <w:rsid w:val="00D52575"/>
    <w:rsid w:val="00D5677B"/>
    <w:rsid w:val="00D626FF"/>
    <w:rsid w:val="00D633A9"/>
    <w:rsid w:val="00D67063"/>
    <w:rsid w:val="00D8110F"/>
    <w:rsid w:val="00D830DD"/>
    <w:rsid w:val="00D83462"/>
    <w:rsid w:val="00D842BC"/>
    <w:rsid w:val="00D93D9C"/>
    <w:rsid w:val="00D941F3"/>
    <w:rsid w:val="00D943CC"/>
    <w:rsid w:val="00D96A1D"/>
    <w:rsid w:val="00D96C5E"/>
    <w:rsid w:val="00DA0469"/>
    <w:rsid w:val="00DA1833"/>
    <w:rsid w:val="00DA614C"/>
    <w:rsid w:val="00DB6174"/>
    <w:rsid w:val="00DC083B"/>
    <w:rsid w:val="00DC1E4B"/>
    <w:rsid w:val="00DC2978"/>
    <w:rsid w:val="00DC440C"/>
    <w:rsid w:val="00DC4FC4"/>
    <w:rsid w:val="00DC5375"/>
    <w:rsid w:val="00DC7694"/>
    <w:rsid w:val="00DC7B28"/>
    <w:rsid w:val="00DD1F54"/>
    <w:rsid w:val="00DD6386"/>
    <w:rsid w:val="00DD6FE6"/>
    <w:rsid w:val="00DD7DE3"/>
    <w:rsid w:val="00DE06A6"/>
    <w:rsid w:val="00DE3921"/>
    <w:rsid w:val="00DE7A33"/>
    <w:rsid w:val="00DE7EA2"/>
    <w:rsid w:val="00DF0F30"/>
    <w:rsid w:val="00DF290F"/>
    <w:rsid w:val="00DF2BF6"/>
    <w:rsid w:val="00DF386B"/>
    <w:rsid w:val="00DF38C6"/>
    <w:rsid w:val="00DF4F3C"/>
    <w:rsid w:val="00DF6428"/>
    <w:rsid w:val="00E00A4A"/>
    <w:rsid w:val="00E01D8E"/>
    <w:rsid w:val="00E01EC8"/>
    <w:rsid w:val="00E02328"/>
    <w:rsid w:val="00E04E66"/>
    <w:rsid w:val="00E05151"/>
    <w:rsid w:val="00E06ADA"/>
    <w:rsid w:val="00E15459"/>
    <w:rsid w:val="00E16E6D"/>
    <w:rsid w:val="00E21664"/>
    <w:rsid w:val="00E23B66"/>
    <w:rsid w:val="00E24AED"/>
    <w:rsid w:val="00E30972"/>
    <w:rsid w:val="00E35C37"/>
    <w:rsid w:val="00E364D2"/>
    <w:rsid w:val="00E41306"/>
    <w:rsid w:val="00E41C82"/>
    <w:rsid w:val="00E44E0D"/>
    <w:rsid w:val="00E45057"/>
    <w:rsid w:val="00E63422"/>
    <w:rsid w:val="00E641D5"/>
    <w:rsid w:val="00E64233"/>
    <w:rsid w:val="00E65FC0"/>
    <w:rsid w:val="00E73E2F"/>
    <w:rsid w:val="00E76DFD"/>
    <w:rsid w:val="00E822D9"/>
    <w:rsid w:val="00E82DF3"/>
    <w:rsid w:val="00E85785"/>
    <w:rsid w:val="00E905D3"/>
    <w:rsid w:val="00E9165A"/>
    <w:rsid w:val="00E92FB8"/>
    <w:rsid w:val="00E963DC"/>
    <w:rsid w:val="00E96565"/>
    <w:rsid w:val="00E967F3"/>
    <w:rsid w:val="00E96D05"/>
    <w:rsid w:val="00EA056E"/>
    <w:rsid w:val="00EA14CE"/>
    <w:rsid w:val="00EA1E3C"/>
    <w:rsid w:val="00EA4D9F"/>
    <w:rsid w:val="00EA61E0"/>
    <w:rsid w:val="00EA7745"/>
    <w:rsid w:val="00EB1109"/>
    <w:rsid w:val="00EB3BB7"/>
    <w:rsid w:val="00EB6457"/>
    <w:rsid w:val="00EB762B"/>
    <w:rsid w:val="00EC21F3"/>
    <w:rsid w:val="00EC704C"/>
    <w:rsid w:val="00ED18E3"/>
    <w:rsid w:val="00ED3FB3"/>
    <w:rsid w:val="00ED4157"/>
    <w:rsid w:val="00ED4635"/>
    <w:rsid w:val="00EE0253"/>
    <w:rsid w:val="00EE2093"/>
    <w:rsid w:val="00EF00FD"/>
    <w:rsid w:val="00EF1D4B"/>
    <w:rsid w:val="00EF2FF2"/>
    <w:rsid w:val="00EF3C4D"/>
    <w:rsid w:val="00EF3F8C"/>
    <w:rsid w:val="00EF6125"/>
    <w:rsid w:val="00F006E6"/>
    <w:rsid w:val="00F021C3"/>
    <w:rsid w:val="00F05707"/>
    <w:rsid w:val="00F06BF2"/>
    <w:rsid w:val="00F11E49"/>
    <w:rsid w:val="00F135AF"/>
    <w:rsid w:val="00F13CCD"/>
    <w:rsid w:val="00F17438"/>
    <w:rsid w:val="00F206AE"/>
    <w:rsid w:val="00F25D06"/>
    <w:rsid w:val="00F26758"/>
    <w:rsid w:val="00F272BC"/>
    <w:rsid w:val="00F27D30"/>
    <w:rsid w:val="00F34749"/>
    <w:rsid w:val="00F34DF8"/>
    <w:rsid w:val="00F35C20"/>
    <w:rsid w:val="00F36E83"/>
    <w:rsid w:val="00F40D7C"/>
    <w:rsid w:val="00F413A7"/>
    <w:rsid w:val="00F44629"/>
    <w:rsid w:val="00F45681"/>
    <w:rsid w:val="00F4688F"/>
    <w:rsid w:val="00F46F7D"/>
    <w:rsid w:val="00F47B33"/>
    <w:rsid w:val="00F51A89"/>
    <w:rsid w:val="00F53388"/>
    <w:rsid w:val="00F53428"/>
    <w:rsid w:val="00F54B6F"/>
    <w:rsid w:val="00F63AAC"/>
    <w:rsid w:val="00F67700"/>
    <w:rsid w:val="00F71C41"/>
    <w:rsid w:val="00F74236"/>
    <w:rsid w:val="00F75F8A"/>
    <w:rsid w:val="00F816D1"/>
    <w:rsid w:val="00F81EE8"/>
    <w:rsid w:val="00F82F73"/>
    <w:rsid w:val="00F8463E"/>
    <w:rsid w:val="00F856A9"/>
    <w:rsid w:val="00F86826"/>
    <w:rsid w:val="00F868A9"/>
    <w:rsid w:val="00F869AD"/>
    <w:rsid w:val="00F90EEC"/>
    <w:rsid w:val="00F93959"/>
    <w:rsid w:val="00F96EE4"/>
    <w:rsid w:val="00FA1808"/>
    <w:rsid w:val="00FA21E7"/>
    <w:rsid w:val="00FA28E5"/>
    <w:rsid w:val="00FA567B"/>
    <w:rsid w:val="00FA583D"/>
    <w:rsid w:val="00FA5E07"/>
    <w:rsid w:val="00FA7F99"/>
    <w:rsid w:val="00FB7BC0"/>
    <w:rsid w:val="00FC1DEE"/>
    <w:rsid w:val="00FC2913"/>
    <w:rsid w:val="00FC39FE"/>
    <w:rsid w:val="00FC496A"/>
    <w:rsid w:val="00FC5A6F"/>
    <w:rsid w:val="00FD2AAC"/>
    <w:rsid w:val="00FD4F07"/>
    <w:rsid w:val="00FD6363"/>
    <w:rsid w:val="00FE27BC"/>
    <w:rsid w:val="00FE2A6C"/>
    <w:rsid w:val="00FE4CC1"/>
    <w:rsid w:val="00FE6EEF"/>
    <w:rsid w:val="00FF3B62"/>
    <w:rsid w:val="00FF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7C0"/>
    <w:pPr>
      <w:spacing w:after="0" w:line="240" w:lineRule="auto"/>
      <w:jc w:val="both"/>
    </w:pPr>
    <w:rPr>
      <w:rFonts w:eastAsiaTheme="minorHAns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815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15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Епіграф"/>
    <w:basedOn w:val="a"/>
    <w:rsid w:val="006557C0"/>
    <w:pPr>
      <w:widowControl w:val="0"/>
      <w:spacing w:before="480"/>
      <w:jc w:val="left"/>
    </w:pPr>
    <w:rPr>
      <w:rFonts w:ascii="Verdana" w:eastAsia="Times New Roman" w:hAnsi="Verdana" w:cs="Times New Roman"/>
      <w:sz w:val="24"/>
      <w:szCs w:val="24"/>
      <w:lang w:val="uk-UA" w:eastAsia="uk-UA"/>
    </w:rPr>
  </w:style>
  <w:style w:type="paragraph" w:styleId="a4">
    <w:name w:val="footnote text"/>
    <w:basedOn w:val="a"/>
    <w:link w:val="a5"/>
    <w:uiPriority w:val="99"/>
    <w:semiHidden/>
    <w:unhideWhenUsed/>
    <w:rsid w:val="006557C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557C0"/>
    <w:rPr>
      <w:rFonts w:eastAsiaTheme="minorHAnsi"/>
      <w:sz w:val="20"/>
      <w:szCs w:val="20"/>
      <w:lang w:eastAsia="en-US"/>
    </w:rPr>
  </w:style>
  <w:style w:type="paragraph" w:customStyle="1" w:styleId="a6">
    <w:name w:val="Зноска"/>
    <w:basedOn w:val="a4"/>
    <w:rsid w:val="006557C0"/>
    <w:pPr>
      <w:widowControl w:val="0"/>
      <w:ind w:firstLine="709"/>
    </w:pPr>
    <w:rPr>
      <w:rFonts w:ascii="Verdana" w:eastAsia="Times New Roman" w:hAnsi="Verdana" w:cs="Times New Roman"/>
      <w:sz w:val="24"/>
      <w:szCs w:val="24"/>
      <w:lang w:val="uk-UA" w:eastAsia="uk-UA"/>
    </w:rPr>
  </w:style>
  <w:style w:type="paragraph" w:customStyle="1" w:styleId="Corporation">
    <w:name w:val="Ігор Дзіх Corporation"/>
    <w:basedOn w:val="a"/>
    <w:rsid w:val="006557C0"/>
    <w:pPr>
      <w:widowControl w:val="0"/>
      <w:ind w:firstLine="709"/>
    </w:pPr>
    <w:rPr>
      <w:rFonts w:ascii="Verdana" w:eastAsia="Times New Roman" w:hAnsi="Verdana" w:cs="Times New Roman"/>
      <w:sz w:val="28"/>
      <w:szCs w:val="28"/>
      <w:lang w:val="uk-UA" w:eastAsia="uk-UA"/>
    </w:rPr>
  </w:style>
  <w:style w:type="paragraph" w:customStyle="1" w:styleId="a7">
    <w:name w:val="Назва"/>
    <w:basedOn w:val="a"/>
    <w:rsid w:val="006557C0"/>
    <w:pPr>
      <w:widowControl w:val="0"/>
      <w:spacing w:before="1440"/>
      <w:jc w:val="center"/>
    </w:pPr>
    <w:rPr>
      <w:rFonts w:ascii="Georgia" w:eastAsia="Arial Unicode MS" w:hAnsi="Georgia" w:cs="Times New Roman"/>
      <w:b/>
      <w:caps/>
      <w:sz w:val="52"/>
      <w:szCs w:val="72"/>
      <w:lang w:eastAsia="uk-UA"/>
    </w:rPr>
  </w:style>
  <w:style w:type="paragraph" w:customStyle="1" w:styleId="a8">
    <w:name w:val="Підепіграф"/>
    <w:basedOn w:val="a"/>
    <w:rsid w:val="006557C0"/>
    <w:pPr>
      <w:widowControl w:val="0"/>
      <w:spacing w:before="240" w:after="480"/>
      <w:jc w:val="right"/>
    </w:pPr>
    <w:rPr>
      <w:rFonts w:ascii="Verdana" w:eastAsia="Times New Roman" w:hAnsi="Verdana" w:cs="Times New Roman"/>
      <w:i/>
      <w:sz w:val="20"/>
      <w:szCs w:val="28"/>
      <w:lang w:val="uk-UA" w:eastAsia="uk-UA"/>
    </w:rPr>
  </w:style>
  <w:style w:type="paragraph" w:customStyle="1" w:styleId="a9">
    <w:name w:val="Підназва"/>
    <w:basedOn w:val="a"/>
    <w:rsid w:val="006557C0"/>
    <w:pPr>
      <w:widowControl w:val="0"/>
      <w:autoSpaceDE w:val="0"/>
      <w:autoSpaceDN w:val="0"/>
      <w:adjustRightInd w:val="0"/>
      <w:spacing w:before="960" w:after="480"/>
      <w:jc w:val="center"/>
    </w:pPr>
    <w:rPr>
      <w:rFonts w:ascii="Georgia" w:eastAsia="Times New Roman" w:hAnsi="Georgia" w:cs="Times New Roman"/>
      <w:b/>
      <w:smallCaps/>
      <w:sz w:val="40"/>
      <w:szCs w:val="40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F413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F413A7"/>
    <w:rPr>
      <w:i/>
      <w:iCs/>
    </w:rPr>
  </w:style>
  <w:style w:type="paragraph" w:styleId="ac">
    <w:name w:val="header"/>
    <w:basedOn w:val="a"/>
    <w:link w:val="ad"/>
    <w:uiPriority w:val="99"/>
    <w:semiHidden/>
    <w:unhideWhenUsed/>
    <w:rsid w:val="0003066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3066A"/>
    <w:rPr>
      <w:rFonts w:eastAsiaTheme="minorHAnsi"/>
      <w:lang w:eastAsia="en-US"/>
    </w:rPr>
  </w:style>
  <w:style w:type="paragraph" w:styleId="ae">
    <w:name w:val="footer"/>
    <w:basedOn w:val="a"/>
    <w:link w:val="af"/>
    <w:uiPriority w:val="99"/>
    <w:unhideWhenUsed/>
    <w:rsid w:val="0003066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3066A"/>
    <w:rPr>
      <w:rFonts w:eastAsiaTheme="minorHAnsi"/>
      <w:lang w:eastAsia="en-US"/>
    </w:rPr>
  </w:style>
  <w:style w:type="character" w:styleId="af0">
    <w:name w:val="Strong"/>
    <w:basedOn w:val="a0"/>
    <w:uiPriority w:val="22"/>
    <w:qFormat/>
    <w:rsid w:val="00FC1DEE"/>
    <w:rPr>
      <w:b/>
      <w:bCs/>
    </w:rPr>
  </w:style>
  <w:style w:type="character" w:styleId="af1">
    <w:name w:val="Hyperlink"/>
    <w:basedOn w:val="a0"/>
    <w:uiPriority w:val="99"/>
    <w:semiHidden/>
    <w:unhideWhenUsed/>
    <w:rsid w:val="005F6292"/>
    <w:rPr>
      <w:color w:val="0000FF"/>
      <w:u w:val="single"/>
    </w:rPr>
  </w:style>
  <w:style w:type="paragraph" w:customStyle="1" w:styleId="FirstAbzac">
    <w:name w:val="FirstAbzac"/>
    <w:rsid w:val="00574951"/>
    <w:pPr>
      <w:widowControl w:val="0"/>
      <w:spacing w:after="0" w:line="240" w:lineRule="auto"/>
      <w:jc w:val="both"/>
    </w:pPr>
    <w:rPr>
      <w:rFonts w:ascii="Literaturnaya" w:eastAsia="Times New Roman" w:hAnsi="Literaturnaya" w:cs="Times New Roman"/>
      <w:snapToGrid w:val="0"/>
      <w:sz w:val="20"/>
      <w:szCs w:val="20"/>
    </w:rPr>
  </w:style>
  <w:style w:type="paragraph" w:customStyle="1" w:styleId="Bodytext">
    <w:name w:val="Body text"/>
    <w:rsid w:val="00574951"/>
    <w:pPr>
      <w:widowControl w:val="0"/>
      <w:spacing w:after="0" w:line="240" w:lineRule="auto"/>
      <w:ind w:firstLine="482"/>
      <w:jc w:val="both"/>
    </w:pPr>
    <w:rPr>
      <w:rFonts w:ascii="Literaturnaya" w:eastAsia="Times New Roman" w:hAnsi="Literaturnaya" w:cs="Times New Roman"/>
      <w:snapToGrid w:val="0"/>
      <w:color w:val="000000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73C85"/>
    <w:rPr>
      <w:vertAlign w:val="superscript"/>
    </w:rPr>
  </w:style>
  <w:style w:type="paragraph" w:customStyle="1" w:styleId="EpigraphTextR">
    <w:name w:val="EpigraphTextR"/>
    <w:basedOn w:val="a"/>
    <w:rsid w:val="006E5E17"/>
    <w:pPr>
      <w:widowControl w:val="0"/>
      <w:ind w:left="4649"/>
    </w:pPr>
    <w:rPr>
      <w:rFonts w:ascii="Academy Italic" w:eastAsia="Times New Roman" w:hAnsi="Academy Italic" w:cs="Times New Roman"/>
      <w:snapToGrid w:val="0"/>
      <w:sz w:val="18"/>
      <w:szCs w:val="20"/>
      <w:lang w:eastAsia="ru-RU"/>
    </w:rPr>
  </w:style>
  <w:style w:type="paragraph" w:customStyle="1" w:styleId="vusnovkunazva">
    <w:name w:val="vusnovkunazva"/>
    <w:basedOn w:val="a"/>
    <w:rsid w:val="006E5E17"/>
    <w:pPr>
      <w:widowControl w:val="0"/>
      <w:ind w:firstLine="482"/>
    </w:pPr>
    <w:rPr>
      <w:rFonts w:ascii="Bodoni" w:eastAsia="Times New Roman" w:hAnsi="Bodoni" w:cs="Times New Roman"/>
      <w:snapToGrid w:val="0"/>
      <w:sz w:val="28"/>
      <w:szCs w:val="20"/>
      <w:lang w:eastAsia="ru-RU"/>
    </w:rPr>
  </w:style>
  <w:style w:type="paragraph" w:customStyle="1" w:styleId="EpigraphTextL">
    <w:name w:val="EpigraphTextL"/>
    <w:basedOn w:val="EpigraphTextR"/>
    <w:rsid w:val="00252F24"/>
    <w:pPr>
      <w:ind w:left="2551"/>
    </w:pPr>
  </w:style>
  <w:style w:type="paragraph" w:customStyle="1" w:styleId="author">
    <w:name w:val="author"/>
    <w:basedOn w:val="a"/>
    <w:rsid w:val="00252F24"/>
    <w:pPr>
      <w:widowControl w:val="0"/>
      <w:spacing w:line="230" w:lineRule="atLeast"/>
      <w:jc w:val="right"/>
    </w:pPr>
    <w:rPr>
      <w:rFonts w:ascii="Bodoni" w:eastAsia="Times New Roman" w:hAnsi="Bodoni" w:cs="Times New Roman"/>
      <w:snapToGrid w:val="0"/>
      <w:sz w:val="20"/>
      <w:szCs w:val="20"/>
      <w:lang w:eastAsia="ru-RU"/>
    </w:rPr>
  </w:style>
  <w:style w:type="paragraph" w:customStyle="1" w:styleId="vusnovku">
    <w:name w:val="vusnovku"/>
    <w:basedOn w:val="Bodytext"/>
    <w:rsid w:val="00A73ED6"/>
    <w:pPr>
      <w:spacing w:line="230" w:lineRule="atLeast"/>
    </w:pPr>
    <w:rPr>
      <w:rFonts w:ascii="Bodoni" w:hAnsi="Bodoni"/>
      <w:color w:val="auto"/>
    </w:rPr>
  </w:style>
  <w:style w:type="paragraph" w:customStyle="1" w:styleId="Epigraph">
    <w:name w:val="Epigraph"/>
    <w:basedOn w:val="Bodytext"/>
    <w:rsid w:val="00610FDC"/>
    <w:pPr>
      <w:jc w:val="right"/>
    </w:pPr>
    <w:rPr>
      <w:rFonts w:ascii="Academy Italic" w:hAnsi="Academy Italic"/>
      <w:color w:val="auto"/>
      <w:sz w:val="22"/>
    </w:rPr>
  </w:style>
  <w:style w:type="paragraph" w:customStyle="1" w:styleId="Oznachenna">
    <w:name w:val="Oznachenna"/>
    <w:basedOn w:val="Bodytext"/>
    <w:rsid w:val="00A27EC5"/>
    <w:rPr>
      <w:b/>
      <w:color w:val="auto"/>
    </w:rPr>
  </w:style>
  <w:style w:type="paragraph" w:customStyle="1" w:styleId="litera">
    <w:name w:val="litera"/>
    <w:basedOn w:val="Bodytext"/>
    <w:rsid w:val="00B83415"/>
    <w:pPr>
      <w:overflowPunct w:val="0"/>
      <w:autoSpaceDE w:val="0"/>
      <w:autoSpaceDN w:val="0"/>
      <w:adjustRightInd w:val="0"/>
      <w:ind w:left="340" w:hanging="340"/>
      <w:textAlignment w:val="baseline"/>
    </w:pPr>
    <w:rPr>
      <w:snapToGrid/>
      <w:color w:val="auto"/>
    </w:rPr>
  </w:style>
  <w:style w:type="paragraph" w:customStyle="1" w:styleId="Subhead2">
    <w:name w:val="Subhead 2"/>
    <w:basedOn w:val="a"/>
    <w:rsid w:val="00655220"/>
    <w:pPr>
      <w:widowControl w:val="0"/>
      <w:ind w:firstLine="482"/>
    </w:pPr>
    <w:rPr>
      <w:rFonts w:ascii="Literaturnaya" w:eastAsia="Times New Roman" w:hAnsi="Literaturnaya" w:cs="Times New Roman"/>
      <w:snapToGrid w:val="0"/>
      <w:sz w:val="28"/>
      <w:szCs w:val="20"/>
      <w:lang w:eastAsia="ru-RU"/>
    </w:rPr>
  </w:style>
  <w:style w:type="paragraph" w:customStyle="1" w:styleId="Tabul">
    <w:name w:val="Tabul"/>
    <w:basedOn w:val="Bodytext"/>
    <w:rsid w:val="0021336D"/>
    <w:pPr>
      <w:ind w:firstLine="0"/>
    </w:pPr>
    <w:rPr>
      <w:i/>
      <w:color w:val="auto"/>
    </w:rPr>
  </w:style>
  <w:style w:type="table" w:styleId="af3">
    <w:name w:val="Table Grid"/>
    <w:basedOn w:val="a1"/>
    <w:uiPriority w:val="59"/>
    <w:rsid w:val="001C6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">
    <w:name w:val="font6"/>
    <w:basedOn w:val="a0"/>
    <w:rsid w:val="0096243B"/>
  </w:style>
  <w:style w:type="character" w:customStyle="1" w:styleId="20">
    <w:name w:val="Заголовок 2 Знак"/>
    <w:basedOn w:val="a0"/>
    <w:link w:val="2"/>
    <w:uiPriority w:val="9"/>
    <w:rsid w:val="005815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81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4">
    <w:name w:val="endnote text"/>
    <w:basedOn w:val="a"/>
    <w:link w:val="af5"/>
    <w:uiPriority w:val="99"/>
    <w:semiHidden/>
    <w:unhideWhenUsed/>
    <w:rsid w:val="00422106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22106"/>
    <w:rPr>
      <w:rFonts w:eastAsiaTheme="minorHAnsi"/>
      <w:sz w:val="20"/>
      <w:szCs w:val="20"/>
      <w:lang w:eastAsia="en-US"/>
    </w:rPr>
  </w:style>
  <w:style w:type="character" w:styleId="af6">
    <w:name w:val="endnote reference"/>
    <w:basedOn w:val="a0"/>
    <w:uiPriority w:val="99"/>
    <w:semiHidden/>
    <w:unhideWhenUsed/>
    <w:rsid w:val="0042210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A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C076E-9B47-4BE4-96BD-650E40A7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2219</TotalTime>
  <Pages>30</Pages>
  <Words>23631</Words>
  <Characters>13470</Characters>
  <Application>Microsoft Office Word</Application>
  <DocSecurity>0</DocSecurity>
  <Lines>112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 Арій</dc:creator>
  <cp:keywords/>
  <dc:description/>
  <cp:lastModifiedBy>Аватар Арій</cp:lastModifiedBy>
  <cp:revision>536</cp:revision>
  <dcterms:created xsi:type="dcterms:W3CDTF">2017-05-04T08:12:00Z</dcterms:created>
  <dcterms:modified xsi:type="dcterms:W3CDTF">2017-05-27T19:42:00Z</dcterms:modified>
</cp:coreProperties>
</file>